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6372"/>
      </w:pPr>
    </w:p>
    <w:p w:rsidR="000F4C62" w:rsidRDefault="000F4C62" w:rsidP="000F4C62">
      <w:pPr>
        <w:autoSpaceDE w:val="0"/>
        <w:autoSpaceDN w:val="0"/>
        <w:adjustRightInd w:val="0"/>
        <w:ind w:left="6372" w:firstLine="708"/>
      </w:pPr>
      <w:r>
        <w:t>Załącznik nr 4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FORMULARZ OFERTOWY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 Gminy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ul. Szczecińska 16 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72-003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6E53F4" w:rsidP="000F4C62">
      <w:pPr>
        <w:autoSpaceDE w:val="0"/>
        <w:autoSpaceDN w:val="0"/>
        <w:adjustRightInd w:val="0"/>
      </w:pPr>
      <w:r>
        <w:t>Nawiązując do zapytania</w:t>
      </w:r>
      <w:bookmarkStart w:id="0" w:name="_GoBack"/>
      <w:bookmarkEnd w:id="0"/>
      <w:r w:rsidR="000F4C62">
        <w:t xml:space="preserve"> ofertowego z dnia ..............................r. opublikowanego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w.....................................................................................................................................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Oferujemy wykonanie robót budowlanych polegających na ;</w:t>
      </w:r>
    </w:p>
    <w:p w:rsidR="000F4C62" w:rsidRDefault="00FE0A54" w:rsidP="000F4C62">
      <w:pPr>
        <w:autoSpaceDE w:val="0"/>
        <w:autoSpaceDN w:val="0"/>
        <w:adjustRightInd w:val="0"/>
      </w:pPr>
      <w:r>
        <w:rPr>
          <w:rStyle w:val="Pogrubienie"/>
        </w:rPr>
        <w:t xml:space="preserve">Przebudowa istniejącego wodociągu na nieruchomości nr 445,465/2 w Wołczkowie wraz z budową odcinka sieci wodociągowej na dz. nr 465/2, 465/6 </w:t>
      </w:r>
      <w:r w:rsidR="000F4C62">
        <w:t>za cenę : ........................................... zł ( brutto) słownie ...................................................................................................................................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  <w:r>
        <w:t>Do obliczenia powyższej ceny przyjęto stawkę podatku VAT: .............................%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Termin realizacji - ..............................................................</w:t>
      </w:r>
      <w:r w:rsidR="00FE0A54">
        <w:t xml:space="preserve">...............   </w:t>
      </w:r>
      <w:r>
        <w:t xml:space="preserve">  (W TYGODNIACH OD ZAWARCIA UMOWY)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Na wykonany przedmiot zamówienia udzielimy gwarancji na okres: ………………….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4956" w:firstLine="708"/>
      </w:pPr>
      <w:r>
        <w:t>Upełnomocniony przedstawiciel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Data: 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........................................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(</w:t>
      </w:r>
      <w:r>
        <w:t>podpis, pieczęć</w:t>
      </w:r>
      <w:r>
        <w:rPr>
          <w:i/>
          <w:iCs/>
        </w:rPr>
        <w:t>)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spacing w:line="260" w:lineRule="atLeast"/>
        <w:jc w:val="both"/>
        <w:rPr>
          <w:i/>
          <w:iCs/>
        </w:rPr>
      </w:pPr>
      <w:r>
        <w:rPr>
          <w:i/>
          <w:iCs/>
        </w:rPr>
        <w:t xml:space="preserve">Do oferty załączam </w:t>
      </w:r>
      <w:r>
        <w:t xml:space="preserve">aktualny odpis z właściwego rejestru /lub  z centralnej ewidencji i informacji o działalności gospodarczej. </w:t>
      </w:r>
    </w:p>
    <w:p w:rsidR="000F4C62" w:rsidRDefault="000F4C62" w:rsidP="000F4C62">
      <w:pPr>
        <w:autoSpaceDE w:val="0"/>
        <w:autoSpaceDN w:val="0"/>
        <w:adjustRightInd w:val="0"/>
        <w:spacing w:line="260" w:lineRule="atLeast"/>
        <w:ind w:left="567"/>
        <w:jc w:val="both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D539E5" w:rsidRDefault="00D539E5"/>
    <w:sectPr w:rsidR="00D539E5" w:rsidSect="00D5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C62"/>
    <w:rsid w:val="000F4C62"/>
    <w:rsid w:val="004845DD"/>
    <w:rsid w:val="006E53F4"/>
    <w:rsid w:val="00873D5A"/>
    <w:rsid w:val="00D539E5"/>
    <w:rsid w:val="00F31C00"/>
    <w:rsid w:val="00F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28B4"/>
  <w15:docId w15:val="{A00BC346-F369-4F63-AF99-47F684EB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1249</Characters>
  <Application>Microsoft Office Word</Application>
  <DocSecurity>0</DocSecurity>
  <Lines>10</Lines>
  <Paragraphs>2</Paragraphs>
  <ScaleCrop>false</ScaleCrop>
  <Company>UG Dobra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Kinga Kowalewska</cp:lastModifiedBy>
  <cp:revision>6</cp:revision>
  <cp:lastPrinted>2016-03-02T11:18:00Z</cp:lastPrinted>
  <dcterms:created xsi:type="dcterms:W3CDTF">2016-03-02T08:18:00Z</dcterms:created>
  <dcterms:modified xsi:type="dcterms:W3CDTF">2017-07-21T05:56:00Z</dcterms:modified>
</cp:coreProperties>
</file>