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9E0C15">
        <w:rPr>
          <w:rFonts w:ascii="Arial" w:hAnsi="Arial" w:cs="Arial"/>
          <w:b/>
          <w:bCs/>
          <w:sz w:val="31"/>
          <w:szCs w:val="31"/>
        </w:rPr>
        <w:t>SPECYFIKACJE TECHNICZNE WYKONANIA I ODBIORU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9E0C15">
        <w:rPr>
          <w:rFonts w:ascii="Arial" w:hAnsi="Arial" w:cs="Arial"/>
          <w:b/>
          <w:bCs/>
          <w:sz w:val="31"/>
          <w:szCs w:val="31"/>
        </w:rPr>
        <w:t>ROBÓT BUDOWLANYCH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 xml:space="preserve">NAZWA INWESTYCJI: </w:t>
      </w:r>
      <w:r w:rsidRPr="009E0C15">
        <w:rPr>
          <w:rFonts w:ascii="Arial" w:hAnsi="Arial" w:cs="Arial"/>
          <w:sz w:val="23"/>
          <w:szCs w:val="23"/>
        </w:rPr>
        <w:t>Budowa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 xml:space="preserve">OBIEKT: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15408B">
        <w:rPr>
          <w:rFonts w:ascii="Arial" w:hAnsi="Arial" w:cs="Arial"/>
          <w:sz w:val="23"/>
          <w:szCs w:val="23"/>
        </w:rPr>
        <w:t>g DE 110</w:t>
      </w:r>
      <w:r w:rsidRPr="009E0C15">
        <w:rPr>
          <w:rFonts w:ascii="Arial" w:hAnsi="Arial" w:cs="Arial"/>
          <w:sz w:val="23"/>
          <w:szCs w:val="23"/>
        </w:rPr>
        <w:t xml:space="preserve"> PE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 xml:space="preserve">ADRES: </w:t>
      </w:r>
      <w:r w:rsidR="006A6969">
        <w:rPr>
          <w:rFonts w:ascii="Arial" w:hAnsi="Arial" w:cs="Arial"/>
          <w:b/>
          <w:bCs/>
          <w:sz w:val="23"/>
          <w:szCs w:val="23"/>
        </w:rPr>
        <w:t xml:space="preserve">  </w:t>
      </w:r>
      <w:r w:rsidR="0015408B">
        <w:rPr>
          <w:rFonts w:ascii="Arial" w:hAnsi="Arial" w:cs="Arial"/>
          <w:sz w:val="23"/>
          <w:szCs w:val="23"/>
        </w:rPr>
        <w:t xml:space="preserve">ŁĘGI ul. Wschodnia dz. nr 191/3 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 xml:space="preserve">ZAMAWIAJĄCY: </w:t>
      </w:r>
      <w:r w:rsidR="006A6969">
        <w:rPr>
          <w:rFonts w:ascii="Arial" w:hAnsi="Arial" w:cs="Arial"/>
          <w:b/>
          <w:bCs/>
          <w:sz w:val="23"/>
          <w:szCs w:val="23"/>
        </w:rPr>
        <w:t xml:space="preserve"> </w:t>
      </w:r>
      <w:r w:rsidR="0015408B">
        <w:rPr>
          <w:rFonts w:ascii="Arial" w:hAnsi="Arial" w:cs="Arial"/>
          <w:sz w:val="23"/>
          <w:szCs w:val="23"/>
        </w:rPr>
        <w:t>Urząd Gminy Dobra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ul. </w:t>
      </w:r>
      <w:r w:rsidR="007330B6">
        <w:rPr>
          <w:rFonts w:ascii="Arial" w:hAnsi="Arial" w:cs="Arial"/>
          <w:sz w:val="23"/>
          <w:szCs w:val="23"/>
        </w:rPr>
        <w:t xml:space="preserve">Szczecińska 16 A, 72-003 </w:t>
      </w:r>
      <w:r w:rsidR="0015408B">
        <w:rPr>
          <w:rFonts w:ascii="Arial" w:hAnsi="Arial" w:cs="Arial"/>
          <w:sz w:val="23"/>
          <w:szCs w:val="23"/>
        </w:rPr>
        <w:t xml:space="preserve"> DOBRA </w:t>
      </w:r>
    </w:p>
    <w:p w:rsidR="0015408B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>KODY CPV: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>Grupy robót:</w:t>
      </w:r>
    </w:p>
    <w:p w:rsidR="00D41C36" w:rsidRPr="009E0C15" w:rsidRDefault="00D41C3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451 - Przygotowanie terenu pod budow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452 - Roboty budowlane w zakresie wznoszenia kompletnych obiektów budowlanych lub ich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oraz roboty w zakresie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ynierii l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dowej i wodnej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>Klasy robót:</w:t>
      </w:r>
    </w:p>
    <w:p w:rsidR="00D41C36" w:rsidRPr="009E0C15" w:rsidRDefault="00D41C3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4511 - Roboty w zakresie burzenia; roboty przygotowawcze i roboty ziemne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4523- Roboty budowlane w zakresie budowy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gów, linii komunikacyjnych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elektroenergetycznych, autostrad, dróg, lotnisk i kolei;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>Kategorie robót:</w:t>
      </w:r>
    </w:p>
    <w:p w:rsidR="00D41C36" w:rsidRPr="009E0C15" w:rsidRDefault="00D41C3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45111 - Roboty w zakresie burzenia, roboty ziemne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45231 - Roboty budowlane w zakresie budowy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gów,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komunikacyjnych i linii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energetycznych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45232 - Roboty pomocnicze w zakresie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gów i kabli; przepompownie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cieków</w:t>
      </w:r>
    </w:p>
    <w:p w:rsidR="00686920" w:rsidRPr="009E0C15" w:rsidRDefault="00686920" w:rsidP="00572176">
      <w:pPr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rPr>
          <w:rFonts w:ascii="Arial" w:hAnsi="Arial" w:cs="Arial"/>
          <w:sz w:val="23"/>
          <w:szCs w:val="23"/>
        </w:rPr>
      </w:pP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Zestawienie kodów CPV:</w:t>
      </w:r>
    </w:p>
    <w:p w:rsidR="0015408B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Nr STI Rodzaj robót Kod CPV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STI-01.00 Wymagania ogólne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STI-01.01 Wytyczenie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45111200-0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STI-01.03 Roboty ziemne 45112500-0</w:t>
      </w:r>
    </w:p>
    <w:p w:rsidR="00572176" w:rsidRPr="009E0C15" w:rsidRDefault="00572176" w:rsidP="00154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STI-01.04 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gowa 45231300-8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Zawartość opracowania:</w:t>
      </w:r>
    </w:p>
    <w:p w:rsidR="0015408B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STI-01.00 Wymagania ogólne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2.STI-01.01 Wytyczenie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</w:t>
      </w:r>
    </w:p>
    <w:p w:rsidR="00572176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572176" w:rsidRPr="009E0C15">
        <w:rPr>
          <w:rFonts w:ascii="Arial" w:hAnsi="Arial" w:cs="Arial"/>
          <w:sz w:val="23"/>
          <w:szCs w:val="23"/>
        </w:rPr>
        <w:t>. STI-01.03 Roboty ziemne</w:t>
      </w:r>
    </w:p>
    <w:p w:rsidR="00572176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2176" w:rsidRPr="009E0C15">
        <w:rPr>
          <w:rFonts w:ascii="Arial" w:hAnsi="Arial" w:cs="Arial"/>
          <w:sz w:val="23"/>
          <w:szCs w:val="23"/>
        </w:rPr>
        <w:t>. STI-01.04 Sie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gowa</w:t>
      </w:r>
    </w:p>
    <w:p w:rsidR="0015408B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408B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408B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lastRenderedPageBreak/>
        <w:t>SPECYFIKACJE TECHNICZNE WYKONANIA I ODBIORU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BUDOWLANYCH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SPIS TREŚCI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MATERIAŁY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TRANSPORT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WYKONANIE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 KONTROLA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 OBMIAR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 ODBIÓR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9. PODSTAWA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10. PRZEPISY ZAWI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1.Wstęp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Opracowanie obejmuje swoim zakrese</w:t>
      </w:r>
      <w:r w:rsidR="006A6969">
        <w:rPr>
          <w:rFonts w:ascii="Arial" w:hAnsi="Arial" w:cs="Arial"/>
          <w:sz w:val="23"/>
          <w:szCs w:val="23"/>
        </w:rPr>
        <w:t>m wykonanie</w:t>
      </w:r>
      <w:r w:rsidRPr="009E0C15">
        <w:rPr>
          <w:rFonts w:ascii="Arial" w:hAnsi="Arial" w:cs="Arial"/>
          <w:sz w:val="23"/>
          <w:szCs w:val="23"/>
        </w:rPr>
        <w:t xml:space="preserve">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6A6969">
        <w:rPr>
          <w:rFonts w:ascii="Arial" w:hAnsi="Arial" w:cs="Arial"/>
          <w:sz w:val="23"/>
          <w:szCs w:val="23"/>
        </w:rPr>
        <w:t>gu DE</w:t>
      </w:r>
      <w:r w:rsidR="00D41C36">
        <w:rPr>
          <w:rFonts w:ascii="Arial" w:hAnsi="Arial" w:cs="Arial"/>
          <w:sz w:val="23"/>
          <w:szCs w:val="23"/>
        </w:rPr>
        <w:t xml:space="preserve"> 110  PE w m. ŁĘGI</w:t>
      </w:r>
      <w:r w:rsidRPr="009E0C15">
        <w:rPr>
          <w:rFonts w:ascii="Arial" w:hAnsi="Arial" w:cs="Arial"/>
          <w:sz w:val="23"/>
          <w:szCs w:val="23"/>
        </w:rPr>
        <w:t xml:space="preserve"> </w:t>
      </w:r>
      <w:r w:rsidR="00D41C36">
        <w:rPr>
          <w:rFonts w:ascii="Arial" w:hAnsi="Arial" w:cs="Arial"/>
          <w:sz w:val="23"/>
          <w:szCs w:val="23"/>
        </w:rPr>
        <w:t>ul. Wschodnia dz. 191/3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1.1. Nazwa zamówienia.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Budowa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6A6969">
        <w:rPr>
          <w:rFonts w:ascii="Arial" w:hAnsi="Arial" w:cs="Arial"/>
          <w:sz w:val="23"/>
          <w:szCs w:val="23"/>
        </w:rPr>
        <w:t>gu DE</w:t>
      </w:r>
      <w:r w:rsidR="00D41C36">
        <w:rPr>
          <w:rFonts w:ascii="Arial" w:hAnsi="Arial" w:cs="Arial"/>
          <w:sz w:val="23"/>
          <w:szCs w:val="23"/>
        </w:rPr>
        <w:t xml:space="preserve"> 110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 PE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1.2. Przedmiot i zakres zastosowanej specyfikacji technicznej.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Przedmiotem Specyfikacji Technicznych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wymagania techniczne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wykonania i odbioru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wykonaniem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w pkt. 1.3.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 Zakres robót objętych specyfikacjami technicznymi.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Specyfikacja swym zasi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giem obejmuje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gu o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="006A6969">
        <w:rPr>
          <w:rFonts w:ascii="Arial" w:hAnsi="Arial" w:cs="Arial"/>
          <w:sz w:val="23"/>
          <w:szCs w:val="23"/>
        </w:rPr>
        <w:t>rednicy DE</w:t>
      </w:r>
      <w:r w:rsidR="00D41C36">
        <w:rPr>
          <w:rFonts w:ascii="Arial" w:hAnsi="Arial" w:cs="Arial"/>
          <w:sz w:val="23"/>
          <w:szCs w:val="23"/>
        </w:rPr>
        <w:t xml:space="preserve"> 110</w:t>
      </w:r>
      <w:r w:rsidR="006A6969">
        <w:rPr>
          <w:rFonts w:ascii="Arial" w:hAnsi="Arial" w:cs="Arial"/>
          <w:sz w:val="23"/>
          <w:szCs w:val="23"/>
        </w:rPr>
        <w:t xml:space="preserve"> PE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1.4. Określenia podstawowe.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 w Specyfikacjach Technicznych wymienione poni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ej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rozumie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dym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przypadku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co: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Sieć wodociągowa </w:t>
      </w:r>
      <w:r w:rsidRPr="009E0C15">
        <w:rPr>
          <w:rFonts w:ascii="Arial" w:hAnsi="Arial" w:cs="Arial"/>
          <w:sz w:val="23"/>
          <w:szCs w:val="23"/>
        </w:rPr>
        <w:t>-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 wraz z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dnym uzbrojeniem słu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cy do transportu wody.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Składaj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niego rury, zł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cza, kształtki i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uzbrojenie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Uzbrojenie przewodu </w:t>
      </w:r>
      <w:r w:rsidRPr="009E0C15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zainstalowane na przewodzie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czeniami, kształtkami, słu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ce do celów regulacyjnych,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cych, pomiarowych,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czerpalnych i steruj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Węzeł m</w:t>
      </w:r>
      <w:r w:rsidRPr="009E0C15">
        <w:rPr>
          <w:rFonts w:ascii="Arial" w:hAnsi="Arial" w:cs="Arial"/>
          <w:b/>
          <w:bCs/>
          <w:sz w:val="23"/>
          <w:szCs w:val="23"/>
        </w:rPr>
        <w:t xml:space="preserve">ontażowy </w:t>
      </w:r>
      <w:r w:rsidRPr="009E0C15">
        <w:rPr>
          <w:rFonts w:ascii="Arial" w:hAnsi="Arial" w:cs="Arial"/>
          <w:sz w:val="23"/>
          <w:szCs w:val="23"/>
        </w:rPr>
        <w:t>– miejsce, w którym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puje rozgał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zienie odcinków przewodów lub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instalowanie elementów uzbrojenia. W skład 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zła wchodz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mi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dzy innymi kształtki, zł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cza,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elementy uzbrojenia.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Armatura sieci wodociągowych </w:t>
      </w:r>
      <w:r w:rsidRPr="009E0C15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E0C15">
        <w:rPr>
          <w:rFonts w:ascii="Arial" w:hAnsi="Arial" w:cs="Arial"/>
          <w:sz w:val="23"/>
          <w:szCs w:val="23"/>
        </w:rPr>
        <w:t>w 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od przeznaczenia: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armatura zaporowa – zasuwy, przepustnice, zawory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armatura odpowietrzaj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– zawory odpowietrzaj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ce, napowietrzaj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ce, odpowietrzaj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co</w:t>
      </w:r>
      <w:r w:rsidR="00C96710" w:rsidRPr="009E0C15">
        <w:rPr>
          <w:rFonts w:ascii="Arial" w:hAnsi="Arial" w:cs="Arial"/>
          <w:sz w:val="23"/>
          <w:szCs w:val="23"/>
        </w:rPr>
        <w:t>-</w:t>
      </w:r>
      <w:r w:rsidRPr="009E0C15">
        <w:rPr>
          <w:rFonts w:ascii="Arial" w:hAnsi="Arial" w:cs="Arial"/>
          <w:sz w:val="23"/>
          <w:szCs w:val="23"/>
        </w:rPr>
        <w:t>napowietrzaj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armatura reguluj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– zawory regulacyjne i redukcyjne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armatura przeciwpo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arowa – hydranty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armatura czerpalna – zdroje uliczne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Blok podporowy </w:t>
      </w:r>
      <w:r w:rsidRPr="009E0C15">
        <w:rPr>
          <w:rFonts w:ascii="Arial" w:hAnsi="Arial" w:cs="Arial"/>
          <w:sz w:val="23"/>
          <w:szCs w:val="23"/>
        </w:rPr>
        <w:t xml:space="preserve">– betonowy fundament pod elementy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eliwne uzbrojenia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Blok oporowy </w:t>
      </w:r>
      <w:r w:rsidRPr="009E0C15">
        <w:rPr>
          <w:rFonts w:ascii="Arial" w:hAnsi="Arial" w:cs="Arial"/>
          <w:sz w:val="23"/>
          <w:szCs w:val="23"/>
        </w:rPr>
        <w:t>– betonowy blok wykonany w celu zabezpieczenia przewodu przed osiowymi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lastRenderedPageBreak/>
        <w:t>przemieszczeniami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Przyłącze wodociągowe </w:t>
      </w:r>
      <w:r w:rsidRPr="009E0C15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 przeznaczony do doprowadzenia wody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odbiorcy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Specyfikacje Techniczne Wykonania i Odbioru Robót Budowlanych </w:t>
      </w:r>
      <w:r w:rsidRPr="009E0C15">
        <w:rPr>
          <w:rFonts w:ascii="Arial" w:hAnsi="Arial" w:cs="Arial"/>
          <w:sz w:val="23"/>
          <w:szCs w:val="23"/>
        </w:rPr>
        <w:t>- zwane dalej Specyfikacjami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Technicznymi o skrócie (STI), stanowi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opracowania 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 szczególno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zbiory wymaga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które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do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standardu 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wykonania robót, w zakresie sposobu wykonania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budowlanych,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wyrobów budowlanych oraz oceny prawidłowo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wykonania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poszczególnych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Dziennik budowy </w:t>
      </w:r>
      <w:r w:rsidRPr="009E0C15">
        <w:rPr>
          <w:rFonts w:ascii="Arial" w:hAnsi="Arial" w:cs="Arial"/>
          <w:sz w:val="23"/>
          <w:szCs w:val="23"/>
        </w:rPr>
        <w:t>- dziennik, wydany zgodnie z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przepisami stanowi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urz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dowy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 przebiegu robót budowlanych oraz zdarze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okoliczno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zachodz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w toku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Laboratorium </w:t>
      </w:r>
      <w:r w:rsidRPr="009E0C15">
        <w:rPr>
          <w:rFonts w:ascii="Arial" w:hAnsi="Arial" w:cs="Arial"/>
          <w:sz w:val="23"/>
          <w:szCs w:val="23"/>
        </w:rPr>
        <w:t>- laboratorium badawcze, zaakceptowane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cego,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do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przeprowadzenia wszelkich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prób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ocen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 oraz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Przedsięwzięcie budowlane </w:t>
      </w:r>
      <w:r w:rsidRPr="009E0C15">
        <w:rPr>
          <w:rFonts w:ascii="Arial" w:hAnsi="Arial" w:cs="Arial"/>
          <w:sz w:val="23"/>
          <w:szCs w:val="23"/>
        </w:rPr>
        <w:t>- kompleksowa realizacja inwestycji polegaj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na wybudowaniu sieci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pkt. 1.3.0. „Wymaga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ogólnych”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Projektant </w:t>
      </w:r>
      <w:r w:rsidRPr="009E0C15">
        <w:rPr>
          <w:rFonts w:ascii="Arial" w:hAnsi="Arial" w:cs="Arial"/>
          <w:sz w:val="23"/>
          <w:szCs w:val="23"/>
        </w:rPr>
        <w:t>- uprawniona osoba prawna lub fizyczna,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autorem Dokumentacji Projektowej.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Kierownik budowy </w:t>
      </w:r>
      <w:r w:rsidRPr="009E0C15">
        <w:rPr>
          <w:rFonts w:ascii="Arial" w:hAnsi="Arial" w:cs="Arial"/>
          <w:sz w:val="23"/>
          <w:szCs w:val="23"/>
        </w:rPr>
        <w:t>- osoba wyznaczona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upowa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niona do kierowania robotami i do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powania w jego imieniu w sprawach realizacji kontraktu.</w:t>
      </w:r>
    </w:p>
    <w:p w:rsidR="00572176" w:rsidRPr="009E0C15" w:rsidRDefault="00F82560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Inspekto</w:t>
      </w:r>
      <w:r w:rsidR="00572176"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r </w:t>
      </w:r>
      <w:r w:rsidR="00572176" w:rsidRPr="009E0C15">
        <w:rPr>
          <w:rFonts w:ascii="Arial" w:hAnsi="Arial" w:cs="Arial"/>
          <w:sz w:val="23"/>
          <w:szCs w:val="23"/>
        </w:rPr>
        <w:t>– osoba wyznaczona przez Zamawiaj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cego, upowa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niona do sprawowania nadzoru nad obiektami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i do wyst</w:t>
      </w:r>
      <w:r w:rsidR="00572176" w:rsidRPr="009E0C15">
        <w:rPr>
          <w:rFonts w:ascii="Arial" w:eastAsia="TimesNewRoman" w:hAnsi="Arial" w:cs="Arial"/>
          <w:sz w:val="23"/>
          <w:szCs w:val="23"/>
        </w:rPr>
        <w:t>ę</w:t>
      </w:r>
      <w:r w:rsidR="00572176" w:rsidRPr="009E0C15">
        <w:rPr>
          <w:rFonts w:ascii="Arial" w:hAnsi="Arial" w:cs="Arial"/>
          <w:sz w:val="23"/>
          <w:szCs w:val="23"/>
        </w:rPr>
        <w:t>powania w jego imieniu w sprawach realizacji.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Inne definicje</w:t>
      </w:r>
      <w:r w:rsidRPr="009E0C15">
        <w:rPr>
          <w:rFonts w:ascii="Arial" w:hAnsi="Arial" w:cs="Arial"/>
          <w:sz w:val="23"/>
          <w:szCs w:val="23"/>
        </w:rPr>
        <w:t>-pozostałe definicje zgodne z 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PN-EN 752-1 oraz FIDIC.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1.5.0. Ogólne wymagania dotyczące robót</w:t>
      </w:r>
    </w:p>
    <w:p w:rsidR="0015408B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odpowiedzialny za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robót oraz ich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pozwoleniem na budow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: Ponadto 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do przestrzegania wymogów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przedstawionych w poszczególnych STI: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STI-01.00 Wymagania ogólne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</w:t>
      </w:r>
      <w:r w:rsidR="00564EC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STI-01.01 Wytyczenie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</w:t>
      </w:r>
    </w:p>
    <w:p w:rsidR="00572176" w:rsidRPr="009E0C15" w:rsidRDefault="00564EC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572176" w:rsidRPr="009E0C15">
        <w:rPr>
          <w:rFonts w:ascii="Arial" w:hAnsi="Arial" w:cs="Arial"/>
          <w:sz w:val="23"/>
          <w:szCs w:val="23"/>
        </w:rPr>
        <w:t>. STI-01.03 Roboty ziemne</w:t>
      </w:r>
    </w:p>
    <w:p w:rsidR="00572176" w:rsidRDefault="00564EC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2176" w:rsidRPr="009E0C15">
        <w:rPr>
          <w:rFonts w:ascii="Arial" w:hAnsi="Arial" w:cs="Arial"/>
          <w:sz w:val="23"/>
          <w:szCs w:val="23"/>
        </w:rPr>
        <w:t>. STI-01.04 Sie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gowa</w:t>
      </w:r>
    </w:p>
    <w:p w:rsidR="0015408B" w:rsidRPr="009E0C15" w:rsidRDefault="0015408B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1.5.1. Przekazanie placu budowy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w terenie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 w dokumentach kontraktowych przeka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Wykonawcy plan budowy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wraz ze wszystkimi wymaganymi uzgodnieniami prawnymi i administracyjnymi, lokalizacj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głównych współrz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punktów głównych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oraz reperów, dziennik budowy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g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obmiarów oraz dwa egzemplarze dokumentacji projektowej i dwa komplety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 wykonawcy spoczywa odpowiedzialno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za ochron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przekazanych mu punktów pomiarowych do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chwili 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 robót. Uszkodzone lub zniszczone znaki geodezyjne Wykonawca odtworzy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utrwali na własny koszt.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1.5.2. Dokumentacja Projektowa.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Dokumentacja Projektowa składa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elementów: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projekt budowlano-wykonawczy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przedmiary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informacja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 ochrony zdrowia,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dokumentacja przedprojektowa (dokumentacja geotechniczna)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W/w komplety dokumentacji znajduj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posiadaniu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i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przekazane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Wykonawcy po przyznaniu kontraktu.</w:t>
      </w:r>
    </w:p>
    <w:p w:rsidR="00572176" w:rsidRPr="009E0C15" w:rsidRDefault="006A6969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Dokumentacja Projektowa </w:t>
      </w:r>
      <w:r w:rsidR="00572176" w:rsidRPr="009E0C15">
        <w:rPr>
          <w:rFonts w:ascii="Arial" w:hAnsi="Arial" w:cs="Arial"/>
          <w:sz w:val="23"/>
          <w:szCs w:val="23"/>
        </w:rPr>
        <w:t xml:space="preserve"> zawiera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rysunki, obliczenia i dokumenty zgodnie z wykazem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="00572176" w:rsidRPr="009E0C15">
        <w:rPr>
          <w:rFonts w:ascii="Arial" w:hAnsi="Arial" w:cs="Arial"/>
          <w:sz w:val="23"/>
          <w:szCs w:val="23"/>
        </w:rPr>
        <w:t>podanym w Specyfikacji Istotnych Warunków Zamówienia.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1.5.3. Zgodność robót z Dokumentacją Projektową i Specyfikacjami Technicznymi.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Dokumentacja Projektowa, Specyfikacje Techniczne oraz dodatkowe dokumenty przekazane przez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Wykonawcy stanowi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cz</w:t>
      </w:r>
      <w:r w:rsidRPr="009E0C15">
        <w:rPr>
          <w:rFonts w:ascii="Arial" w:eastAsia="TimesNewRoman" w:hAnsi="Arial" w:cs="Arial"/>
          <w:sz w:val="23"/>
          <w:szCs w:val="23"/>
        </w:rPr>
        <w:t xml:space="preserve">ęść </w:t>
      </w:r>
      <w:r w:rsidRPr="009E0C15">
        <w:rPr>
          <w:rFonts w:ascii="Arial" w:hAnsi="Arial" w:cs="Arial"/>
          <w:sz w:val="23"/>
          <w:szCs w:val="23"/>
        </w:rPr>
        <w:t>kontraktu, a wymagania wyszczególnione w cho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Pr="009E0C15">
        <w:rPr>
          <w:rFonts w:ascii="Arial" w:hAnsi="Arial" w:cs="Arial"/>
          <w:sz w:val="23"/>
          <w:szCs w:val="23"/>
        </w:rPr>
        <w:t>by jednym z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nich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dla Wykonawcy tak jakby zawarte były w całej dokumentacji.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przypadku rozbie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 ustaleniach poszczególnych dokumentów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zuje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kolejno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ich 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Specyfikacje Techniczne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Dokumentacja Projektowa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wykorzystywa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bł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dów lub opuszcze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 Dokumentach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Kontraktowych, a o ich wykryciu winien natychmiast powiadomi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ra, który dokona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odpowiednich zmian i poprawek.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Inwestor reprezentowany jest w trakcie trwania budowy przez wyznaczonego przez siebie</w:t>
      </w:r>
      <w:r w:rsidR="00F82560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F82560">
        <w:rPr>
          <w:rFonts w:ascii="Arial" w:eastAsia="TimesNewRoman" w:hAnsi="Arial" w:cs="Arial"/>
          <w:sz w:val="23"/>
          <w:szCs w:val="23"/>
        </w:rPr>
        <w:t>spektor</w:t>
      </w:r>
      <w:r w:rsidRPr="009E0C15">
        <w:rPr>
          <w:rFonts w:ascii="Arial" w:hAnsi="Arial" w:cs="Arial"/>
          <w:sz w:val="23"/>
          <w:szCs w:val="23"/>
        </w:rPr>
        <w:t>a. Wszystkie wykonane roboty i dostarczone materiały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zgodne z Dokumentacj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Dane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 w Dokumentacji Projektowej i w STI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ane za warto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docelowe, od których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dopuszczalne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odchylenia w ramach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lonego Polskimi Normami. W przypadku gdy materiały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lub roboty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 pełni zgodne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STI, ale osi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ta zostanie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liwa do zaakceptowania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elementu budowli, to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zaakceptowa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takie roboty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zgodzi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ich. pozostawienie, jednak zastosuje odpowiednie potr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cenia od ceny kontraktowej,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zgodnie z ustaleniami szczegółowymi kontraktu i/lub STI. W przypadku, gdy materiały lub roboty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w. pełni zgodne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STI, i wpłynie to na niezadowalaj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elementu budowli, to takie materiały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pione innymi a roboty rozebrane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wykonane ponownie na koszt Wykonawcy.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1.5.4. Zabezpieczenie placu budowy.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 zabezpieczenia placu budowy oraz utrzymania ruchu publicznego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 placu budowy, w sposób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 w STI-01.00 „Wymagania ogólne", w okresie trwania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realizacji kontraktu a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do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i 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czasie wykonywania robót Wykonawca dostarczy, zainstaluje 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obsługiwał, tymczasowe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takie jak: ogrodzenia, 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wietlenie, sygnały i znaki ostrzegawcze, zapory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itp., zatrudni dozorców i podejmie wszelkie inne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rodki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dla ochrony robót,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pojazdów i pieszych.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zapewni- stałe warunki widoczno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 dzie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w nocy tych zapór i znaków, dla których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jest to nieodzowne ze 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dów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 przyst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pieniem do robót Wykonawca umie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w miejscach i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ciach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przez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ra, tablice informacyjne, których kształt, wielko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 tre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dzie zgodna z </w:t>
      </w:r>
      <w:r w:rsidR="00C96710" w:rsidRPr="009E0C15">
        <w:rPr>
          <w:rFonts w:ascii="Arial" w:hAnsi="Arial" w:cs="Arial"/>
          <w:sz w:val="23"/>
          <w:szCs w:val="23"/>
        </w:rPr>
        <w:t>R</w:t>
      </w:r>
      <w:r w:rsidRPr="009E0C15">
        <w:rPr>
          <w:rFonts w:ascii="Arial" w:hAnsi="Arial" w:cs="Arial"/>
          <w:sz w:val="23"/>
          <w:szCs w:val="23"/>
        </w:rPr>
        <w:t>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Komisji (WE) Nr 621/2004 z dnia 01.04.2004r. oraz prawem polskim.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Tablice informacyjne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utrzymywane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dobrym stanie przez cały okres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realizacji robót.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Koszt zabezpieczenia placu budowy nie podlega odr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bnej zapłacie i przyjmuje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jest wł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czony w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cen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kontraktow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1.5.5. Ochrona środowiska w czasie wykonywania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ma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zek zna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czasie prowadzenia robót wszelkie przepisy</w:t>
      </w:r>
      <w:r w:rsidR="006A6969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ce ochrony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 naturalnego. W okresie trwania realizacji kontraktu, a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do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 robót,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podejmowa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wszelkie uzasadnione kroki maj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na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celu stosowanie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do przepisów i norm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cych ochrony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 na placu i wokół placu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budowy oraz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unika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uszkodze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lub uci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dla osób lub 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społecznej i innych, 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ze ska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i hałasu lub innych przyczyn powstałych w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pstwie jego sposobu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działania. Opłaty i kary za przekroczenie w trakcie realizacji robót norm,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w odpowiednich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przepisach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cych ochrony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rodowiska, obci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1.5.6. Ochrona przeciwpożarowa.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przestrzega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przepisów ochrony przeciwpo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arowej.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utrzymywa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sprawny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przeciwpo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arowy, wymagany przez odpowiednie przepisy, na terenie baz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produkcyjnych, pomieszczeniach biurowych, mieszkalnych i magazynach oraz w maszynach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pojazdach. Materiały łatwopalne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składowane w sposób zgodny z odpowiednimi przepisami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zabezpieczone przed 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pem osób trzecich.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odpowiedzialny za wszelkie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straty spowodowane po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arem wywołanym jako rezultat realizacji robót albo przez personel Wykonawcy.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1.5.7. Materiały szkodliwe dla otoczenia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Materiały, które w sposób trwały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szkodliwe dla otoczenia,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dopuszczalne do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ycia. Nie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materiałów wywołuj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szkodliwe promieniowanie o st</w:t>
      </w:r>
      <w:r w:rsidRPr="009E0C15">
        <w:rPr>
          <w:rFonts w:ascii="Arial" w:eastAsia="TimesNewRoman" w:hAnsi="Arial" w:cs="Arial"/>
          <w:sz w:val="23"/>
          <w:szCs w:val="23"/>
        </w:rPr>
        <w:t>ęż</w:t>
      </w:r>
      <w:r w:rsidRPr="009E0C15">
        <w:rPr>
          <w:rFonts w:ascii="Arial" w:hAnsi="Arial" w:cs="Arial"/>
          <w:sz w:val="23"/>
          <w:szCs w:val="23"/>
        </w:rPr>
        <w:t>eniu 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kszym od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dopuszczalnego. Wszelkie materiały odpadowe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 do robót powinny mie</w:t>
      </w:r>
      <w:r w:rsidRPr="009E0C15">
        <w:rPr>
          <w:rFonts w:ascii="Arial" w:eastAsia="TimesNewRoman" w:hAnsi="Arial" w:cs="Arial"/>
          <w:sz w:val="23"/>
          <w:szCs w:val="23"/>
        </w:rPr>
        <w:t>ć ś</w:t>
      </w:r>
      <w:r w:rsidRPr="009E0C15">
        <w:rPr>
          <w:rFonts w:ascii="Arial" w:hAnsi="Arial" w:cs="Arial"/>
          <w:sz w:val="23"/>
          <w:szCs w:val="23"/>
        </w:rPr>
        <w:t>wiadectwa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dopuszczenia, wydane przez uprawnion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jednostk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jednoznacznie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brak szkodliwego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oddziaływania tych materiałów na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rodowisko.</w:t>
      </w:r>
      <w:r w:rsidR="00F82560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Materiały, które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szkodliwe dla otoczenia tylko w czasie robót, a po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czeniu ich szkodliwo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zanika (np. materiały pylaste) mog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 pod warunkiem przestrzegania wymaga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technologicznych wbudowania.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wymagaj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tego odpowiednie przepisy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powinien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otrzyma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 tych materiałów od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ciwych organów administracji pa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Wykonawca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ył materiałów szkodliwych dla otoczenia zgodnie ze specyfikacjami, a ich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spowodowało jakiekolwiek zagro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enie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rodowiska, to konsekwencje tego poniesie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1.5.8. Ochrona własności publicznej i prywatnej.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 ochrony przed uszkodzeniem lub zniszczeniem 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publicznej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prywatnej.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zku z zaniedbaniem, niewła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ciwym prowadzeniem robót lub brakiem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koniecznych działa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ze strony Wykonawcy nast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 uszkodzenie lub zniszczenie 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publicznej lub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prywatnej, to Wykonawca na swój koszt naprawi lub odtworzy uszkodzon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własno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Pr="009E0C15">
        <w:rPr>
          <w:rFonts w:ascii="Arial" w:hAnsi="Arial" w:cs="Arial"/>
          <w:sz w:val="23"/>
          <w:szCs w:val="23"/>
        </w:rPr>
        <w:t>. Stan naprawionej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nie gorszy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przed powstaniem uszkodzenia.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w pełni odpowiedzialny za ochron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uzbrojenia terenu takich jak: przewody,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gi, kable teletechniczne itp., oraz uzyska u odpowiednich władz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cicielem tych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potwierdzenie informacji dostarczonych mu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 dokładnego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tych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 obr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bie placu budowy. O zamiarze, przyst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pienia do robót w pobli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tych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b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ź </w:t>
      </w:r>
      <w:r w:rsidRPr="009E0C15">
        <w:rPr>
          <w:rFonts w:ascii="Arial" w:hAnsi="Arial" w:cs="Arial"/>
          <w:sz w:val="23"/>
          <w:szCs w:val="23"/>
        </w:rPr>
        <w:t>ich przeło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enia, Wykonawca powinien zawiadomi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w okresie trwania realizacji kontraktu do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ciwego oznaczenia i</w:t>
      </w:r>
      <w:r w:rsidR="00F82560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zabezpieczenia przed uszkodzeniem tych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. O fakcie przypadkowego uszkodzenia instalacji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podziemnych Wykonawca bezzwłocznie powiadomi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i zainteresowane jednostki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cicielami lub eksploatuj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te instalacje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oraz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z nimi współpracował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dostarczaj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wszelkiej pomocy potrzebnej przy dokonywaniu naprawy.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odpowiada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04038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za wszelkie spowodowane przez jego działania uszkodzenia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uzbrojenia terenu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wskazanych w dokumentacjach dostarczonych mu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1.5.9. Ograniczenie obciążeń osi pojazdów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do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ogranicze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obci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osi pojazdów podczas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transportu materiałów i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na drogach publicznych poza granicami placu budowy. Uzyska on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wszelkie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zezwolenia od odpowiednich władz na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 pojazdów o ponadnormatywnych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obci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eniach osi i w sposób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gły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powiadamiał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 fakcie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takich pojazdów.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Uzyskanie zezwolenia nie zwalnia Wykonawcy od odpowiedzialno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 uszkodzenia dróg, które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mog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spowodowane ruchem tych pojazdów.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odpowiedzialny za jakiekolwiek uszkodzenia spowodowane ruchem budowlanym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 naprawy uszkodzonych elementów na własny koszt, zgodnie z poleceniami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1.5.10. Bezpieczeństwo i higiena pracy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Podczas realizacji robót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przestrzega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przepisów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higieny pracy. W szczególno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Wykonawca ma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zek zadba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Pr="009E0C15">
        <w:rPr>
          <w:rFonts w:ascii="Arial" w:hAnsi="Arial" w:cs="Arial"/>
          <w:sz w:val="23"/>
          <w:szCs w:val="23"/>
        </w:rPr>
        <w:t>, aby personel nie wykonywał pracy w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warunkach niebezpiecznych, szkodliwych dla zdrowia oraz niespełniaj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odpowiednich wymaga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sanitarnych.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zapewni 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utrzymywał wszelkie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ce, socjalne oraz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odpowiedni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odzie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 xml:space="preserve">dla ochrony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i zdrowia osób zatrudnionych na budowie oraz dla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zapewnienia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publicznego.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Uznaje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wszelkie koszty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wypełnieniem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powy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ej nie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bnej zapłacie i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dnione w cenie kontraktowej.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1.5.11. Ochrona i utrzymanie robót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odpowiedzialny za ochron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robót i za wszelkie materiały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ywane do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od daty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do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i 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 robót.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utrzymywa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roboty do czasu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 odbioru. Utrzymanie powinno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prowadzone w taki sposób, aby budowana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gowa lub jej elementy były w zadowalaj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stanie przez cały czas, do momentu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cowego.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wykonawca w jakimkolwiek czasie zanied</w:t>
      </w:r>
      <w:r w:rsidR="00C04038">
        <w:rPr>
          <w:rFonts w:ascii="Arial" w:hAnsi="Arial" w:cs="Arial"/>
          <w:sz w:val="23"/>
          <w:szCs w:val="23"/>
        </w:rPr>
        <w:t>ba utrzymanie, to na polecenie I</w:t>
      </w:r>
      <w:r w:rsidRPr="009E0C15">
        <w:rPr>
          <w:rFonts w:ascii="Arial" w:hAnsi="Arial" w:cs="Arial"/>
          <w:sz w:val="23"/>
          <w:szCs w:val="23"/>
        </w:rPr>
        <w:t>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powinien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rozpocz</w:t>
      </w:r>
      <w:r w:rsidRPr="009E0C15">
        <w:rPr>
          <w:rFonts w:ascii="Arial" w:eastAsia="TimesNewRoman" w:hAnsi="Arial" w:cs="Arial"/>
          <w:sz w:val="23"/>
          <w:szCs w:val="23"/>
        </w:rPr>
        <w:t xml:space="preserve">ąć </w:t>
      </w:r>
      <w:r w:rsidRPr="009E0C15">
        <w:rPr>
          <w:rFonts w:ascii="Arial" w:hAnsi="Arial" w:cs="Arial"/>
          <w:sz w:val="23"/>
          <w:szCs w:val="23"/>
        </w:rPr>
        <w:t>roboty kontynuowanie robót nie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w 24 godziny po otrzymaniu tego polecenia.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1.5.12. Stosowanie się do prawa i innych przepisów.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zna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wszystkie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przepisy zawarte w ustawach i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dzeniach,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inne przepisy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wykonaniem przedmiotowych robót, oraz przestrzega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ich w czasie wykonywania prac.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1.5.13. Prawo przejazdu i organizacja ruchu drogowego w czasie wykonywania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odpowiedzialny za organizacj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oznakowanie i utrzymanie objazdów w trakcie</w:t>
      </w:r>
      <w:r w:rsidR="00C04038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prowadzenia robót zgodnie z wykonanym przez siebie i zatwierdzonym projektem organizacji ruchu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dla poszczególnych etapów robót, oraz do ich rozbiórki i likwidacji po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czeniu robót. Uwa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 si</w:t>
      </w:r>
      <w:r w:rsidRPr="009E0C15">
        <w:rPr>
          <w:rFonts w:ascii="Arial" w:eastAsia="TimesNewRoman" w:hAnsi="Arial" w:cs="Arial"/>
          <w:sz w:val="23"/>
          <w:szCs w:val="23"/>
        </w:rPr>
        <w:t>ę ż</w:t>
      </w:r>
      <w:r w:rsidRPr="009E0C15">
        <w:rPr>
          <w:rFonts w:ascii="Arial" w:hAnsi="Arial" w:cs="Arial"/>
          <w:sz w:val="23"/>
          <w:szCs w:val="23"/>
        </w:rPr>
        <w:t>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pasów drogowych i wykonanie objazdów z odpowiednim oznakowaniem nie podlegaj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bnej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zapłacie i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dnione w cenie kontraktowej.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1.5.14. Odbiór techniczny i rozruch.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do powiadomienia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 oraz wpisem do dziennika budowy o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dacie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i planowanej dacie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robót, oraz planowanych rozruchach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technologicznych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Zapisy Wykonawcy w dzienniku budowy podpisuje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z zaznaczeniem, przyj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lub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stanowiska.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2. Materiały.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2.1.0. Źródła uzyskania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uzyskania wszystkich materiałów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wybrane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przed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robót. Nie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3 tygodnie przed zaplanowanym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yciem materiałów Wykonawca dostarczy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szczegółowe informacje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ce proponowanego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zaopatrzenia lub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wydobywania, wymagane w przepisach Prawa Budowlanego (Ustawa z dnia 7 lipca 1994 r. Prawo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budowlane Dz.U.Nr 207 z 2003r., póz. 2016 art. 10, ust. 1-3 z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 xml:space="preserve">niejszymi zmianami)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dopuszczenia do obrotu i stosowania w budownictwie. W przypadku nie zaakceptowania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materiału ze wskazanego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ródła, Wykonawca przedstawi do akceptacji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materiał z innego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 xml:space="preserve">ródła. Zatwierdzenie partii materiałów z danego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 xml:space="preserve">ródła nie oznacza,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wszystkie materiały z tego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dopuszczone do wbudowania. 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bie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co badania oraz kompletowa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certyfikaty, atesty 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wiadectwa dopuszczenia w celu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udokumentowania,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e materiały uzyskane z dopuszczonego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w sposób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gły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spełniały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wymagania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2.2.0. Pozyskiwanie materiałów miejscowych.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odpowiada za uzyskanie pozwole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od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cicieli i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nych władz na pozyskanie</w:t>
      </w:r>
      <w:r w:rsidR="00C04038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 xml:space="preserve">materiałów z jakichkolwiek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ródeł miejscowych wł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 w to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wskazane przez</w:t>
      </w:r>
      <w:r w:rsidR="00C0403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i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dostarcza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wymagane dokumenty przed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eksploatacji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ródła. Wymagania te dotycz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materiałów stosowanych do wykonywania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pod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gi, oraz do osypki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i wymiany gruntu w wykopie, stosowane do zało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projektowych zawartych w poszczególnych Dokumentacjach Projektowych,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materiałów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stosowanych do odtworzenia nawierzchni. Wykonawca ponosi odpowiedzialno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za spełnienie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ciowych poszczególnych materiałów z jakiegokolwiek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dostaw.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poniesie wszystkie koszty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pozyskaniem materiałów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 dostarczeniem ich do robót. Wszystkie materiały odpowiadaj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wymogom pozyskane z wykopów na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placu budowy lub z innych miejsc wskazanych w dokumentacjach kontraktowych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wykorzystane do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lub odwiezione na odkład odpowiednio do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kontraktu lub wskaza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Za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tkiem uzyskania na to pisemnej zgody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Wykonawca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prowadzi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adnych wykopów w obr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bie placu budowy poza tymi, które zostały wyszczególnione w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dokumentach kontraktowych.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2.3.0. Przechowywanie i składowanie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zapewni, aby tymczasowo składowane materiały, do czasu gdy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one potrzebne do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robót, były zabezpieczone przed zanieczyszczeniem, zachowały swoj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do robót i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były 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pne do kontroli przez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Miejsca czasowego składowania materiałów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zlokalizowane w obr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bie terenu budowy w miejscach uzgodnionych z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rem lub poza terenem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budowy w miejscach zorganizowanych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2.4.0. Wariantowe stosowanie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Dokumentacja Projektowa lub STI przewiduj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wariantowego zastosowania rodzaju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materiału w wykonywanych robotach, Wykonawca powiadomi -In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 swoim zamiarze co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najmniej 3 tygodnie przed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yciem materiału, albo w okresie dłu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szym, 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to wymagane dla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prowadzonych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Wybrany i zaakceptowany rodzaj materiału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</w:t>
      </w:r>
      <w:r w:rsidR="00C96710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zmieniany bez zgody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3. Sprzęt.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ywania jedynie takiego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tu, który nie spowoduje</w:t>
      </w:r>
    </w:p>
    <w:p w:rsidR="00572176" w:rsidRPr="00C04038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niekorzystnego wpływu na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wykonywanych robót.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ywany do robót powinien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0403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zgodny z ofert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Wykonawcy i powinien 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pod 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dem typów i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wskazaniom</w:t>
      </w:r>
      <w:r w:rsidR="00C0403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zawartym w STI lub projekcie organizacji robót. W przypadku braku ustale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 takich</w:t>
      </w:r>
      <w:r w:rsidR="00C04038">
        <w:rPr>
          <w:rFonts w:ascii="Arial" w:eastAsia="TimesNewRoman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dokumentach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uzgodniony i zaakceptowany przez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="00F82560">
        <w:rPr>
          <w:rFonts w:ascii="Arial" w:hAnsi="Arial" w:cs="Arial"/>
          <w:sz w:val="23"/>
          <w:szCs w:val="23"/>
        </w:rPr>
        <w:t xml:space="preserve">ra. Liczba </w:t>
      </w:r>
      <w:r w:rsidR="00C0403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wydajno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gwarantowa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przeprowadzenie robót, zgodnie z zasadami</w:t>
      </w:r>
      <w:r w:rsidR="00C0403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lonymi w Dokumentacji Projektowej, STI i wskazaniach In</w:t>
      </w:r>
      <w:r w:rsidR="00C0403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w terminie</w:t>
      </w:r>
      <w:r w:rsidR="00C0403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przewidzianym kontraktem.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Wykonawcy lub wynaj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ty do wykonania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robót ma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stale utrzymywany w dobrym stanie technicznym i gotowo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do pracy.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on</w:t>
      </w:r>
      <w:r w:rsidR="00D427A7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 xml:space="preserve">odpowiadał wymaganiom ochrony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 i przepisom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jego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ytkowania.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do dostarczenia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kopii dokumentów potwierdzaj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dopuszczenie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do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ytkowania, w przypadkach, gdy wymagaj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tego przepisy.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</w:t>
      </w:r>
      <w:r w:rsidR="00D427A7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Dokumentacja Projektowa lub STI przewiduj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wariantowego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przy</w:t>
      </w:r>
      <w:r w:rsidR="00D427A7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wykonywanych robotach, Wykonawca powiadomi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 swoim zamiarze, wyboru co</w:t>
      </w:r>
      <w:r w:rsidR="00D427A7">
        <w:rPr>
          <w:rFonts w:ascii="Arial" w:hAnsi="Arial" w:cs="Arial"/>
          <w:sz w:val="23"/>
          <w:szCs w:val="23"/>
        </w:rPr>
        <w:t xml:space="preserve"> najmniej 2</w:t>
      </w:r>
      <w:r w:rsidRPr="009E0C15">
        <w:rPr>
          <w:rFonts w:ascii="Arial" w:hAnsi="Arial" w:cs="Arial"/>
          <w:sz w:val="23"/>
          <w:szCs w:val="23"/>
        </w:rPr>
        <w:t xml:space="preserve"> tygodnie przed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yciem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tu. Wybrany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t, po akceptacji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C96710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zmieniany bez jego zgody.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Jakikolwiek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t, maszyny,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i narz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dzia nie gwarantuj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D427A7">
        <w:rPr>
          <w:rFonts w:ascii="Arial" w:hAnsi="Arial" w:cs="Arial"/>
          <w:sz w:val="23"/>
          <w:szCs w:val="23"/>
        </w:rPr>
        <w:t xml:space="preserve">ce </w:t>
      </w:r>
      <w:r w:rsidRPr="009E0C15">
        <w:rPr>
          <w:rFonts w:ascii="Arial" w:hAnsi="Arial" w:cs="Arial"/>
          <w:sz w:val="23"/>
          <w:szCs w:val="23"/>
        </w:rPr>
        <w:t>zachowania warunków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kontraktu,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niedopuszczone do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4. Transport.</w:t>
      </w:r>
    </w:p>
    <w:p w:rsidR="00572176" w:rsidRPr="00D427A7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zany do stosowania jedynie takich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rodków transportu, które nie wpłyn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niekorzystnie na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wykonywanych robót i własno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onych materiałów. Liczba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rodków transportu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zapewnia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prowadzenie robót zgodnie z zasadami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lonymi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Dokumentacji Projektowej, STI i wskazaniach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ra, w terminie przewidzianym kontraktem.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Przy ruchu na drogach publicznych pojazdy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spełnia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przepisów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</w:t>
      </w:r>
      <w:r w:rsidR="00D427A7">
        <w:rPr>
          <w:rFonts w:ascii="Arial" w:hAnsi="Arial" w:cs="Arial"/>
          <w:sz w:val="23"/>
          <w:szCs w:val="23"/>
        </w:rPr>
        <w:t xml:space="preserve">uchu drogowego w odniesieniu do </w:t>
      </w:r>
      <w:r w:rsidRPr="009E0C15">
        <w:rPr>
          <w:rFonts w:ascii="Arial" w:hAnsi="Arial" w:cs="Arial"/>
          <w:sz w:val="23"/>
          <w:szCs w:val="23"/>
        </w:rPr>
        <w:t>dopuszczalnych obci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na osie i innych parametrów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technicznych. -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rodki transportu nie odpowiadaj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warunkom kontraktu, na polecenie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 z placu budowy.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usuwa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 bie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co, na własny koszt, wszelkie zanieczyszczenia spowodowane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jego pojazdami na drogach publicznych oraz dojazdach do terenu budowy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5. Wykonanie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5.1.0. Ogólne zasady wykonywania robót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D427A7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odpowiedzialny za prowadzenie robót zgodnie z kontraktem oraz za jako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="00D427A7">
        <w:rPr>
          <w:rFonts w:ascii="Arial" w:eastAsia="TimesNewRoman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zastosowanych materiałów i wykonywanych robót, zgodnie z wymogami przepisów Prawa</w:t>
      </w:r>
      <w:r w:rsidR="00D427A7">
        <w:rPr>
          <w:rFonts w:ascii="Arial" w:eastAsia="TimesNewRoman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Budowlanego (Dz. U. Nr 207 z 2003 r. póz. 2016) art. 3 ust. l pkt. 13 i art. 41-47. Wykonawca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ponosi odpowiedzialno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za dokładne wytyczenie w planie i wyznaczenie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wszystkich</w:t>
      </w:r>
      <w:r w:rsidR="00D427A7">
        <w:rPr>
          <w:rFonts w:ascii="Arial" w:eastAsia="TimesNewRoman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elementów robót zgodnie z wymiarami i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dnymi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lonymi w Dokumentacji Projektowej lub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przekazanymi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 przez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pstwa jakiegokolwiek bł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du spowodowanego przez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wytyczeniu i wyznaczaniu robót zostan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tego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poprawione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własny koszt. Sprawdzenie wytyczenia robót lub wyznaczenia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przez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nie zwalnia wykonawcy od odpowiedzialno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 ich dokładno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D427A7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5.2.0. Polecenia Inspekto</w:t>
      </w:r>
      <w:r w:rsidR="00572176" w:rsidRPr="009E0C15">
        <w:rPr>
          <w:rFonts w:ascii="Arial" w:hAnsi="Arial" w:cs="Arial"/>
          <w:b/>
          <w:bCs/>
          <w:i/>
          <w:iCs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podejmowa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decyzje we wszystkich sprawach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robót, ocen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 i post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pem robót, a ponadto we wszystkich sprawach,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interpretacj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Dokumentacji Projektowej i STI oraz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akceptacji wypełnienia warunków kontraktu przez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podejmowa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decyzje w sposób sprawiedliwy i bezstronny. Decyzje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akceptacji lub odrzucenia materiałów i elementów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oparte na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wymaganiach sformułowanych w kontrakcie, Dokumentacji Projektowej i w STI,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 normach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wytycznych. Przy podejmowaniu decyzji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 wyniki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materiałów i robót,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rozrzuty normalnie wyst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przy produkcji i przy badaniach materiałowców, do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wiadczenia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przeszło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wyniki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naukowych oraz inne czynniki wpływaj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na rozwa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kwesti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In</w:t>
      </w:r>
      <w:r w:rsidR="00F82560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jest upowa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niony do kontroli wszystkich robót i kontroli wszystkich materiałów dostarczonych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lub na niej produkowanych, wł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przygotowanie i produkcj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materiałów.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D41C3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powiadomi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 wykrytych wadach i odrzuci wszystkie te materiały i roboty,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które nie spełniaj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w Dokumentacji Projektowej i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odrzuconymi materiałami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jak w pkt. 2.4.0. Polecenia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powinny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wykonywane nie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w czasie przez niego wyznaczonym po ich otrzymaniu przez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pod gro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zatrzymania robót. Skutki finansowe z tego tytułu ponosi Wykonawca.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6. Kontrola jakości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6.1.0. Program zapewnienia jakości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zków Wykonawcy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opracowanie i przedstawienie do aprobaty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programu zapewnienia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w którym przedstawi on zamierzony sposób wykonywania robót,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techniczne, kadrowe i organizacyjne gwarantuj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wykonanie robót zgodnie z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STI oraz poleceniami i ustaleniami przekazanymi przez In</w:t>
      </w:r>
      <w:r w:rsidR="00D41C3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Program zapewnienia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zawiera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cz</w:t>
      </w:r>
      <w:r w:rsidRPr="009E0C15">
        <w:rPr>
          <w:rFonts w:ascii="Arial" w:eastAsia="TimesNewRoman" w:hAnsi="Arial" w:cs="Arial"/>
          <w:sz w:val="23"/>
          <w:szCs w:val="23"/>
        </w:rPr>
        <w:t xml:space="preserve">ęść </w:t>
      </w:r>
      <w:r w:rsidRPr="009E0C15">
        <w:rPr>
          <w:rFonts w:ascii="Arial" w:hAnsi="Arial" w:cs="Arial"/>
          <w:sz w:val="23"/>
          <w:szCs w:val="23"/>
        </w:rPr>
        <w:t>ogóln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opisuj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D427A7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572176" w:rsidRPr="009E0C15">
        <w:rPr>
          <w:rFonts w:ascii="Arial" w:hAnsi="Arial" w:cs="Arial"/>
          <w:sz w:val="23"/>
          <w:szCs w:val="23"/>
        </w:rPr>
        <w:t xml:space="preserve"> organizacj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wykonania robót, w tym terminy i sposób prowadzenia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organizacj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ruchu na budowie wraz z oznakowaniem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 i higiena pracy,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wykaz zespołów roboczych, ich kwalifikacje i przygotowanie praktyczne,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wykaz osób odpowiedzialnych za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 terminowo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 xml:space="preserve">wykonania poszczególnych </w:t>
      </w:r>
      <w:r w:rsidR="00D427A7">
        <w:rPr>
          <w:rFonts w:ascii="Arial" w:hAnsi="Arial" w:cs="Arial"/>
          <w:sz w:val="23"/>
          <w:szCs w:val="23"/>
        </w:rPr>
        <w:t xml:space="preserve">   </w:t>
      </w:r>
      <w:r w:rsidRPr="009E0C15">
        <w:rPr>
          <w:rFonts w:ascii="Arial" w:hAnsi="Arial" w:cs="Arial"/>
          <w:sz w:val="23"/>
          <w:szCs w:val="23"/>
        </w:rPr>
        <w:t>elementów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system (sposób i procedur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) proponowanej kontroli i sterowania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D427A7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wykonywanych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w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do pomiarów i kontroli (opis laboratorium własnego lub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laboratorium, któremu Wykonawca zamierza zleci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prowadzenie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sposób oraz form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gromadzenia wyników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laboratoryjnych, zapis pomiarów, nastaw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mechanizmów steruj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ganych wniosków i zastosowanych korekt w procesie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technologicznym, proponowany sposób i form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przekazywania tych informacji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cz</w:t>
      </w:r>
      <w:r w:rsidRPr="009E0C15">
        <w:rPr>
          <w:rFonts w:ascii="Arial" w:eastAsia="TimesNewRoman" w:hAnsi="Arial" w:cs="Arial"/>
          <w:sz w:val="23"/>
          <w:szCs w:val="23"/>
        </w:rPr>
        <w:t xml:space="preserve">ęść </w:t>
      </w:r>
      <w:r w:rsidRPr="009E0C15">
        <w:rPr>
          <w:rFonts w:ascii="Arial" w:hAnsi="Arial" w:cs="Arial"/>
          <w:sz w:val="23"/>
          <w:szCs w:val="23"/>
        </w:rPr>
        <w:t>szczegółow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opisuj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dla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dego asortymentu robót: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wykaz maszyn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stosowanych na budowie z ich parametrami technicznymi oraz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eniem w mechanizmy do sterowania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pomiarowo-kontrolne,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rodzaje i ilo</w:t>
      </w:r>
      <w:r w:rsidRPr="009E0C15">
        <w:rPr>
          <w:rFonts w:ascii="Arial" w:eastAsia="TimesNewRoman" w:hAnsi="Arial" w:cs="Arial"/>
          <w:sz w:val="23"/>
          <w:szCs w:val="23"/>
        </w:rPr>
        <w:t>ść ś</w:t>
      </w:r>
      <w:r w:rsidRPr="009E0C15">
        <w:rPr>
          <w:rFonts w:ascii="Arial" w:hAnsi="Arial" w:cs="Arial"/>
          <w:sz w:val="23"/>
          <w:szCs w:val="23"/>
        </w:rPr>
        <w:t>rodków transportu oraz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do magazynowania i załadunku materiałów, kruszyw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itp.,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sposób zabezpieczenia i ochrony ładunków przed utrat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ich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 czasie transportu,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sposób i procedur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pomiarów 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(rodzaj i 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stotliwo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Pr="009E0C15">
        <w:rPr>
          <w:rFonts w:ascii="Arial" w:hAnsi="Arial" w:cs="Arial"/>
          <w:sz w:val="23"/>
          <w:szCs w:val="23"/>
        </w:rPr>
        <w:t>, pobieranie próbek, legalizacja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sprawdzanie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itp.) prowadzonych podczas dostaw materiałów i wykonywania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poszczególnych elementów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sposób post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powania z materiałami i robotami nie odpowiadaj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wymaganiom.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6.2.0. Zasady kontroli jakości robót.</w:t>
      </w:r>
    </w:p>
    <w:p w:rsidR="00572176" w:rsidRPr="00D427A7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Celem kontroli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takie sterowanie ich przygotowaniem i wykonaniem, aby osi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</w:t>
      </w:r>
      <w:r w:rsidRPr="009E0C15">
        <w:rPr>
          <w:rFonts w:ascii="Arial" w:eastAsia="TimesNewRoman" w:hAnsi="Arial" w:cs="Arial"/>
          <w:sz w:val="23"/>
          <w:szCs w:val="23"/>
        </w:rPr>
        <w:t>ąć</w:t>
      </w:r>
      <w:r w:rsidR="00D427A7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odpowiedzialny za pełn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kontrol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robót 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materiałów. Wykonawca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zapewni odpowiedni. system kontroli, wł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personel, laboratorium,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t, zaopatrzenie i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wszystkie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do pobierania próbek 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materiałów oraz robót. Przed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zatwierdzeniem systemu kontroli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za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od Wykonawcy przeprowadzenia</w:t>
      </w:r>
      <w:r w:rsidR="00D427A7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 xml:space="preserve">w celu zademonstrowania,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poziom ich wykonywania jest zadowalaj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przeprowadza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pomiary i badania materiałów oraz robót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stotliwo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zapewniaj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 xml:space="preserve">stwierdzenie,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roboty wykonano zgodnie z wymaganiami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zawartymi w Dokumentacji Projektowej i STI. Minimalne wymagania co do zakresu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ich</w:t>
      </w:r>
      <w:r w:rsidR="00D427A7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stotliwo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 w STI, normach i wytycznych. W przypadku, gdy nie zostały one tam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lone,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ustali jaki zakres kontroli jest konieczny, aby zapewni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wykonanie robót zgodnie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kontraktem. Wykonawca dostarczy 'In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 xml:space="preserve">rowi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wiadectwa,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wszystkie stosowane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badawczy posiadaj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legalizacj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zostały prawidłowo wykalibrowane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odpowiadaj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wymaganiom norm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procedury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.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mie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nieograniczony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 do pomieszcze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laboratoryjnych, w celu ich inspekcji.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przekazywa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Wykonawcy pisemne informacje o jakichkolwiek niedoci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ciach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laboratoryjnych,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tu, zaopatrzenia laboratorium, pracy personelu lub metod badawczych.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niedoci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te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tak powa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ne,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mog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wpłyn</w:t>
      </w:r>
      <w:r w:rsidRPr="009E0C15">
        <w:rPr>
          <w:rFonts w:ascii="Arial" w:eastAsia="TimesNewRoman" w:hAnsi="Arial" w:cs="Arial"/>
          <w:sz w:val="23"/>
          <w:szCs w:val="23"/>
        </w:rPr>
        <w:t xml:space="preserve">ąć </w:t>
      </w:r>
      <w:r w:rsidRPr="009E0C15">
        <w:rPr>
          <w:rFonts w:ascii="Arial" w:hAnsi="Arial" w:cs="Arial"/>
          <w:sz w:val="23"/>
          <w:szCs w:val="23"/>
        </w:rPr>
        <w:t>ujemnie na wyniki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natychmiast wstrzyma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ycie do robót badanych materiałów i dopu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je do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dopiero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wtedy, gdy niedoci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w pracy laboratorium Wykonawcy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 i stwierdzona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zostanie odpowiednia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tych materiałów. Wszystkie koszty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organizowaniem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prowadzeniem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materiałów ponosi Wykonawca.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6.3.0. Pobieranie próbek.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Próbki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pobierane losowo. Zaleca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stosowanie statystycznych metod pobierania próbek,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opartych na zasadzie,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wszystkie jednostkowe elementy produkcji mog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 jednakowym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prawdopodobie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stwem wytypowane do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.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mie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zapewnion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udziału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pobieraniu próbek. Na zlecenie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przeprowadza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dodatkowe badania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tych materiałów, które budz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tpliwo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co do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o ile kwestionowane materiały nie zostan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 lub ulepszone z własnej woli. Koszty tych dodatkowych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pokrywa Wykonawca tylko w. przypadku stwierdzenia usterek; w przeciwnym przypadku koszty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 pokrywa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cy. Pojemniki do pobierania próbek materiałów wymagaj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tego typu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opakowa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dostarczone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 zatwierdzone przez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Próbki dostarczone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do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wykonywanych przez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odpowiednio opisane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oznakowane, w sposób zaakceptowany przez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6.4.0. Badania i pomiary.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Wszystkie badania i pomiary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przeprowadzone zgodnie z wymaganiami norm. W przypadku, gdy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normy nie- obejmuj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jakiegokolwiek badania wymaganego w STI,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na wytyczne krajowe,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albo inne procedury, zaakceptowane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Przed przyst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pieniem do pomiarów lub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Wykonawca powiadomi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o rodzaju, miejscu i terminie pomiaru lub badania. Po wykonaniu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pomiaru lub badania, Wykonawca przedstawi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 ich wyniki do akceptacji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6.5.0. Raporty z badań.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przekazywa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kopie raportów z wynikami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jak najszybciej,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jednak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w terminie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 w programie zapewnienia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 Wyniki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(kopie)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przekazywane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na formularzach według dostarczonego przez niego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wzoru lub innych, przez niego zaaprobowanych.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6.6.0. </w:t>
      </w:r>
      <w:r w:rsidR="006A6969">
        <w:rPr>
          <w:rFonts w:ascii="Arial" w:hAnsi="Arial" w:cs="Arial"/>
          <w:b/>
          <w:bCs/>
          <w:i/>
          <w:iCs/>
          <w:sz w:val="23"/>
          <w:szCs w:val="23"/>
        </w:rPr>
        <w:t>Badania prowadzone przez Inspekto</w:t>
      </w: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Dla celów kontroli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zatwierdzenia,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 uprawniony jest do dokonywania kontroli,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pobierania próbek i badania materiałów u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ródła ich wytwarzania i zapewniona mu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wszelka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potrzebna do tego pomoc ze strony Wykonawcy i producenta materiałów.</w:t>
      </w:r>
      <w:r w:rsidR="00D427A7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r, po uprzedniej weryfikacji systemu kontroli robót prowadzonego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ocenia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materiałów i robót z wymaganiami STI na podstawie wyników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dostarczonych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pobiera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próbki materiałów i 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badania niezale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nie od Wykonawcy, na swój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koszt.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wyniki tych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wyka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raporty Wykonawcy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niewiarygodne, to In</w:t>
      </w:r>
      <w:r w:rsidR="00D427A7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poleci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Wykonawcy lub zleci niezale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nemu laboratorium przeprowadzenie powtórnych lub dodatkowych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albo oprze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wył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cznie na własnych badaniach przy ocenie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 i robót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STI. W takim przypadku całkowite koszty powtórnych lub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dodatkowych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pobierania próbek poniesione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6.7.0. Certyfikaty i deklaracje.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dopu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ycia tylko te materiały, które posiadaj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zgodnie z wymogami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Prawa Budowlanego (Ustawa z dnia"7 lipca 1994 r. Prawo budowlane Dz. U. Nr 207 z 2003r., póz.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2016 art. 10, ust. 1-3 z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 xml:space="preserve">niejszymi zmianami)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wiadectwa dopuszczenia do obrotu i stosowania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budownictwie. W przypadku materiałów, dla których ww. dokumenty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wymagane przez STI,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da partia dostarczona do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posiada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te dokumenty,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 sposób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jednoznaczny jej cechy. Produkty przemysłowe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posiada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w/w dokumenty wydane przez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producenta, a w razie potrzeby poparte wynikami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wykonanych przez niego. Kopie wyników tych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dostarczone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rowi. Jakiekolwiek materiały, które nie spełniaj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odrzucone.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6.8.0. Dokumentacja budowy..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6.8.1. Dziennik budowy.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Dziennik budowy jest wymaganym dokumentem prawnym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okresie od przekazania Wykonawcy terenu budowy do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ca okresu gwarancyjnego.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Odpowiedzialno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za prowadzenie dziennika budowy zgodnie z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przepisami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spoczywa na Wykonawcy.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Zapisy w dzienniku budowy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dokonywane na bie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co 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dotyczy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przebiegu robót, stanu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ludzi i mienia oraz technicznej i gospodarczej strony budowy.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dy zapis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dzienniku budowy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opatrzony dat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jego dokonania, podpisem osoby, która dokonała zapisu,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podaniem jej imienia i nazwiska oraz stanowiska słu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bowego. Zapisy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czytelne, dokonane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trwał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technik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w 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dku chronologicznym, bezpo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rednio jeden pod drugim, bez przerw.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czone do dziennika budowy protokoły i inne dokumenty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oznaczone kolejnym numerem</w:t>
      </w:r>
      <w:r w:rsidR="009002B4">
        <w:rPr>
          <w:rFonts w:ascii="Arial" w:hAnsi="Arial" w:cs="Arial"/>
          <w:sz w:val="23"/>
          <w:szCs w:val="23"/>
        </w:rPr>
        <w:t xml:space="preserve">   </w:t>
      </w:r>
      <w:r w:rsidRPr="009E0C15">
        <w:rPr>
          <w:rFonts w:ascii="Arial" w:hAnsi="Arial" w:cs="Arial"/>
          <w:sz w:val="23"/>
          <w:szCs w:val="23"/>
        </w:rPr>
        <w:t>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cznika i opatrzone dat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podpisem Wykonawcy i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Do dziennika budowy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wpisywa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szczególno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dat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przekazania Wykonawcy terenu budowy,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dat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przekazania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dokumentacji projektowej,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uzgodnienie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programu zapewnienia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harmonogramów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terminy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i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poszczególnych elementów robót, '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przebieg robót, trudno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przeszkody w ich prowadzeniu, okresy i przyczyny przerw w robotach,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uwagi i polecenia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daty zarz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wstrzymania robót, z podaniem powodu,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zgłoszenia i daty odbiorów robót 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zakryciu,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ciowych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ostatecznych odbiorów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wyja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nienia, uwagi i propozycje Wykonawcy,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stan pogody i temperatur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powietrza w okresie wykonywania robót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ograniczeniom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lub wymaganiom szczególnym w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zku z warunkami klimatycznymi,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rzeczywistych warunków geotechnicznych z ich opisem w Dokumentacji Projektowej,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czynno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geodezyjnych (pomiarowych) dokonywanych przed i w trakcie</w:t>
      </w:r>
      <w:r w:rsidR="00E326C8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wykonywania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sposobu wykonywania zabezpieczenia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dane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materiałów, pobierania próbek oraz wyniki przeprowadzonych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z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podaniem, kto je przeprowadzał,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wyniki prób poszczególnych elementów budowli z podaniem, kto je przeprowadzał,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inne istotne informacje o przebiegu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Propozycje, uwagi i wyja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nienia Wykonawcy, wpisane do dziennika budowy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one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do ustosunkowania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Decyzje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wpisane do dziennika budowy Wykonawca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podpisuje z zaznaczeniem ich przyj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lub zaj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stanowiska. Wpis projektanta do dziennika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budowy obliguje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do ustosunkowania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Projektant nie jest jednak stron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kontraktu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 ma uprawnie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do wydawania polece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Wykonawcy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6.8.2. Dokumenty laboratoryjne.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Dzienniki laboratoryjne, deklaracje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lub certyfikaty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materiałów, orzeczenia o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materiałów, recepty robocze i kontrolne wyniki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Wykonawcy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gromadzone w formie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uzgodnionej w programie zapewnienia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 Dokumenty te stanowi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czniki do 'odbioru robót.</w:t>
      </w:r>
      <w:r w:rsidR="009002B4">
        <w:rPr>
          <w:rFonts w:ascii="Arial" w:hAnsi="Arial" w:cs="Arial"/>
          <w:sz w:val="23"/>
          <w:szCs w:val="23"/>
        </w:rPr>
        <w:t xml:space="preserve"> w</w:t>
      </w:r>
      <w:r w:rsidRPr="009E0C15">
        <w:rPr>
          <w:rFonts w:ascii="Arial" w:hAnsi="Arial" w:cs="Arial"/>
          <w:sz w:val="23"/>
          <w:szCs w:val="23"/>
        </w:rPr>
        <w:t>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pnione na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de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yczenie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6.8.3. Pozostała dokumentacja budowy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dokumentacji budowy zalicza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 oprócz wymienionych w punktach (8.1) - (8.3)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dokumenty: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pozwolenie na realizacj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zadania budowlanego,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protokoły przekazania terenu budowy,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umowy cywilno-prawne z osobami trzecimi i inne umowy cywilno-prawne,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d)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wiadectwa Przej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dla Robót (Etapu) i protokoły odbioru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protokoły konieczno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protokoły z negocjacji oraz protokoły z narad i ustale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f) korespondencj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budowie,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g) ksi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ki obmiarów,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h) operaty geodezyjne.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6.8.4. Przechowywanie dokumentów budowy.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Dokumenty budowy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przechowywane na terenie budowy w miejscu odpowiednio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zabezpieczonym. Zagini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któregokolwiek z dokumentów budowy spowoduje jego</w:t>
      </w:r>
    </w:p>
    <w:p w:rsidR="00572176" w:rsidRPr="009002B4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natychmiastowe odtworzenie w formie przewidzianej prawem. Wszelkie dokumenty budowy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002B4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zawsze 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pne dla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i przedstawiane do wgl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du na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yczenie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7. Obmiar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7.1.0. Ogólne zasady obmiaru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Obmiar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faktyczny zakres wykonywanych robót, zgodnie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STI, w jednostkach ustalonych w Przedmiarze Robót. Obmiaru robót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dokonuje Wykonawca po pisemnym powiadomieniu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 zakresie obmierzanych robót 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terminie obmiaru, co najmniej na 3 dni przed tym terminem. Wyniki obmiaru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wpisane do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rejestru obmiarów. Jakikolwiek bł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002B4">
        <w:rPr>
          <w:rFonts w:ascii="Arial" w:hAnsi="Arial" w:cs="Arial"/>
          <w:sz w:val="23"/>
          <w:szCs w:val="23"/>
        </w:rPr>
        <w:t xml:space="preserve">d lub przeoczenie </w:t>
      </w:r>
      <w:r w:rsidRPr="009E0C15">
        <w:rPr>
          <w:rFonts w:ascii="Arial" w:hAnsi="Arial" w:cs="Arial"/>
          <w:sz w:val="23"/>
          <w:szCs w:val="23"/>
        </w:rPr>
        <w:t>(opuszczenie) w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ciach podanych w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Przedmiarze Robót, w STI lub gdzie indziej nie zwalnia Wykonawcy od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zku uko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wszystkich robót. Bł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dane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poprawione wg instrukcji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mie.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Obmiar gotowych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przeprowadzony z 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 celu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na rzecz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Wykonawcy lub w innym czasie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 w kontrakcie lub oczekiwanym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="009002B4">
        <w:rPr>
          <w:rFonts w:ascii="Arial" w:hAnsi="Arial" w:cs="Arial"/>
          <w:sz w:val="23"/>
          <w:szCs w:val="23"/>
        </w:rPr>
        <w:t>Inspekto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7.2.0. Zasady określania ilości robót i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ci- pomi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dzy wyszczególnionymi punktami skrajnymi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obmierzone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poziomo wzdłu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linii osiowej. 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STI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 dla danych robót nie wymagaj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tego inaczej,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wyliczone w [m] jako długo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pomno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ona przez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 przekrój.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które maj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obmierzone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wagowo,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one w tonach lub kilogramach zgodnie z wymaganiami STI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7.3.0. Urządzenia i sprzęt pomiarowy.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Wszystkie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i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pomiarowy, stosowany w czasie obmiaru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zaakceptowane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i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pomiarowy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dostarczone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 lub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wymagaj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atestuj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to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posiada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ne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Legalizacji. Wszystkie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pomiarowe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utrzymywane w dobrym stanie,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całym okresie trwania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7.4.0. Wagi i zasady ważenia.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w miar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potrzeby dostarczy i zainstaluje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wagowe odpowiadaj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nym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wymaganiom STI.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utrzymywa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to 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zapewniaj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w sposób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gły zachowanie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dokładno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wg norm zatwierdzonych przez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7.5.0. Czas przeprowadzenia obmiaru.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Obmiary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przeprowadzone przed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ciowym lub ostatecznym odbiorem odcinków robót,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przypadku wyst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powania dłu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szej przerwy w robotach. Obmiar robót 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przeprowadza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czasie ich wykonywania. Obmiar robót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zakryciu przeprowadza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przed ich zakryciem.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Roboty pomiarowe do obmiaru oraz nieodzowne obliczenia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wykonane w sposób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zrozumiały i jednoznaczny. Wymiary skomplikowanych powierzchni lub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uzupełnione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odpowiednimi szkicami umieszczonymi na karcie rejestru obmiarów. W razie braku miejsca szkice mog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czone w formie oddzielnego 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cznika do rejestru obmiarów, którego wzór zostanie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uzgodniony z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rem.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8. Odbiór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8.1.0. Rodzaje odbiorów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od ustale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odpowiednich STI, roboty podlegaj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etapom odbioru: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odbiorowi robót 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zakryciu,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odbiorowi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ciowemu,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odbiorowi ostatecznemu,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odbiorowi pogwarancyjnemu.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8.2.0. Odbiór robót zanikających i ulegających zakryciu.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Odbiór robót 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zakryciu polega na finalnej ocenie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wykonywanych robót, które w dalszym procesie realizacji ulegn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zakryciu. Odbiór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zakryciu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dokonany w czasie umo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wykonanie ewentualnych korekt i poprawek bez hamowania ogólnego post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Odbioru robót dokonuje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r. Gotowo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danej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 robót do odbioru zgłasza. Wykonawca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wpisem do dziennika budowy i jednoczesnym powiadomieniem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Odbiór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przeprowadzony niezwłocznie., nie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 jednak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w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3 dni od daty zgłoszenia wpisem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 dziennika budowy i powiadomienia o tym fakcie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 ilo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robót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zakryciu ocenia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na podstawie dokumentów 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komplet wyników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laboratoryjnych i w oparciu o przeprowadzone pomiary, w konfrontacji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STI i uprzednimi ustaleniami.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8.3.0. Odbiór częściowy.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Odbiór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ciowy polega na ocenie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wykonanych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 robót. Odbioru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ciowego robót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dokonuje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wg zasad jak przy odbiorze ostatecznym robót. Odbioru robót dokonuje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8.4.0. Odbiór ostateczny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8.4.1. Zasady odbioru ostatecznego robót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Odbiór ostateczny polega na finalnej ocenie rzeczywistego wykonania robót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odniesieniu do ich ilo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warto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 Całkowite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czenie robót oraz gotowo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do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odbioru ostatecznego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stwierdzona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wpisem do dziennika budowy z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bezzwłocznym powiadomieniem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 o tym fakcie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Odbiór ostateczny robót nast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terminie ustalonym w dokumentach kontraktu, licz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od dnia potwierdzenia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czenia robót i przyj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dokumentów, o których mowa w punkcie 8.4.2. Odbioru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ostatecznego robót dokona komisja wyznaczona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w obecno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i</w:t>
      </w:r>
      <w:r w:rsidR="009002B4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Wykonawcy. Komisja odbieraj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roboty dokona ich oceny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ciowej na podstawie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onych dokumentów, wyników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pomiarów, ocenie wizualnej oraz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wykonania robót z Dokumentacj</w:t>
      </w:r>
      <w:r w:rsidR="009002B4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STI. W toku odbioru ostatecznego robót komisja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zapozna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 realizacj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ustale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przyj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tych w trakcie odbiorów robót zanikaj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zakryciu, zwłaszcza w zakresie wykonania robót uzupełniaj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 robót poprawkowych.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przypadkach niewykonania wyznaczonych robót poprawkowych lub robót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uzupełniaj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komisja przerwie swoje czynno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ustali nowy termin odbioru ostatecznego.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przypadku stwierdzenia przez komisj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wykonywanych robót w poszczególnych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asortymentach nieznacznie odbiega od wymaganej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STI z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dnieniem tolerancji i nie ma 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kszego wpływu na cechy eksploatacyjne obiektu 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ytkowania, komisja dokona potr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oceniaj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pomniejszon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warto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wykonywanych robót w stosunku do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przyj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tych w dokumentach umowy.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8.4.2. Dokumenty do odbioru ostatecznego.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Podstawowym dokumentem do dokonania odbioru ostatecznego robót jest wystawione przez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9002B4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 xml:space="preserve">ra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wiadectwo Przej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Robót (Etapów) po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czeniu Prób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cowych z. pozytywnym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wynikiem oraz protokół odbior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ostatecznego robót sporz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dzony wg wzoru ustalonego przez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cego. Do odbioru ostatecznego 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przygotowa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dokumenty: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Powykonawcz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podstawow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 naniesionymi zmianami oraz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dodatkow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została sporz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dzona w trakcie realizacji umowy,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l .Specyfikacje techniczne (podstawowe z dokumentów umowy i ew. uzupełniaj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lub zamienne),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2.Recepty i ustalenia technologiczne,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3.Dzienniki budowy i rejestry obmiarów (oryginały),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4.Wyniki pomiarów kontrolnych oraz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oznacze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laboratoryjnych, zgodne z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5.Deklaracje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lub certyfikaty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wbudowanych materiałów zgodnie ze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6.Opini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technologiczn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 podstawie wszystkich wyników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pomiarów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czonych do dokumentów odbioru, wykonanych zgodnie ze STI oraz protokoły odbioru i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przekazania tych robót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cicielom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7.Geodezyjn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powykonawcz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robót i sieci uzbrojenia terenu,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8.Kopi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mapy zasadniczej powstałej w wyniku geodezyjnej inwentaryzacji powykonawczej.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przypadku, gdy wg komisji, roboty pod 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dem przygotowania dokumentacyjnego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gotowe do odbioru ostatecznego, komisja w porozumieniu 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wyznaczy ponowny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termin odbioru ostatecznego robót. Wszystkie zarz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dzone przez komisj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roboty poprawkowe lub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uzupełniaj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zestawione wg wzoru ustalonego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cego. Termin wykonania robót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poprawkowych i robót uzupełniaj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wyznaczy komisja.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8.5.0. Odbiór pogwarancyjny.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Odbiór pogwarancyjny polega na ocenie wykonanych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wad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stwierdzonych przy odbiorze ostatecznym i zaistniałych w okresie gwarancyjnym. Odbiór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pogwarancyjny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dokonany na podstawie oceny wizualnej obiektu z 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dnieniem zasad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opisanych w punkcie 4.0. „Odbiór ostateczny robót".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9. Podstawa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9.1.0. Ustalenia ogólne.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Podstaw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jest cena jednostkowa skalkulowana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za jednostk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obmiarow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ustalon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dla danej pozycji przedmiaru.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Dla pozycji przedmiarowych wycenionych ryczałtowo podstaw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jest warto</w:t>
      </w:r>
      <w:r w:rsidRPr="009E0C15">
        <w:rPr>
          <w:rFonts w:ascii="Arial" w:eastAsia="TimesNewRoman" w:hAnsi="Arial" w:cs="Arial"/>
          <w:sz w:val="23"/>
          <w:szCs w:val="23"/>
        </w:rPr>
        <w:t>ść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(kwota) podana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danej pozycji przedmiaru.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Cena jednostkowa lub kwota ryczałtowa pozycji przedmiarowej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wszystkie</w:t>
      </w:r>
      <w:r w:rsidR="009002B4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czynno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wymagania i badania składaj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jej wykonanie,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 dla tej roboty w STI i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Dokumentacji Projektowej.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Ceny jednostkowe lub kwoty ryczałtowe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obejmowa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robocizn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bezpo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wraz z towarzysz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kosztami,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warto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ytych materiałów wraz z kosztami zakupu, magazynowania, ewentualnych ubytków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transportu na teren budowy,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warto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pracy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wraz z towarzysz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kosztami,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koszty 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rednie, zysk kalkulacyjny i ryzyko,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podatki obliczone zgodnie z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przepisami.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cen jednostkowych nie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wlicza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podatku VAT. Szczegółowe zasady i terminy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zawiera kontrakt na wykonanie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9.2.0. Warunki kontraktu i Wymagania Ogólne 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Koszt dostosowania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do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warunków kontraktu i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ogólnych zawartych w 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„Wymagania Ogólne" obejmuje wszystkie warunki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 w ww. dokumentach, a 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wyszczególnione w przedmiarze.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9.3.0. Koszty objazdów, przejazdów i organizacji ruchu.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9E0C15">
        <w:rPr>
          <w:rFonts w:ascii="Arial" w:hAnsi="Arial" w:cs="Arial"/>
          <w:i/>
          <w:iCs/>
          <w:sz w:val="23"/>
          <w:szCs w:val="23"/>
        </w:rPr>
        <w:t>Koszt wybudowania objazdów/przejazdów i organizacji ruchu obejmuje: uzgodnienie z Inżynierem i</w:t>
      </w:r>
      <w:r w:rsidR="009E0C15" w:rsidRPr="009E0C15">
        <w:rPr>
          <w:rFonts w:ascii="Arial" w:hAnsi="Arial" w:cs="Arial"/>
          <w:i/>
          <w:iCs/>
          <w:sz w:val="23"/>
          <w:szCs w:val="23"/>
        </w:rPr>
        <w:t xml:space="preserve"> </w:t>
      </w:r>
      <w:r w:rsidRPr="009E0C15">
        <w:rPr>
          <w:rFonts w:ascii="Arial" w:hAnsi="Arial" w:cs="Arial"/>
          <w:i/>
          <w:iCs/>
          <w:sz w:val="23"/>
          <w:szCs w:val="23"/>
        </w:rPr>
        <w:t>odpowiednimi instytucjami projektu organizacji ruchu na czas trwania budowy, wraz z</w:t>
      </w:r>
      <w:r w:rsidR="009E0C15" w:rsidRPr="009E0C15">
        <w:rPr>
          <w:rFonts w:ascii="Arial" w:hAnsi="Arial" w:cs="Arial"/>
          <w:i/>
          <w:iCs/>
          <w:sz w:val="23"/>
          <w:szCs w:val="23"/>
        </w:rPr>
        <w:t xml:space="preserve"> </w:t>
      </w:r>
      <w:r w:rsidRPr="009E0C15">
        <w:rPr>
          <w:rFonts w:ascii="Arial" w:hAnsi="Arial" w:cs="Arial"/>
          <w:i/>
          <w:iCs/>
          <w:sz w:val="23"/>
          <w:szCs w:val="23"/>
        </w:rPr>
        <w:t>dost</w:t>
      </w:r>
      <w:r w:rsidR="00E326C8">
        <w:rPr>
          <w:rFonts w:ascii="Arial" w:hAnsi="Arial" w:cs="Arial"/>
          <w:i/>
          <w:iCs/>
          <w:sz w:val="23"/>
          <w:szCs w:val="23"/>
        </w:rPr>
        <w:t>arczeniem kopii projektu Inspekto</w:t>
      </w:r>
      <w:r w:rsidRPr="009E0C15">
        <w:rPr>
          <w:rFonts w:ascii="Arial" w:hAnsi="Arial" w:cs="Arial"/>
          <w:i/>
          <w:iCs/>
          <w:sz w:val="23"/>
          <w:szCs w:val="23"/>
        </w:rPr>
        <w:t>rowi i wprowadzaniem dalszych zmian i uzgodnień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9E0C15">
        <w:rPr>
          <w:rFonts w:ascii="Arial" w:hAnsi="Arial" w:cs="Arial"/>
          <w:i/>
          <w:iCs/>
          <w:sz w:val="23"/>
          <w:szCs w:val="23"/>
        </w:rPr>
        <w:t>wynikających z postępu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(a) ustawienie tymczasowego oznakowania i 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wietlenia zgodnie z wymaganiami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ruchu,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(b) opłaty/dzier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awy terenu,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(c) przygotowanie terenu,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(d) konstrukcj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tymczasowej nawierzchni, ramp, chodników, kraw</w:t>
      </w:r>
      <w:r w:rsidRPr="009E0C15">
        <w:rPr>
          <w:rFonts w:ascii="Arial" w:eastAsia="TimesNewRoman" w:hAnsi="Arial" w:cs="Arial"/>
          <w:sz w:val="23"/>
          <w:szCs w:val="23"/>
        </w:rPr>
        <w:t>ęż</w:t>
      </w:r>
      <w:r w:rsidRPr="009E0C15">
        <w:rPr>
          <w:rFonts w:ascii="Arial" w:hAnsi="Arial" w:cs="Arial"/>
          <w:sz w:val="23"/>
          <w:szCs w:val="23"/>
        </w:rPr>
        <w:t>ników, barier,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oznakowa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 drena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(e) tymczasow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obcych.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9E0C15">
        <w:rPr>
          <w:rFonts w:ascii="Arial" w:hAnsi="Arial" w:cs="Arial"/>
          <w:i/>
          <w:iCs/>
          <w:sz w:val="23"/>
          <w:szCs w:val="23"/>
        </w:rPr>
        <w:t>Koszt utrzymania objazdów/przejazdów i organizacji ruchu obejmuje: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(a) oczyszczanie, przestawienie, przykrycie i 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tymczasowych oznakowa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pionowych, poziomych, barier 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wiateł,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(b) utrzymanie płynno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ruchu publicznego.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 w:rsidRPr="009E0C15">
        <w:rPr>
          <w:rFonts w:ascii="Arial" w:hAnsi="Arial" w:cs="Arial"/>
          <w:i/>
          <w:iCs/>
          <w:sz w:val="23"/>
          <w:szCs w:val="23"/>
        </w:rPr>
        <w:t>Koszt likwidacji objazdów/przejazdów i organizacji ruchu obejmuje: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(a)usuni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wbudowanych materiałów i oznakowania,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(b)doprowadzenie terenu do stanu pierwotnego.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E0C15">
        <w:rPr>
          <w:rFonts w:ascii="Arial" w:hAnsi="Arial" w:cs="Arial"/>
          <w:b/>
          <w:bCs/>
          <w:i/>
          <w:iCs/>
          <w:sz w:val="31"/>
          <w:szCs w:val="31"/>
        </w:rPr>
        <w:t>10. Przepisy związane.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Ustawa z dnia 7 lipca 1994 r. - Prawo budowlane (Dz.U.Nr 207 z 2003r., póz. 2016)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niejszymi zmianami.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Infrastruktury z dnia 26 czerwca 2002 r. w sprawie dziennika budowy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i rozbiórki tablicy informacyjnej oraz ogłoszenia 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dane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pracy i ochrony zdrowia (Dz.U.Nr 108 z 2002 r., póz. 953).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Transportu i Gospodarki Morskiej z dnia 2 marca 1999 r. w sprawie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warunków technicznych jakim powinny 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drogi publiczne i ich usytuowanie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(Dz.U.Nr 43/99, póz. 430).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Transportu i Gospodarki Morskiej z dnia 30 maja 2000 r. w sprawie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warunków technicznych jakim powinny 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drogowe obiekty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ynierskie i ich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usytuowanie (Dz.U.Nr 63/00, póz. 735).</w:t>
      </w:r>
    </w:p>
    <w:p w:rsidR="00E326C8" w:rsidRDefault="00E326C8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326C8" w:rsidRPr="009E0C15" w:rsidRDefault="00E326C8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SPECYFIKACJE TECHNICZNE WYKONANIA I ODBIORU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ROBÓT BUDOWLANYCH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 - 01.01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WYTYCZENIE TRASY I PUNKTÓW WYSOKOŚCIOWYCH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SPIS TREŚCI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STI-01.01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WYTYCZENIE TRASY I PUNKTÓW WYSOKOŚCIOWYCH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MATERIAŁY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TRANSPORT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WYKONANIE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 KONTROLA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 OBMIAR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 ODBIÓR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9. PODSTAWA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10. PRZEPISY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1. WSTĘP.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1.1.Przedmiot Specyfikacji Technicznych.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Przedmiotem niniejszej Specyfikacji Technicznej (STI-01.01)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wykonania i odbioru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wytyczeniem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E326C8">
        <w:rPr>
          <w:rFonts w:ascii="Arial" w:hAnsi="Arial" w:cs="Arial"/>
          <w:sz w:val="23"/>
          <w:szCs w:val="23"/>
        </w:rPr>
        <w:t>gowej DE 110 PE w ul. Wschodnia dz. 191/3  w Łęgach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1.2. Zakres stosowania Specyfikacji Technicznych.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Specyfikacja Techniczna (STI-01. 01) stanowi dokument przetargowy i kontraktowy przy zlecaniu i realizacji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 Zakres robót objętych STI.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Ustalenia zawarte w niniejszej specyfikacji dotycz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zasad prowadzenia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wszystkimi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czynno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ciami umo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i maj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na celu wytyczenie w terenie przebiegu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1.3.1. Wytyczenie trasy i punktów wysokościowych.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zakres robót pomiarowych,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wytyczeniem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wchodz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sprawdzenie wyznaczenia sytuacyjnego i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ciowego punktów głównych osi trasy i punktów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uzupełnienie osi trasy dodatkowymi punktami (wyznaczenie osi),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wyznaczenie dodatkowych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(reperów roboczych),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wyznaczenie przekrojów poprzecznych,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stabilizowanie punktów w sposób trwały, ochrona ich przed zniszczeniem oraz oznakowanie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sposób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ułatwiaj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odszukanie i ewentualne odtworzenie.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f) odtworzenie znaków osnowy geodezyjnej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1.3.2. Wyznaczenie obiektów na sieci wodociągowej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Wyznaczenie obiektów na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obejmuje sprawdzenie wyznaczenia osi obiektu i punktów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ciowych, stabilizowanie ich w sposób trwały, ochron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ich przed zniszczeniem, oznakowanie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sposób ułatwiaj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odszukanie i ewentualne odtworzenie oraz wyznaczenie usytuowania obiektu (kontur,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podpory, punkty). W przypadku uszkodzenia poligonowego punktu geodezyjnego podczas realizacji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inwestycji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je odtworzy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poprzez jednostk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wykonawstwa geodezyjnego.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1.4. Określenia podstawowe.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1.4.1. Punkty główne trasy </w:t>
      </w:r>
      <w:r w:rsidRPr="009E0C15">
        <w:rPr>
          <w:rFonts w:ascii="Arial" w:hAnsi="Arial" w:cs="Arial"/>
          <w:sz w:val="23"/>
          <w:szCs w:val="23"/>
        </w:rPr>
        <w:t>- punkty załamania osi trasy, punkty kierunkowe oraz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tkowy i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cowy punkt trasy.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1.4.2. </w:t>
      </w:r>
      <w:r w:rsidRPr="009E0C15">
        <w:rPr>
          <w:rFonts w:ascii="Arial" w:hAnsi="Arial" w:cs="Arial"/>
          <w:sz w:val="23"/>
          <w:szCs w:val="23"/>
        </w:rPr>
        <w:t>Pozostałe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podstawowe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zgodne z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cymi, odpowiednimi polskimi normami i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definicjami podanymi w STI-01. 00 „Wymagania ogólne" pkt l .4.0.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 Ogólne wymagania dotyczące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robót podano w STI-01. 00 „Wymagania ogólne" . pkt 1.5.0.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2. MATERIAŁY.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2.1. Ogólne wymagania dotyczące materiałów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-wymagania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materiałów, ich pozyskiwania i składowania podano w 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„Wymagania ogólne" pkt 2, 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2.2. Rodzaje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utrwalenia punktów głównych trasy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pale drewniane z gwo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dziem lub pr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tem stalowym,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słupki betonowe albo rury metalowe o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około 0,50 metra.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Pale drewniane umieszczone poza granic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robót ziemnych, w s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siedztwie punktów załamania trasy,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powinny mie</w:t>
      </w:r>
      <w:r w:rsidRPr="009E0C15">
        <w:rPr>
          <w:rFonts w:ascii="Arial" w:eastAsia="TimesNewRoman" w:hAnsi="Arial" w:cs="Arial"/>
          <w:sz w:val="23"/>
          <w:szCs w:val="23"/>
        </w:rPr>
        <w:t>ć ś</w:t>
      </w:r>
      <w:r w:rsidRPr="009E0C15">
        <w:rPr>
          <w:rFonts w:ascii="Arial" w:hAnsi="Arial" w:cs="Arial"/>
          <w:sz w:val="23"/>
          <w:szCs w:val="23"/>
        </w:rPr>
        <w:t>rednic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od 0,15 do 0,20 m i długo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od 1,5 do 1,7 m. Do stabilizacji pozostałych punktów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paliki drewniane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rednicy od 0,05 do 0,08 m i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około 0,30 m, a dla punktów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utrwalanych w istniej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cej nawierzchni bolce stalowe o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rednicy 5 mm i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od 0,04 do 0,05 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„</w:t>
      </w:r>
      <w:proofErr w:type="spellStart"/>
      <w:r w:rsidRPr="009E0C15">
        <w:rPr>
          <w:rFonts w:ascii="Arial" w:hAnsi="Arial" w:cs="Arial"/>
          <w:sz w:val="23"/>
          <w:szCs w:val="23"/>
        </w:rPr>
        <w:t>Swiadki</w:t>
      </w:r>
      <w:proofErr w:type="spellEnd"/>
      <w:r w:rsidRPr="009E0C15">
        <w:rPr>
          <w:rFonts w:ascii="Arial" w:hAnsi="Arial" w:cs="Arial"/>
          <w:sz w:val="23"/>
          <w:szCs w:val="23"/>
        </w:rPr>
        <w:t>" powinny mie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długo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około 0,50 m i przekrój prostok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tny.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3. SPRZĘT.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3.1. Ogólne wymagania dotyczące sprzętu.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podano w STI-01. 00 „Wymagania ogólne" pkt 3.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3.2. Sprzęt pomiarowy.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wytyczenia sytuacyjnego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teodolity lub tachimetry, niwelatory, dalmierze, tyczki, łaty,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my stalowe, szpilki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stosowany do wytyczenia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i jej punktów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 powinien gwarantowa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uzyskanie wymaganej dokładno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pomiaru.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4. TRANSPORT.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4.1. Ogólne wymagania dotyczące transportu.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transportu podano w STI-01.00 „Wymagania ogólne" pkt. 4.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4.2. Transport sprzętu i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i materiały do odtworzenia trasy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na przewozi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dowolnymi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rodkami transportu.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5. WYKONANIE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 Ogólne zasady wykonania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wykonania robót podano w STI-01.00 „Wymagania ogólne" pkt 5.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5.5.2. Zasady wykonywania prac pomiarowych.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Prace pomiarowe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wykonane zgodnie z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cymi Instrukcjami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(od l do 7).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 przyst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pieniem do robót Wykonawca powinien przej</w:t>
      </w:r>
      <w:r w:rsidRPr="009E0C15">
        <w:rPr>
          <w:rFonts w:ascii="Arial" w:eastAsia="TimesNewRoman" w:hAnsi="Arial" w:cs="Arial"/>
          <w:sz w:val="23"/>
          <w:szCs w:val="23"/>
        </w:rPr>
        <w:t xml:space="preserve">ąć </w:t>
      </w:r>
      <w:r w:rsidRPr="009E0C15">
        <w:rPr>
          <w:rFonts w:ascii="Arial" w:hAnsi="Arial" w:cs="Arial"/>
          <w:sz w:val="23"/>
          <w:szCs w:val="23"/>
        </w:rPr>
        <w:t>od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dane 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lokalizacje i współrz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punktów głównych trasy oraz reperów. W oparciu o materiały dostarczone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cego, Wykonawca powinien przeprowadzi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obliczenia l pomiary geodezyjne niezb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 szczegółowego wytyczenia robót. Prace pomiarowe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wykonane przez osoby posiadaj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odpowiednie kwalifikacje i uprawnienia. Wykonawca powinien natychmiast poinformowa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</w:t>
      </w:r>
      <w:r w:rsidR="00E326C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wszelkich bł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dach wykrytych w wytyczeniu punktów głównych trasy i (lub) reperów roboczych. Bł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dy te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 na koszt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cego. Wykonawca powinien sprawdzi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czy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terenu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 w Dokumentacji Projektowej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zgodne z rzeczywistymi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dnymi terenu.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Wykonawca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stwierdzi,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rzeczywiste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terenu istotnie ró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od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w dokumentacji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projektowej, to powinien powiadomi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 tym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Ukształtowanie terenu w takim rejonie 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zmieniane przed podj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odpowiedniej decyzji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Wszystkie roboty,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wynikaj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z ró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nic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 terenu podanych w dokumentacji projektowej i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 rzeczywistych,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powiadomienia i akceptacji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Zaniechanie powiadomienia In</w:t>
      </w:r>
      <w:r w:rsidR="00E326C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 oznacza,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roboty dodatkowe w takim przypadku obci</w:t>
      </w:r>
      <w:r w:rsidRPr="009E0C15">
        <w:rPr>
          <w:rFonts w:ascii="Arial" w:eastAsia="TimesNewRoman" w:hAnsi="Arial" w:cs="Arial"/>
          <w:sz w:val="23"/>
          <w:szCs w:val="23"/>
        </w:rPr>
        <w:t xml:space="preserve">ążą </w:t>
      </w:r>
      <w:r w:rsidRPr="009E0C15">
        <w:rPr>
          <w:rFonts w:ascii="Arial" w:hAnsi="Arial" w:cs="Arial"/>
          <w:sz w:val="23"/>
          <w:szCs w:val="23"/>
        </w:rPr>
        <w:t>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 Wszystkie roboty, które bazuj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pomiarach Wykonawcy, nie mog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te przed zaakceptowaniem wyników pomiarów przez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</w:t>
      </w:r>
      <w:r w:rsidR="00E326C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Punkty osiowe, punkty główne trasy i punkty 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rednie osi trasy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zaopatrzone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oznaczenia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 sposób wyra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ny i jednoznaczny charakterystyk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 poło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tych punktów.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Forma i wzór tych oznacze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zaakceptowane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Wykonawca jest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odpowiedzialny za ochron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wszystkich punktów pomiarowych i ich oznacze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 czasie trwania robót.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znaki pomiarowe przekazane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zniszczone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wiadomie lub wskutek zaniedbania, a ich odtworzenie jest konieczne do dalszego prowadzenia robót, to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zostan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one odtworzone na koszt Wykonawcy. Wszystkie pozostałe prace pomiarowe konieczne dla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prawidłowej realizacji robót nale</w:t>
      </w:r>
      <w:r w:rsidRPr="009E0C15">
        <w:rPr>
          <w:rFonts w:ascii="Arial" w:eastAsia="TimesNewRoman" w:hAnsi="Arial" w:cs="Arial"/>
          <w:sz w:val="23"/>
          <w:szCs w:val="23"/>
        </w:rPr>
        <w:t xml:space="preserve">żą </w:t>
      </w:r>
      <w:r w:rsidRPr="009E0C15">
        <w:rPr>
          <w:rFonts w:ascii="Arial" w:hAnsi="Arial" w:cs="Arial"/>
          <w:sz w:val="23"/>
          <w:szCs w:val="23"/>
        </w:rPr>
        <w:t>do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zków Wykonawcy.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 Sprawdzenie wyznaczenia punktów głównych osi trasy i punktów wysokościowych.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Punkty osiowe trasy i inne punkty główne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stabilizowane w sposób trwały, przy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yciu pali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drewnianych lub słupków betonowych,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dowi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do punktów pomocniczych, poło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onych poza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granic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robót ziemnych. Maksymalna odległo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pomi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dzy punktami głównymi na odcinkach prostych 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50 m. Wykonawca powinien zało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robocze punkty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ciowe (repery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robocze) wzdłu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osi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przy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dym obiekcie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ynierskim. Repery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robocze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zało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poza granicami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wykonaniem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obiektów towarzysz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cych. Jako repery robocze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na wykorzysta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punkty stale na stabilnych,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istniej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budowlach wzdłu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 O ile brak takich punktów, repery robocze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zało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postaci słupków betonowych lub grubych kształtowników stalowych, osadzonych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gruncie w sposób wykluczaj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osiadanie, zaakceptowany przez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yniera. Repery robocze powinny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one w dodatkowe oznaczenia, 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wyra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ne i jednoznaczne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lenie nazwy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repem i jego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5.4. Wytyczenie osi trasy.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Tyczenie osi trasy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oparciu o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oraz inne dane geodezyjne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przekazane przez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cego, przy wykorzystaniu sieci poligonizacji pa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stwowej albo innej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osnowy geodezyjnej. O</w:t>
      </w:r>
      <w:r w:rsidRPr="009E0C15">
        <w:rPr>
          <w:rFonts w:ascii="Arial" w:eastAsia="TimesNewRoman" w:hAnsi="Arial" w:cs="Arial"/>
          <w:sz w:val="23"/>
          <w:szCs w:val="23"/>
        </w:rPr>
        <w:t xml:space="preserve">ś </w:t>
      </w:r>
      <w:r w:rsidRPr="009E0C15">
        <w:rPr>
          <w:rFonts w:ascii="Arial" w:hAnsi="Arial" w:cs="Arial"/>
          <w:sz w:val="23"/>
          <w:szCs w:val="23"/>
        </w:rPr>
        <w:t>trasy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wyznaczona w punktach głównych i w punktach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rednich w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nej od charakterystyki terenu i ukształtowania trasy, lecz nie rzadziej ni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co 50 metrów. Dopuszczalne odchylenie sytuacyjne wytyczonej osi trasy w stosunku do Dokumentacji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Projektowej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ksze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3 cm.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 niwelety punktów osi trasy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wyznaczy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dokładno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 l cm w stosunku do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 niwelety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w Dokumentacji Projektowej.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utrwalenia osi trasy w terenie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E326C8">
        <w:rPr>
          <w:rFonts w:ascii="Arial" w:hAnsi="Arial" w:cs="Arial"/>
          <w:sz w:val="23"/>
          <w:szCs w:val="23"/>
        </w:rPr>
        <w:t>materiałów wymienionych w pk</w:t>
      </w:r>
      <w:r w:rsidRPr="009E0C15">
        <w:rPr>
          <w:rFonts w:ascii="Arial" w:hAnsi="Arial" w:cs="Arial"/>
          <w:sz w:val="23"/>
          <w:szCs w:val="23"/>
        </w:rPr>
        <w:t>t 2.2. 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pali z osi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trasy jest dopuszczalne tylko wówczas, gdy Wykonawca robót zast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 je odpowiednimi palami, po obu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stronach osi, umieszczonych poza granic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5.5. Wyznaczenie krawędzi wykopów.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Wyznaczenie kraw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 wykopów na powierzchni terenu (okre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lenie granicy robót),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zgodnie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oraz w miejscach wymagaj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uzupełnienia dla poprawnego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przeprowadzenia robót i w mi</w:t>
      </w:r>
      <w:r w:rsidR="00E326C8">
        <w:rPr>
          <w:rFonts w:ascii="Arial" w:hAnsi="Arial" w:cs="Arial"/>
          <w:sz w:val="23"/>
          <w:szCs w:val="23"/>
        </w:rPr>
        <w:t>ejscach zaakceptowanych przez Inspekto</w:t>
      </w:r>
      <w:r w:rsidRPr="009E0C15">
        <w:rPr>
          <w:rFonts w:ascii="Arial" w:hAnsi="Arial" w:cs="Arial"/>
          <w:sz w:val="23"/>
          <w:szCs w:val="23"/>
        </w:rPr>
        <w:t>ra.</w:t>
      </w:r>
      <w:r w:rsidR="00E326C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 wyznaczania kraw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 wykopów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dobrze widoczne paliki. Odległo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mi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dzy palikami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dostosowa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 ukształtowania terenu oraz geometrii trasy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6. KONTROLA JAKOŚCI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6.1. Ogólne zasady kontroli jakości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kontroli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 podano w STI-01.00 „Wymagania ogólne" pkt. 6.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6.2. Kontrola jakości prac pomiarowych.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Kontrol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prac pomiarowych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wytyczeniem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według ogólnych zasad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lonych w instrukcjach i wytycznych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(1,2,3,4,5,6,7) zgodnie z wymaganiami podanymi w pkt 5.4.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7. OBMIAR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7.1. Ogólne zasady obmiaru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obmiaru robót podano w STI-01.00 „Wymagania ogólne" pkt. 7.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7.2. Jednostka obmiarowa.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Jednostk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obmiarowa jest km (kilometr) wytyczonej trasy w terenie. Obmiar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wyznaczeniem obiektów jest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obmiaru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8. ODBIÓR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8.1. Ogólne zasady odbioru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odbioru robót podano w STI-01.00 „Wymagania ogólne" pkt 8.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8.2. Sposób odbioru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Odbiór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wytyczeniem trasy w terenie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puje na podstawie szkiców i</w:t>
      </w:r>
      <w:r w:rsidR="000B4A5F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dzienników pomiarów geodezyjnych lub protokółu z kontroli geodezyjnej, które Wykonawca</w:t>
      </w:r>
      <w:r w:rsidR="000B4A5F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przedkłada In</w:t>
      </w:r>
      <w:r w:rsidR="00E326C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 PODSTAWA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 Ogólne ustalenia dotyczące podstawy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ustalenia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podstawy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podano w STI-01.00 „Wymagania ogólne" pkt. 9.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9.2. Cena jednostki obmiarowej.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Cena l km wykonania robót obejmuje: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sprawdzenie wyznaczenia punktów głównych osi trasy i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uzupełnienie osi trasy dodatkowymi punktami,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wyznaczenie dodatkowych punktów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wyznaczenie kraw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 wykopów,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stabilizowanie punktów w sposób trwały, ochrona ich przed zniszczeniem i oznakowanie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ułatwiaj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odszukanie i ewentualne odtworzenie.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Płatno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wyznaczeniem obiektów na sieci jest uj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ta w koszcie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10. PRZEPISY ZWIĄZANE.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Instrukcja techniczna 0-1. Ogólne zasady wykonywania prac geodezyjnych.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Instrukcja techniczna G-3. Geodezyjna obsługa inwestycji, Główny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 Geodezji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Kartografii, Warszawa 1979.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3. Instrukcja techniczna G-l. Geodezyjna osnowa pozioma,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1978.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Instrukcja techniczna G-2.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ciowa osnowa geodezyjna,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1983.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Instrukcja techniczna G-4. Pomiary sytuacyjne i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ciowe,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1979.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6. Wytyczne techniczne G-3.2: Pomiary realizacyjne.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1983.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7. Wytyczne techniczne G-3.1. Osnowy realizacyjne, </w:t>
      </w:r>
      <w:proofErr w:type="spellStart"/>
      <w:r w:rsidRPr="009E0C15">
        <w:rPr>
          <w:rFonts w:ascii="Arial" w:hAnsi="Arial" w:cs="Arial"/>
          <w:sz w:val="23"/>
          <w:szCs w:val="23"/>
        </w:rPr>
        <w:t>GUGiK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1983.</w:t>
      </w:r>
    </w:p>
    <w:p w:rsidR="008F7246" w:rsidRDefault="008F724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SPECYFIKACJE TECHNICZNE WYKONANIA I ODBIORU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BUDOWLANYCH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ROBOTY ZIEMNE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SPIS TREŚCI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ROBOTY ZIEMNE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MATERIAŁY (GRUNTY)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TRANSPORT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WYKONANIE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 KONTROLA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 OBMIAR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 ODBIÓR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9. PODSTAWA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10. PRZEPISY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1. WSTĘP.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1.1. Przedmiot Specyfikacji Technicznej.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Przedmiotem niniejszej Specyfikacji Technicznej (STI-01.03)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wykonania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odbioru liniowych robót ziemnych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</w:t>
      </w:r>
      <w:r w:rsidR="008F7246">
        <w:rPr>
          <w:rFonts w:ascii="Arial" w:hAnsi="Arial" w:cs="Arial"/>
          <w:sz w:val="23"/>
          <w:szCs w:val="23"/>
        </w:rPr>
        <w:t xml:space="preserve">wej DE 110 </w:t>
      </w:r>
      <w:r w:rsidRPr="009E0C15">
        <w:rPr>
          <w:rFonts w:ascii="Arial" w:hAnsi="Arial" w:cs="Arial"/>
          <w:sz w:val="23"/>
          <w:szCs w:val="23"/>
        </w:rPr>
        <w:t>mm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="008F7246">
        <w:rPr>
          <w:rFonts w:ascii="Arial" w:hAnsi="Arial" w:cs="Arial"/>
          <w:sz w:val="23"/>
          <w:szCs w:val="23"/>
        </w:rPr>
        <w:t>w ul. Wscho</w:t>
      </w:r>
      <w:r w:rsidR="000B4A5F">
        <w:rPr>
          <w:rFonts w:ascii="Arial" w:hAnsi="Arial" w:cs="Arial"/>
          <w:sz w:val="23"/>
          <w:szCs w:val="23"/>
        </w:rPr>
        <w:t>dnia dz. 191/3 w Łęgach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1.2. Zakres stosowania Specyfikacji Technicznej.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Specyfikacja Techniczna (STI-01.03) stanowi dokument przetargowy i kontraktowy przy zlecaniu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realizacji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 Zakres robót objętych Specyfikacją Techniczną.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Ustalenia zawarte w niniejszej specyfikacji dotycz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zasad prowadzenia robót ziemnych w czasie budowy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i obejmuj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wykonanie wykopów w gruntach (kat. I-IV),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b) umocnienie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 wykopów,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zasypanie wykopu i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poszczególnych warstw zasypki,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metoda bez wykopowa - przewierty poziome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uporz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dkowanie terenu po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czeniu robót ziemnych,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1.4. Określenia podstawowe.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1.4.1. Budowla ziemna </w:t>
      </w:r>
      <w:r w:rsidRPr="009E0C15">
        <w:rPr>
          <w:rFonts w:ascii="Arial" w:hAnsi="Arial" w:cs="Arial"/>
          <w:sz w:val="23"/>
          <w:szCs w:val="23"/>
        </w:rPr>
        <w:t>- budowla wykonana w gruncie lub z gruntu spełniaj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warunki stateczno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odwodnienia.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1.4.2. Głębokość wykopu </w:t>
      </w:r>
      <w:r w:rsidRPr="009E0C15">
        <w:rPr>
          <w:rFonts w:ascii="Arial" w:hAnsi="Arial" w:cs="Arial"/>
          <w:sz w:val="23"/>
          <w:szCs w:val="23"/>
        </w:rPr>
        <w:t>- ró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nica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dnej terenu i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dnej robót ziemnych, wyznaczonych w osi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wykopu.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1.4.3. Wykop płytki </w:t>
      </w:r>
      <w:r w:rsidRPr="009E0C15">
        <w:rPr>
          <w:rFonts w:ascii="Arial" w:hAnsi="Arial" w:cs="Arial"/>
          <w:sz w:val="23"/>
          <w:szCs w:val="23"/>
        </w:rPr>
        <w:t>- wykop, którego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jest mniejsza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l 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1.4.4. Wykop średni </w:t>
      </w:r>
      <w:r w:rsidRPr="009E0C15">
        <w:rPr>
          <w:rFonts w:ascii="Arial" w:hAnsi="Arial" w:cs="Arial"/>
          <w:sz w:val="23"/>
          <w:szCs w:val="23"/>
        </w:rPr>
        <w:t>- wykop, którego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jest zawarta w granicach od l do 3 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1.4.5. Wykop głęboki </w:t>
      </w:r>
      <w:r w:rsidRPr="009E0C15">
        <w:rPr>
          <w:rFonts w:ascii="Arial" w:hAnsi="Arial" w:cs="Arial"/>
          <w:sz w:val="23"/>
          <w:szCs w:val="23"/>
        </w:rPr>
        <w:t>- wykop, którego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przekracza 3 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1.4.6. Odkład </w:t>
      </w:r>
      <w:r w:rsidRPr="009E0C15">
        <w:rPr>
          <w:rFonts w:ascii="Arial" w:hAnsi="Arial" w:cs="Arial"/>
          <w:sz w:val="23"/>
          <w:szCs w:val="23"/>
        </w:rPr>
        <w:t>- miejsce wbudowania lub składowania (odwiezienia) gruntów pozyskanych w czasie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wykonywania wykopów, a nie wykorzystanych do budowy oraz innych prac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tras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kanalizacji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sanitarnej i deszczowej.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1.4.7. Ręczne roboty ziemne </w:t>
      </w:r>
      <w:r w:rsidRPr="009E0C15">
        <w:rPr>
          <w:rFonts w:ascii="Arial" w:hAnsi="Arial" w:cs="Arial"/>
          <w:sz w:val="23"/>
          <w:szCs w:val="23"/>
        </w:rPr>
        <w:t>- roboty ziemne wykonane przy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yciu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cznego (łopaty, oskardy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itp.)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1.4.8. Mechaniczne roboty ziemne </w:t>
      </w:r>
      <w:r w:rsidRPr="009E0C15">
        <w:rPr>
          <w:rFonts w:ascii="Arial" w:hAnsi="Arial" w:cs="Arial"/>
          <w:sz w:val="23"/>
          <w:szCs w:val="23"/>
        </w:rPr>
        <w:t>- roboty ziemne wykonywane przy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yciu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zmechanizowanego (koparki, spycharki, zrywarki, ładowarki itp.)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1.4.9. Wykopy umocnione </w:t>
      </w:r>
      <w:r w:rsidRPr="009E0C15">
        <w:rPr>
          <w:rFonts w:ascii="Arial" w:hAnsi="Arial" w:cs="Arial"/>
          <w:sz w:val="23"/>
          <w:szCs w:val="23"/>
        </w:rPr>
        <w:t xml:space="preserve">-wykopy otwarte, ze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cianami umocnionymi szalunkami pełnymi lub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urowymi.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 xml:space="preserve">1.4.10. Wskaźnik zagęszczenia gruntu </w:t>
      </w:r>
      <w:r w:rsidRPr="009E0C15">
        <w:rPr>
          <w:rFonts w:ascii="Arial" w:hAnsi="Arial" w:cs="Arial"/>
          <w:sz w:val="23"/>
          <w:szCs w:val="23"/>
        </w:rPr>
        <w:t>- wielko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charakteryzuj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ca stan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gruntu,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lona wg wzoru: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spellStart"/>
      <w:r w:rsidRPr="009E0C15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9E0C15">
        <w:rPr>
          <w:rFonts w:ascii="Arial" w:hAnsi="Arial" w:cs="Arial"/>
          <w:b/>
          <w:bCs/>
          <w:sz w:val="23"/>
          <w:szCs w:val="23"/>
        </w:rPr>
        <w:t xml:space="preserve"> = </w:t>
      </w:r>
      <w:proofErr w:type="spellStart"/>
      <w:r w:rsidRPr="009E0C15">
        <w:rPr>
          <w:rFonts w:ascii="Arial" w:hAnsi="Arial" w:cs="Arial"/>
          <w:b/>
          <w:bCs/>
          <w:sz w:val="23"/>
          <w:szCs w:val="23"/>
        </w:rPr>
        <w:t>Pd</w:t>
      </w:r>
      <w:proofErr w:type="spellEnd"/>
      <w:r w:rsidRPr="009E0C15">
        <w:rPr>
          <w:rFonts w:ascii="Arial" w:hAnsi="Arial" w:cs="Arial"/>
          <w:b/>
          <w:bCs/>
          <w:sz w:val="23"/>
          <w:szCs w:val="23"/>
        </w:rPr>
        <w:t xml:space="preserve"> / </w:t>
      </w:r>
      <w:proofErr w:type="spellStart"/>
      <w:r w:rsidRPr="009E0C15">
        <w:rPr>
          <w:rFonts w:ascii="Arial" w:hAnsi="Arial" w:cs="Arial"/>
          <w:b/>
          <w:bCs/>
          <w:sz w:val="23"/>
          <w:szCs w:val="23"/>
        </w:rPr>
        <w:t>Pds</w:t>
      </w:r>
      <w:proofErr w:type="spellEnd"/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gdzie: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sz w:val="23"/>
          <w:szCs w:val="23"/>
        </w:rPr>
        <w:t>Pd-</w:t>
      </w:r>
      <w:r w:rsidRPr="009E0C15">
        <w:rPr>
          <w:rFonts w:ascii="Arial" w:hAnsi="Arial" w:cs="Arial"/>
          <w:sz w:val="23"/>
          <w:szCs w:val="23"/>
        </w:rPr>
        <w:t>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ciowa szkieletu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szczonego gruntu, (Mg/m</w:t>
      </w:r>
      <w:r w:rsidRPr="009E0C15">
        <w:rPr>
          <w:rFonts w:ascii="Arial" w:hAnsi="Arial" w:cs="Arial"/>
          <w:sz w:val="16"/>
          <w:szCs w:val="16"/>
        </w:rPr>
        <w:t>3</w:t>
      </w:r>
      <w:r w:rsidRPr="009E0C15">
        <w:rPr>
          <w:rFonts w:ascii="Arial" w:hAnsi="Arial" w:cs="Arial"/>
          <w:sz w:val="23"/>
          <w:szCs w:val="23"/>
        </w:rPr>
        <w:t>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9E0C15">
        <w:rPr>
          <w:rFonts w:ascii="Arial" w:hAnsi="Arial" w:cs="Arial"/>
          <w:b/>
          <w:bCs/>
          <w:sz w:val="23"/>
          <w:szCs w:val="23"/>
        </w:rPr>
        <w:t>Pds</w:t>
      </w:r>
      <w:proofErr w:type="spellEnd"/>
      <w:r w:rsidRPr="009E0C15">
        <w:rPr>
          <w:rFonts w:ascii="Arial" w:hAnsi="Arial" w:cs="Arial"/>
          <w:b/>
          <w:bCs/>
          <w:sz w:val="23"/>
          <w:szCs w:val="23"/>
        </w:rPr>
        <w:t xml:space="preserve">- </w:t>
      </w:r>
      <w:r w:rsidRPr="009E0C15">
        <w:rPr>
          <w:rFonts w:ascii="Arial" w:hAnsi="Arial" w:cs="Arial"/>
          <w:sz w:val="23"/>
          <w:szCs w:val="23"/>
        </w:rPr>
        <w:t>maksymalna 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ciowa szkieletu gruntowego przy wilgotno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optymalnej,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lona 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normalnej próbie </w:t>
      </w:r>
      <w:proofErr w:type="spellStart"/>
      <w:r w:rsidRPr="009E0C15">
        <w:rPr>
          <w:rFonts w:ascii="Arial" w:hAnsi="Arial" w:cs="Arial"/>
          <w:sz w:val="23"/>
          <w:szCs w:val="23"/>
        </w:rPr>
        <w:t>Proctora</w:t>
      </w:r>
      <w:proofErr w:type="spellEnd"/>
      <w:r w:rsidRPr="009E0C15">
        <w:rPr>
          <w:rFonts w:ascii="Arial" w:hAnsi="Arial" w:cs="Arial"/>
          <w:sz w:val="23"/>
          <w:szCs w:val="23"/>
        </w:rPr>
        <w:t>, zgodnie z PN-B-04481, zgodnie z 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BN-77/8931-12, (Mg/m</w:t>
      </w:r>
      <w:r w:rsidRPr="009E0C15">
        <w:rPr>
          <w:rFonts w:ascii="Arial" w:hAnsi="Arial" w:cs="Arial"/>
          <w:sz w:val="16"/>
          <w:szCs w:val="16"/>
        </w:rPr>
        <w:t>3</w:t>
      </w:r>
      <w:r w:rsidRPr="009E0C15">
        <w:rPr>
          <w:rFonts w:ascii="Arial" w:hAnsi="Arial" w:cs="Arial"/>
          <w:sz w:val="23"/>
          <w:szCs w:val="23"/>
        </w:rPr>
        <w:t>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1.4.11. Pozostałe określenia podstawowe są zgodne z obowiązującymi,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odpowiednimi Polskimi Normami i z definicjami podanymi w STI-01.00 „Wymagania Ogólne" pkt. 4.0.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 Ogólne wymagania dotyczące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robót podano w STI-01.00 „Wymagania Ogólne" pkt. 5.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2. MATERIAŁY (GRUNTY).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2.1. Ogólne wymagania dotyczące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materiałów, ich pozyskiwania i składowania, podano w STI-01.00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„Wymagania ogólne" pkt. 2.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2.2. Podział gruntów.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Podstaw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podziału gruntów i innych materiałów na kategorie pod 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dem trudno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odspajania podaje tablica 1. W wymienionej tablicy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lono przeci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tne warto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ciowej gruntów i materiałów w stanie naturalnym oraz współczynników spulchnienia.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2.3. Zasady wykorzystania gruntów.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Grunty uzyskane przy wykonywaniu wykopów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wykorzystane w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maksymalnym stopniu do zasypki wykopów. Grunty przydatne do zasypki wykopów mog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wywiezione poza teren budowy tylko wówczas, gdy stanowi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nadmiar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 ziemnych i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 zezwoleniem In</w:t>
      </w:r>
      <w:r w:rsidR="008F724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grunty przydatne, uzyskane przy wykonaniu wykopów,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nadmiarem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 ziemnych, zostały za zgod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 wywiezione przez Wykonawc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="009E0C15"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poza teren budowy z przeznaczeniem innym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budowa zasypki lub wykonanie prac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tych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kontraktem, Wykonawca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do dostarczenia równowa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nej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gruntów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przydatnych ze 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ródeł własnych, zaakceptowanych przez In</w:t>
      </w:r>
      <w:r w:rsidR="008F724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Materiały stosowane do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zasypki wykopów w miejscu gruntów niespełniaj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wymogów 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lub wymogów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ciwego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warunkom podanym w dokumentacji geologicznej,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Dokumentacji Projektowej i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dorazowo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uzyska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akceptacj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In</w:t>
      </w:r>
      <w:r w:rsidR="008F724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 Grunty i materiały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nieprzydatne do wykonania zasypki wykopów,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wywiezione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odkład. Zapewnienie terenów na odkład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do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zków 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cego, o ile 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lono tego inaczej w kontrakcie. In</w:t>
      </w:r>
      <w:r w:rsidR="008F724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nakaza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pozostawienie na terenie budowy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gruntów, których czasowa nieprzydatno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wynika jedynie z powodu zamarzni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lub nadmiernej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wilgotno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3. SPRZĘT.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3.1. Ogólne wymagania dotyczące sprzętu.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podano w STI-01.00 „Wymagania Ogólne" pkt. 3. 3.2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do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ziemnych.</w:t>
      </w:r>
    </w:p>
    <w:p w:rsidR="00572176" w:rsidRPr="008F724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przyst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do wykonania robót ziemnych powinien wykaza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8F7246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korzystania z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do: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odspajania i wydobywania gruntów (narz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dzia mechaniczne, młoty pneumatyczne, zrywarki, koparki,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ładowarki, wiertarki mechaniczne itp.),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jednoczesnego wydobywania i przemieszczania gruntów (spycharki, zgarniarki, równiarki itp.),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transportu mas ziemnych (samochody wywrotki, samochody skrzyniowe, ta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itp.),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cego (walce, ubijaki, płyty wibracyjne itp.),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maszyn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do wykonywania przewiertów poziomych i sterowanych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4. TRANSPORT.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4.1. Ogólne wymagania dotyczące transportu.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transportu podano w STI-01.00 „Wymagania Ogólne" pkt. 4.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4.2. Transport gruntów.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Wybór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rodków transportowych oraz metod transportu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dostosowany do kategorii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gruntu (materiału), jego 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technologii odspajania i załadunku oraz od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transportu.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Wydajno</w:t>
      </w:r>
      <w:r w:rsidRPr="009E0C15">
        <w:rPr>
          <w:rFonts w:ascii="Arial" w:eastAsia="TimesNewRoman" w:hAnsi="Arial" w:cs="Arial"/>
          <w:sz w:val="23"/>
          <w:szCs w:val="23"/>
        </w:rPr>
        <w:t>ść ś</w:t>
      </w:r>
      <w:r w:rsidRPr="009E0C15">
        <w:rPr>
          <w:rFonts w:ascii="Arial" w:hAnsi="Arial" w:cs="Arial"/>
          <w:sz w:val="23"/>
          <w:szCs w:val="23"/>
        </w:rPr>
        <w:t>rodków transportowych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ponadto dostosowana do wydajno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stosowanego do urabiania i wbudowania gruntu (materiału). Zwi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kszenie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transportu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ponad warto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zatwierdzone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podstaw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roszcze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Wykonawcy,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dodatkowej zapłaty za transport, o ile zwi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kszone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nie zostały wcze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niej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zaakceptowane na pi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 przez In</w:t>
      </w:r>
      <w:r w:rsidR="008F7246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5. WYKONANIE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 Ogólne zasady wykonania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wykonania robót podano w STI-01.00 „Wymagania Ogólne" pkt. 5.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5.2. Dokładność wykonania wykopów.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Odchylenie osi wykopu od osi projektowanej nie powinno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ksze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+-10 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Ró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nica w stosunku do projektowanych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 dna wykopu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+ - 2 </w:t>
      </w:r>
      <w:proofErr w:type="spellStart"/>
      <w:r w:rsidRPr="009E0C15">
        <w:rPr>
          <w:rFonts w:ascii="Arial" w:hAnsi="Arial" w:cs="Arial"/>
          <w:sz w:val="23"/>
          <w:szCs w:val="23"/>
        </w:rPr>
        <w:t>cm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 Zasady prowadzenia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5.3.1 Wykonywanie robót ziemnych - wykopy otwarte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Wykopy ziemne 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zgodnie z 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PN-B-10736 oraz PN-EN 1610.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 przyst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pieniem do prac ziemnych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powiadomi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wszystkich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cicieli odpowiedniego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uzbrojenia podziemnego.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pnie uprawniony geodeta powinien wytyczy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terenie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projektowan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 W przypadku wyst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powania przewidywanego skrzy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owania z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istniej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uzbrojeniem podziemnym wskazane jest wykonanie przekopów próbnych celem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weryfikacji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jego 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w ziemi. Nadmiar ziemi z wykopu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wywozi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miejskie wysypisko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mieci. Roboty ziemne pod projektowan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generalnie mechanicznie.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miejscach skrzy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owa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oraz zbli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z istniej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 uzbrojeniem podziemnym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prace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ziemne 2,0 m przed i za tym uzbrojeniem 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cznie. Przewiduje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20% wykopów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otwartych wykonana zostanie 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cznie. 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wykonywa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ostatnie 10,0 cm wykopu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celu unikni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zniszczenia warunków stabilno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gruntu. Projektuje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wykonywanie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wykopów dla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na całej jej projektowanej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 jako </w:t>
      </w:r>
      <w:r w:rsidR="008F7246" w:rsidRPr="009E0C15">
        <w:rPr>
          <w:rFonts w:ascii="Arial" w:hAnsi="Arial" w:cs="Arial"/>
          <w:sz w:val="23"/>
          <w:szCs w:val="23"/>
        </w:rPr>
        <w:t>w</w:t>
      </w:r>
      <w:r w:rsidR="008F7246" w:rsidRPr="009E0C15">
        <w:rPr>
          <w:rFonts w:ascii="Arial" w:eastAsia="TimesNewRoman" w:hAnsi="Arial" w:cs="Arial"/>
          <w:sz w:val="23"/>
          <w:szCs w:val="23"/>
        </w:rPr>
        <w:t>ą</w:t>
      </w:r>
      <w:r w:rsidR="008F7246" w:rsidRPr="009E0C15">
        <w:rPr>
          <w:rFonts w:ascii="Arial" w:hAnsi="Arial" w:cs="Arial"/>
          <w:sz w:val="23"/>
          <w:szCs w:val="23"/>
        </w:rPr>
        <w:t>sko przestrzenne</w:t>
      </w:r>
      <w:r w:rsidRPr="009E0C15">
        <w:rPr>
          <w:rFonts w:ascii="Arial" w:hAnsi="Arial" w:cs="Arial"/>
          <w:sz w:val="23"/>
          <w:szCs w:val="23"/>
        </w:rPr>
        <w:t>.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 tak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odległo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pomi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dzy zewn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trznymi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ciankami rur a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8E4F1E">
        <w:rPr>
          <w:rFonts w:ascii="Arial" w:hAnsi="Arial" w:cs="Arial"/>
          <w:sz w:val="23"/>
          <w:szCs w:val="23"/>
        </w:rPr>
        <w:t>umacnianego wykopu wynosi 30</w:t>
      </w:r>
      <w:r w:rsidRPr="009E0C1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E0C15">
        <w:rPr>
          <w:rFonts w:ascii="Arial" w:hAnsi="Arial" w:cs="Arial"/>
          <w:sz w:val="23"/>
          <w:szCs w:val="23"/>
        </w:rPr>
        <w:t>cm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="008F7246">
        <w:rPr>
          <w:rFonts w:ascii="Arial" w:hAnsi="Arial" w:cs="Arial"/>
          <w:sz w:val="23"/>
          <w:szCs w:val="23"/>
        </w:rPr>
        <w:t>minimalna wykopu dla rury DE</w:t>
      </w:r>
      <w:r w:rsidR="008E4F1E">
        <w:rPr>
          <w:rFonts w:ascii="Arial" w:hAnsi="Arial" w:cs="Arial"/>
          <w:sz w:val="23"/>
          <w:szCs w:val="23"/>
        </w:rPr>
        <w:t xml:space="preserve"> 110 mm PE wyniesie s = 7</w:t>
      </w:r>
      <w:r w:rsidRPr="009E0C15">
        <w:rPr>
          <w:rFonts w:ascii="Arial" w:hAnsi="Arial" w:cs="Arial"/>
          <w:sz w:val="23"/>
          <w:szCs w:val="23"/>
        </w:rPr>
        <w:t>2 cm 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Dla projektowanego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 xml:space="preserve">wykonanie podsypki z piasku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redniego o grubo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10,0 cm. Na całym odcinku projektowanej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8F7246">
        <w:rPr>
          <w:rFonts w:ascii="Arial" w:eastAsia="TimesNewRoman" w:hAnsi="Arial" w:cs="Arial"/>
          <w:sz w:val="23"/>
          <w:szCs w:val="23"/>
        </w:rPr>
        <w:t>obsy</w:t>
      </w:r>
      <w:r w:rsidR="008F7246">
        <w:rPr>
          <w:rFonts w:ascii="Arial" w:hAnsi="Arial" w:cs="Arial"/>
          <w:sz w:val="23"/>
          <w:szCs w:val="23"/>
        </w:rPr>
        <w:t xml:space="preserve">pkę </w:t>
      </w:r>
      <w:r w:rsidRPr="009E0C15">
        <w:rPr>
          <w:rFonts w:ascii="Arial" w:hAnsi="Arial" w:cs="Arial"/>
          <w:sz w:val="23"/>
          <w:szCs w:val="23"/>
        </w:rPr>
        <w:t>.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zasypywa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piaskiem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rednim warstwami ubijaj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8F724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mechanicznie do otrzymania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współczynników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gruntu: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</w:t>
      </w:r>
      <w:r w:rsidRPr="009E0C15">
        <w:rPr>
          <w:rFonts w:ascii="Arial" w:hAnsi="Arial" w:cs="Arial"/>
          <w:sz w:val="23"/>
          <w:szCs w:val="23"/>
        </w:rPr>
        <w:t xml:space="preserve">0 - 0,2 m </w:t>
      </w:r>
      <w:proofErr w:type="spellStart"/>
      <w:r w:rsidRPr="009E0C15">
        <w:rPr>
          <w:rFonts w:ascii="Arial" w:hAnsi="Arial" w:cs="Arial"/>
          <w:sz w:val="23"/>
          <w:szCs w:val="23"/>
        </w:rPr>
        <w:t>Is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= 1,0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</w:t>
      </w:r>
      <w:r w:rsidRPr="009E0C15">
        <w:rPr>
          <w:rFonts w:ascii="Arial" w:hAnsi="Arial" w:cs="Arial"/>
          <w:sz w:val="23"/>
          <w:szCs w:val="23"/>
        </w:rPr>
        <w:t xml:space="preserve">0 - 1,2 m </w:t>
      </w:r>
      <w:proofErr w:type="spellStart"/>
      <w:r w:rsidRPr="009E0C15">
        <w:rPr>
          <w:rFonts w:ascii="Arial" w:hAnsi="Arial" w:cs="Arial"/>
          <w:sz w:val="23"/>
          <w:szCs w:val="23"/>
        </w:rPr>
        <w:t>Is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= 0,97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9E0C15">
        <w:rPr>
          <w:rFonts w:ascii="Arial" w:hAnsi="Arial" w:cs="Arial"/>
          <w:sz w:val="23"/>
          <w:szCs w:val="23"/>
        </w:rPr>
        <w:t></w:t>
      </w:r>
      <w:r w:rsidRPr="009E0C15">
        <w:rPr>
          <w:rFonts w:ascii="Arial" w:hAnsi="Arial" w:cs="Arial"/>
          <w:sz w:val="23"/>
          <w:szCs w:val="23"/>
        </w:rPr>
        <w:t></w:t>
      </w:r>
      <w:proofErr w:type="spellEnd"/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ej 1,2 m </w:t>
      </w:r>
      <w:proofErr w:type="spellStart"/>
      <w:r w:rsidRPr="009E0C15">
        <w:rPr>
          <w:rFonts w:ascii="Arial" w:hAnsi="Arial" w:cs="Arial"/>
          <w:sz w:val="23"/>
          <w:szCs w:val="23"/>
        </w:rPr>
        <w:t>Is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= 0,95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 rozpocz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zasypki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zabezpieczy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rur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przed wypieraniem i</w:t>
      </w:r>
      <w:r w:rsidR="008E4F1E">
        <w:rPr>
          <w:rFonts w:ascii="Arial" w:hAnsi="Arial" w:cs="Arial"/>
          <w:sz w:val="23"/>
          <w:szCs w:val="23"/>
        </w:rPr>
        <w:t xml:space="preserve">  </w:t>
      </w:r>
      <w:r w:rsidRPr="009E0C15">
        <w:rPr>
          <w:rFonts w:ascii="Arial" w:hAnsi="Arial" w:cs="Arial"/>
          <w:sz w:val="23"/>
          <w:szCs w:val="23"/>
        </w:rPr>
        <w:t>przemieszczeniem gruntu przy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szczeniu. Szczególn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uwag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zwróci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na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gruntu przy poszczególnych 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złach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gowych. Podstawowa warstwa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zasypowa do wysoko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30,0 cm ponad górne sklepienie rury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szczona w 10,0 cm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 15,0 cm warstwach do uzyskana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ciwego stopnia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szczenia. Zasypk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wykopu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zgodnie z 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PN-S-02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5.3.2. Odwodnienie wykopów.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Nie 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odwodnienia wykopów.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5.3.2. Umocnienie wykopów.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Przewiduje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wykopy do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1,0 m nie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umacniane. Wykopy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1,01 m do 1,50 m projektuje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umacnia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urowo przy pomocy wyprasek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stalowych. Dla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powy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ej 1,50 m 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zastosowa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 umocnie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wykopów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obudowy szalunkowe typu SBH. Umo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liwiaj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one umocnienia wykopów 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od 1,5 m do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6,9 m i szeroko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roboczej od 0,8 m do 4,5 m. Wytrzymało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szalunków na parcie jednostkowe</w:t>
      </w:r>
      <w:r w:rsidR="009E0C15" w:rsidRP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gruntu wynosi od 16 do 55 </w:t>
      </w:r>
      <w:proofErr w:type="spellStart"/>
      <w:r w:rsidRPr="009E0C15">
        <w:rPr>
          <w:rFonts w:ascii="Arial" w:hAnsi="Arial" w:cs="Arial"/>
          <w:sz w:val="23"/>
          <w:szCs w:val="23"/>
        </w:rPr>
        <w:t>kN</w:t>
      </w:r>
      <w:proofErr w:type="spellEnd"/>
      <w:r w:rsidRPr="009E0C15">
        <w:rPr>
          <w:rFonts w:ascii="Arial" w:hAnsi="Arial" w:cs="Arial"/>
          <w:sz w:val="23"/>
          <w:szCs w:val="23"/>
        </w:rPr>
        <w:t>/m</w:t>
      </w:r>
      <w:r w:rsidRPr="009E0C15">
        <w:rPr>
          <w:rFonts w:ascii="Arial" w:hAnsi="Arial" w:cs="Arial"/>
          <w:sz w:val="16"/>
          <w:szCs w:val="16"/>
        </w:rPr>
        <w:t>2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5.3.4. Wymagania odnośnie dokładności wykonania robót ziemnych.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Wymagania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 dokładno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wykonania robót ziemnych podano w pkt. 5.2 niniejszych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specyfikacji.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Wska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nik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zasypki wykopu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zgodny z wymaganiami niniejszej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specyfikacji oraz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nych norm.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6. KONTROLA JAKOŚCI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6.1. Ogólne zasady kontroli jakości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kontroli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 podano w STI-01.00 „Wymagania Ogólne" pkt. 6.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6.2. Kontrola wykonania robót ziemnych.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Sprawdzenie wykonania robót ziemnych polega na kontrolowaniu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wymaganiami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lonymi w niniejszej specyfikacji oraz w Dokumentacji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Projektowej.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czasie kontroli szczególn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uwag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zwróci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odspajanie gruntów w sposób nie pogarszaj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ich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zapewnienie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ciwego i bezpiecznego umocowania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odwodnienie wykopów w czasie wykonywania robót i po ich zako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dokładno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wykonania wykopów (usytuowanie i wyko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czenie),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zasypki wg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w niniejszej specyfikacji i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nych normach.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7. OBMIAR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7.1. Ogólne zasady obmiaru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obmiaru robót podano w STI-01.00 „Wymagania Ogólne" pkt. 7.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7.2. Obmiar robót ziemnych.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Jednostk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obmiarow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jest m</w:t>
      </w:r>
      <w:r w:rsidRPr="009E0C15">
        <w:rPr>
          <w:rFonts w:ascii="Arial" w:hAnsi="Arial" w:cs="Arial"/>
          <w:sz w:val="16"/>
          <w:szCs w:val="16"/>
        </w:rPr>
        <w:t xml:space="preserve">3 </w:t>
      </w:r>
      <w:r w:rsidRPr="009E0C15">
        <w:rPr>
          <w:rFonts w:ascii="Arial" w:hAnsi="Arial" w:cs="Arial"/>
          <w:sz w:val="23"/>
          <w:szCs w:val="23"/>
        </w:rPr>
        <w:t>(metr sze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cienny) wykonanych robót ziemnych.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8. ODBIÓR ROBÓT.</w:t>
      </w:r>
    </w:p>
    <w:p w:rsidR="00572176" w:rsidRPr="008E4F1E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odbioru robót podano w STI-01.00 „Wymagania Ogólne" pkt. 8. Roboty ziemne uznaje si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="008E4F1E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 wykonane zgodnie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Specyfikacj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Techniczn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 wymaganiami In</w:t>
      </w:r>
      <w:r w:rsidR="00514D5C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ra,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wszystkie pomiary i badania z zachowaniem</w:t>
      </w:r>
      <w:r w:rsidR="008E4F1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tolerancji wg pkt. 6 dały wyniki pozytywne.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9. PODSTAWA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 Ogólne ustalenia dotyczące podstawy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ustalenia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podstawy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podano w STI-01.00 pkt. 9.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9.2. Cena jednostki pomiarowej.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Cena wykonania 1 m</w:t>
      </w:r>
      <w:r w:rsidRPr="009E0C15">
        <w:rPr>
          <w:rFonts w:ascii="Arial" w:hAnsi="Arial" w:cs="Arial"/>
          <w:sz w:val="16"/>
          <w:szCs w:val="16"/>
        </w:rPr>
        <w:t xml:space="preserve">3 </w:t>
      </w:r>
      <w:r w:rsidRPr="009E0C15">
        <w:rPr>
          <w:rFonts w:ascii="Arial" w:hAnsi="Arial" w:cs="Arial"/>
          <w:sz w:val="23"/>
          <w:szCs w:val="23"/>
        </w:rPr>
        <w:t>wykopów w gruntach I-IV kategorii obejmuje: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prace pomiarowe i roboty przygotowawcze,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oznakowanie robót,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wykonanie wykopu z transportem urobku na nasyp i odkład, obejmuj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ce: odspojenie,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przemieszczenie, załadunek, przewiezienie i wyładunek,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profilowanie dna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zasypanie i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przeprowadzenie pomiarów 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laboratoryjnych, wymaganych w specyfikacji technicznej,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uporz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dkowanie terenu;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10. PRZEPISY ZWIĄZANE.</w:t>
      </w:r>
    </w:p>
    <w:p w:rsidR="00514D5C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PN-B-10736:1999 Roboty ziemne. Wykopy otwarte dla przewodów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 i kanalizacyjnych.</w:t>
      </w:r>
      <w:r w:rsidR="00514D5C">
        <w:rPr>
          <w:rFonts w:ascii="Arial" w:hAnsi="Arial" w:cs="Arial"/>
          <w:sz w:val="23"/>
          <w:szCs w:val="23"/>
        </w:rPr>
        <w:t xml:space="preserve"> 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Warunki techniczne wykonania.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PN-S1/B-03020 Grunty budowlane. Posadowienie bezpo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rednie budowli. Obliczenia statyczne i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projektowanie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PN-B-02480 Grunty budowlane.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lenie. Symbole. Podział i opis gruntów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PN-S-02205:1998 Drogi samochodowe. Roboty ziemne. Wymagania i badania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PN-EN- 12889:2003 Bez wykopowa budowa i badanie przewodów kanalizacyjnych.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SPECYFIKACJE TECHNICZNE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WYKONANIA I ODBIORU ROBÓT BUDOWLANYCH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SIEĆ WODOCIĄGOWA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SPIS TREŚCI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STI-01.04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9E0C15">
        <w:rPr>
          <w:rFonts w:ascii="Arial" w:hAnsi="Arial" w:cs="Arial"/>
          <w:b/>
          <w:bCs/>
          <w:sz w:val="27"/>
          <w:szCs w:val="27"/>
        </w:rPr>
        <w:t>Sieć wodociągowa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MATERIAŁY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TRANSPORT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WYKONANIE ROBÓT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 I HIGIENA PRACY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 KONTROLA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 PODSTAWA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9. PRZEPISY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1. WSTĘP.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1.1. Przedmiot Specyfikacji Technicznej.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Przedmiotem niniejszej Specyfikacji Technicznej (STI-01.04)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wykonania i odbioru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514D5C">
        <w:rPr>
          <w:rFonts w:ascii="Arial" w:hAnsi="Arial" w:cs="Arial"/>
          <w:sz w:val="23"/>
          <w:szCs w:val="23"/>
        </w:rPr>
        <w:t xml:space="preserve">gowej DE 110 </w:t>
      </w:r>
      <w:r w:rsidRPr="009E0C15">
        <w:rPr>
          <w:rFonts w:ascii="Arial" w:hAnsi="Arial" w:cs="Arial"/>
          <w:sz w:val="23"/>
          <w:szCs w:val="23"/>
        </w:rPr>
        <w:t>mm</w:t>
      </w:r>
      <w:r w:rsidR="00514D5C">
        <w:rPr>
          <w:rFonts w:ascii="Arial" w:hAnsi="Arial" w:cs="Arial"/>
          <w:sz w:val="23"/>
          <w:szCs w:val="23"/>
        </w:rPr>
        <w:t xml:space="preserve"> PE w ul. Wschodnia dz.191/3  w Łęgach 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1.2. Zakres stosowania Specyfikacji Technicznej.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Niniejsza Specyfikacja Techniczna (STI-01. 04) stanowi dokument przetargowy i kontraktowy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przy zlecaniu i realizacji i wykonaniu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1.3. Zakres robót objętych Specyfikacją Techniczną.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Postanowienia wchodz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 skład niniejszej Specyfikacji Technicznej (STI-01.04)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owych przy budowie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jak podano w pkt 1.3. Specyfikacji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Technicznych STI-01.00 „Wymagania Ogólne” zgodnie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zawieraj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opis techniczny i rysunki.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1.4. Określenia podstawowe.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Podstawowe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 w Specyfikacji Technicznej (STI-01.04)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zgodne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normami i specyfikacj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STI-01.00 „Wymagania Ogólne” pkt. 1.4.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1.5. Wymagania ogólne.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Wymagania ogólne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robót podano w STI-01.00 „Wymagania Ogólne” pkt 1.5.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jest odpowiedzialny za jako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robót i ich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Specyfikacjami Technicznymi i poleceniami In</w:t>
      </w:r>
      <w:r w:rsidR="00514D5C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2.0. MATERIAŁY.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2.1. Ogólne wymagania dotyczące materiałów.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materiałów, ich pozyskiwania i składowania podano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STI-01.00 „Wymagania Ogólne” pkt 2.0.</w:t>
      </w:r>
    </w:p>
    <w:p w:rsidR="00572176" w:rsidRPr="00514D5C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Przy wykonywaniu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y, zgodnie z ustaw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514D5C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„Prawo Budowlane” 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wyroby budowlane, które zostały dopuszczone do obrotu</w:t>
      </w:r>
      <w:r w:rsidR="00514D5C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powszechnego lub jednostkowego stosowania w budownictwie.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Wyrobami dopuszczonymi do obrotu i powszechnego stosowania w budownictwie s</w:t>
      </w:r>
      <w:r w:rsidRPr="009E0C15">
        <w:rPr>
          <w:rFonts w:ascii="Arial" w:eastAsia="TimesNewRoman" w:hAnsi="Arial" w:cs="Arial"/>
          <w:sz w:val="23"/>
          <w:szCs w:val="23"/>
        </w:rPr>
        <w:t>ą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ciwie oznaczone: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wyroby budowlane, dla których wydano certyfikat na znak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wykazuj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cy,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zapewniono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 kryteriami technicznymi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lonymi 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podstawie Polskich Norm, aprobat technicznych oraz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ciwych przepisów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 dokumentów technicznych – w odniesieniu do wyrobów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tej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certyfikacji,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wyroby budowlane, dla których dokonano oceny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wydano certyfikat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lub deklaracj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 Polsk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aprobat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techniczn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maj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istotny wpływ na spełnienie co najmniej jednego z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podstawowych –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odró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nieniu do wyrobów nieobj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tych certyfikacj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 znak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wyroby budowlane umieszczone w wykazie wyrobów mniemaj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istotnego wpływu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 spełnienie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podstawowych oraz wyrobów wytwarzanych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 stosowanych wg tradycyjnie uznanych zasad sztuki budowlanej,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cej zał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cznikiem do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 Ministra SWiA z dn. 31.07.1998r.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wyroby budowlane oznaczone znakiem CE, dla których zgodnie z odr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bnymi przepisami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dokonano oceny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 zharmonizowan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norm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europejsk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 Polskich Norm, z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europejsk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aprobat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techniczn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krajow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specyfikacj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techniczn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członkowskiego Unii Europejskiej uznan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Komisj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Europejsk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 zgodn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wymaganiami podstawowymi.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Dopuszczone do jednostkowego stosowania w obiekcie budowlanym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wyroby budowlane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wykonane wg indywidualnej dokumentacji technicznej sporz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dzonej przez projektanta obiektu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lub z nim uzgodnionej, dla których dostawca, zgodnie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dzeniem Ministra SWiA z dn. 05.08.1998r. wydał 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wiadczenie wskazuj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ce,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zapewniono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wyrobu z 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oraz z przepisami i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normami.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Zgodnie z art. 46 ustawy „Prawo Budowlane” kierownik budowy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przez okres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wykonywania robót budowlanych przechowywa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certyfikaty, deklaracje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aprobaty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techniczne i 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wiadczenie oraz udost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je przedstawicielom uprawnionych organów.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Zamawiaj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cy dopuszcza zastosowanie materiałów innych producentów pod warunkiem,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materiały te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spełnia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wymagania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lonych norm i przepisów podanych w STI-01.03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2.2.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przypadku zaproponowania przez Wykonawc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innych materiałów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zastosowane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Dokumentacjach Projektowych i niniejszych Specyfikacjach Technicznych, Wykonawca musi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do oferty dokumenty (certyfikaty,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wiadectwa dopuszczenia </w:t>
      </w:r>
      <w:proofErr w:type="spellStart"/>
      <w:r w:rsidRPr="009E0C15">
        <w:rPr>
          <w:rFonts w:ascii="Arial" w:hAnsi="Arial" w:cs="Arial"/>
          <w:sz w:val="23"/>
          <w:szCs w:val="23"/>
        </w:rPr>
        <w:t>i.t.p</w:t>
      </w:r>
      <w:proofErr w:type="spellEnd"/>
      <w:r w:rsidRPr="009E0C15">
        <w:rPr>
          <w:rFonts w:ascii="Arial" w:hAnsi="Arial" w:cs="Arial"/>
          <w:sz w:val="23"/>
          <w:szCs w:val="23"/>
        </w:rPr>
        <w:t>.) potwierdzaj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spełnienie w/w wymaga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2.2. Materiały do budowy sieci wodociągowej: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 zaprojektowano z rur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nieniowych polietylenowych typu PE 100 PN10 szereg SDR17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czonych przez zgrzewanie doczołowe oraz elektrooporowe.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Rury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 kolorze niebieskim. Kształtki polietylenowe zaprojektowane zostały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</w:t>
      </w:r>
      <w:r w:rsidR="00514D5C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 polietylenu typu PE 100 PN 10 szereg SDR 17 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materiały podstawowe dla budowy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rury</w:t>
      </w:r>
      <w:r w:rsidR="00514D5C">
        <w:rPr>
          <w:rFonts w:ascii="Arial" w:hAnsi="Arial" w:cs="Arial"/>
          <w:sz w:val="23"/>
          <w:szCs w:val="23"/>
        </w:rPr>
        <w:t xml:space="preserve"> polietylenowe przewodowe DE 110 x 6,6 mm L=2</w:t>
      </w:r>
      <w:r w:rsidRPr="009E0C15">
        <w:rPr>
          <w:rFonts w:ascii="Arial" w:hAnsi="Arial" w:cs="Arial"/>
          <w:sz w:val="23"/>
          <w:szCs w:val="23"/>
        </w:rPr>
        <w:t>3</w:t>
      </w:r>
      <w:r w:rsidR="00514D5C">
        <w:rPr>
          <w:rFonts w:ascii="Arial" w:hAnsi="Arial" w:cs="Arial"/>
          <w:sz w:val="23"/>
          <w:szCs w:val="23"/>
        </w:rPr>
        <w:t>9</w:t>
      </w:r>
      <w:r w:rsidRPr="009E0C15">
        <w:rPr>
          <w:rFonts w:ascii="Arial" w:hAnsi="Arial" w:cs="Arial"/>
          <w:sz w:val="23"/>
          <w:szCs w:val="23"/>
        </w:rPr>
        <w:t>,</w:t>
      </w:r>
      <w:r w:rsidR="00514D5C">
        <w:rPr>
          <w:rFonts w:ascii="Arial" w:hAnsi="Arial" w:cs="Arial"/>
          <w:sz w:val="23"/>
          <w:szCs w:val="23"/>
        </w:rPr>
        <w:t>4</w:t>
      </w:r>
      <w:r w:rsidRPr="009E0C15">
        <w:rPr>
          <w:rFonts w:ascii="Arial" w:hAnsi="Arial" w:cs="Arial"/>
          <w:sz w:val="23"/>
          <w:szCs w:val="23"/>
        </w:rPr>
        <w:t>0 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r</w:t>
      </w:r>
      <w:r w:rsidR="00514D5C">
        <w:rPr>
          <w:rFonts w:ascii="Arial" w:hAnsi="Arial" w:cs="Arial"/>
          <w:sz w:val="23"/>
          <w:szCs w:val="23"/>
        </w:rPr>
        <w:t>ury polietylenowe przewodowe DE 90 x 5</w:t>
      </w:r>
      <w:r w:rsidRPr="009E0C15">
        <w:rPr>
          <w:rFonts w:ascii="Arial" w:hAnsi="Arial" w:cs="Arial"/>
          <w:sz w:val="23"/>
          <w:szCs w:val="23"/>
        </w:rPr>
        <w:t>,</w:t>
      </w:r>
      <w:r w:rsidR="00514D5C">
        <w:rPr>
          <w:rFonts w:ascii="Arial" w:hAnsi="Arial" w:cs="Arial"/>
          <w:sz w:val="23"/>
          <w:szCs w:val="23"/>
        </w:rPr>
        <w:t>4 mm L=8</w:t>
      </w:r>
      <w:r w:rsidRPr="009E0C15">
        <w:rPr>
          <w:rFonts w:ascii="Arial" w:hAnsi="Arial" w:cs="Arial"/>
          <w:sz w:val="23"/>
          <w:szCs w:val="23"/>
        </w:rPr>
        <w:t>,</w:t>
      </w:r>
      <w:r w:rsidR="00514D5C">
        <w:rPr>
          <w:rFonts w:ascii="Arial" w:hAnsi="Arial" w:cs="Arial"/>
          <w:sz w:val="23"/>
          <w:szCs w:val="23"/>
        </w:rPr>
        <w:t>4</w:t>
      </w:r>
      <w:r w:rsidRPr="009E0C15">
        <w:rPr>
          <w:rFonts w:ascii="Arial" w:hAnsi="Arial" w:cs="Arial"/>
          <w:sz w:val="23"/>
          <w:szCs w:val="23"/>
        </w:rPr>
        <w:t>0 m</w:t>
      </w:r>
    </w:p>
    <w:p w:rsidR="00572176" w:rsidRPr="009E0C15" w:rsidRDefault="00514D5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hydrant na</w:t>
      </w:r>
      <w:r w:rsidR="00572176" w:rsidRPr="009E0C15">
        <w:rPr>
          <w:rFonts w:ascii="Arial" w:hAnsi="Arial" w:cs="Arial"/>
          <w:sz w:val="23"/>
          <w:szCs w:val="23"/>
        </w:rPr>
        <w:t xml:space="preserve">dziemny </w:t>
      </w:r>
      <w:r>
        <w:rPr>
          <w:rFonts w:ascii="Arial" w:hAnsi="Arial" w:cs="Arial"/>
          <w:sz w:val="23"/>
          <w:szCs w:val="23"/>
        </w:rPr>
        <w:t xml:space="preserve"> ø 80 mm szt.3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- </w:t>
      </w:r>
      <w:r w:rsidR="00514D5C">
        <w:rPr>
          <w:rFonts w:ascii="Arial" w:hAnsi="Arial" w:cs="Arial"/>
          <w:sz w:val="23"/>
          <w:szCs w:val="23"/>
        </w:rPr>
        <w:t>zasuwa kołnierzowa ø 80 mm szt.3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zasuwa kołnierzowa ø100 mm szt.1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ob</w:t>
      </w:r>
      <w:r w:rsidR="00514D5C">
        <w:rPr>
          <w:rFonts w:ascii="Arial" w:hAnsi="Arial" w:cs="Arial"/>
          <w:sz w:val="23"/>
          <w:szCs w:val="23"/>
        </w:rPr>
        <w:t>udowa teleskopowa do zasuw szt.4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- skrzynka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="00514D5C">
        <w:rPr>
          <w:rFonts w:ascii="Arial" w:hAnsi="Arial" w:cs="Arial"/>
          <w:sz w:val="23"/>
          <w:szCs w:val="23"/>
        </w:rPr>
        <w:t>eliwna do zasuw szt.4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płyta betonowa z betonu C12/15 pod zasuw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14D5C">
        <w:rPr>
          <w:rFonts w:ascii="Arial" w:hAnsi="Arial" w:cs="Arial"/>
          <w:sz w:val="23"/>
          <w:szCs w:val="23"/>
        </w:rPr>
        <w:t>szt.4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ta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="00514D5C">
        <w:rPr>
          <w:rFonts w:ascii="Arial" w:hAnsi="Arial" w:cs="Arial"/>
          <w:sz w:val="23"/>
          <w:szCs w:val="23"/>
        </w:rPr>
        <w:t>ma ostrzegawcza niebieska z wkładką magnetyczną L=247</w:t>
      </w:r>
      <w:r w:rsidRPr="009E0C15">
        <w:rPr>
          <w:rFonts w:ascii="Arial" w:hAnsi="Arial" w:cs="Arial"/>
          <w:sz w:val="23"/>
          <w:szCs w:val="23"/>
        </w:rPr>
        <w:t>,</w:t>
      </w:r>
      <w:r w:rsidR="00514D5C">
        <w:rPr>
          <w:rFonts w:ascii="Arial" w:hAnsi="Arial" w:cs="Arial"/>
          <w:sz w:val="23"/>
          <w:szCs w:val="23"/>
        </w:rPr>
        <w:t>8</w:t>
      </w:r>
      <w:r w:rsidRPr="009E0C15">
        <w:rPr>
          <w:rFonts w:ascii="Arial" w:hAnsi="Arial" w:cs="Arial"/>
          <w:sz w:val="23"/>
          <w:szCs w:val="23"/>
        </w:rPr>
        <w:t>0 mb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tabliczki oznaczaj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dla zasuw i hydrantów oraz trasy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31007F">
        <w:rPr>
          <w:rFonts w:ascii="Arial" w:hAnsi="Arial" w:cs="Arial"/>
          <w:sz w:val="23"/>
          <w:szCs w:val="23"/>
        </w:rPr>
        <w:t>gu szt.4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3.0. SPRZĘT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Warunki ogólne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stosowania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tu podano w STI-01.00 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3.0.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Stosowany sprz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zgodny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inny,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zostanie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zatwierdzony przez In</w:t>
      </w:r>
      <w:r w:rsidR="0031007F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Roboty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wykonywane 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 oraz przy pomocy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n/w narz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 i urz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koparka o poj. ły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ki –0,25 - 0,40 m</w:t>
      </w:r>
      <w:r w:rsidRPr="009E0C15">
        <w:rPr>
          <w:rFonts w:ascii="Arial" w:hAnsi="Arial" w:cs="Arial"/>
          <w:sz w:val="16"/>
          <w:szCs w:val="16"/>
        </w:rPr>
        <w:t>3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spycharka g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sienicowa 40 kW (55 KM)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szczarka wibracyjna spalinowa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- zespół pr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dotwórczy przewo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="0031007F">
        <w:rPr>
          <w:rFonts w:ascii="Arial" w:hAnsi="Arial" w:cs="Arial"/>
          <w:sz w:val="23"/>
          <w:szCs w:val="23"/>
        </w:rPr>
        <w:t>ny 7</w:t>
      </w:r>
      <w:r w:rsidRPr="009E0C15">
        <w:rPr>
          <w:rFonts w:ascii="Arial" w:hAnsi="Arial" w:cs="Arial"/>
          <w:sz w:val="23"/>
          <w:szCs w:val="23"/>
        </w:rPr>
        <w:t xml:space="preserve">,0 </w:t>
      </w:r>
      <w:proofErr w:type="spellStart"/>
      <w:r w:rsidRPr="009E0C15">
        <w:rPr>
          <w:rFonts w:ascii="Arial" w:hAnsi="Arial" w:cs="Arial"/>
          <w:sz w:val="23"/>
          <w:szCs w:val="23"/>
        </w:rPr>
        <w:t>kVA</w:t>
      </w:r>
      <w:proofErr w:type="spellEnd"/>
    </w:p>
    <w:p w:rsidR="00572176" w:rsidRPr="009E0C15" w:rsidRDefault="000B4A5F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zgrzewarka elektrooporowa do rur PE, 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4.0. TRANSPORT.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warunki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ce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rodków transportu podano w STI-01.00 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4.0.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Załadunek i rozładunek materiałów Wykonawca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dzie wykonywał z zachowaniem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rodków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ostro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zapobiegaj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uszkodzeniom materiałów.</w:t>
      </w:r>
    </w:p>
    <w:p w:rsidR="00572176" w:rsidRPr="0031007F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Stosowane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rodki transportu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zgodne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lub inne,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zostan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31007F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zatwierdzone przez In</w:t>
      </w:r>
      <w:r w:rsidR="0031007F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robót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zanych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 xml:space="preserve">stosowane n/w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rodki transportu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gnik siodłowy z naczep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16 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gnik kołowy do 50 KM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samochód dostawczy 0,9 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samochód skrzyniowy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samochód samowyładowczy do 5 t,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przyczepa samowyładowcza do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gnika 5 t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przyczepa dłu</w:t>
      </w:r>
      <w:r w:rsidR="009E0C15"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ycowa do samochodu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5.0. WYKONANIE ROBÓT</w:t>
      </w: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 Wymagania ogólne.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wymagania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wykonania robót podano w STI-01.00 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5.0.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Wykonawca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przedstawi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</w:t>
      </w:r>
      <w:r w:rsidR="0031007F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 do zatwierdzenia zarys metodologii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oraz graficzny harmonogram robót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wszystkie warunki, w których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wykonywane roboty zwi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zane z budow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5.1.1. Roboty przygotowawcze.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</w:t>
      </w:r>
      <w:r w:rsidRPr="009E0C15">
        <w:rPr>
          <w:rFonts w:ascii="Arial" w:eastAsia="TimesNewRoman" w:hAnsi="Arial" w:cs="Arial"/>
          <w:sz w:val="23"/>
          <w:szCs w:val="23"/>
        </w:rPr>
        <w:t xml:space="preserve">ś </w:t>
      </w:r>
      <w:r w:rsidRPr="009E0C15">
        <w:rPr>
          <w:rFonts w:ascii="Arial" w:hAnsi="Arial" w:cs="Arial"/>
          <w:sz w:val="23"/>
          <w:szCs w:val="23"/>
        </w:rPr>
        <w:t>projektowanych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i obiektów na sieci (zasuwy, hydranty) musi wytyczy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uprawniony geodeta. O</w:t>
      </w:r>
      <w:r w:rsidRPr="009E0C15">
        <w:rPr>
          <w:rFonts w:ascii="Arial" w:eastAsia="TimesNewRoman" w:hAnsi="Arial" w:cs="Arial"/>
          <w:sz w:val="23"/>
          <w:szCs w:val="23"/>
        </w:rPr>
        <w:t xml:space="preserve">ś </w:t>
      </w:r>
      <w:r w:rsidRPr="009E0C15">
        <w:rPr>
          <w:rFonts w:ascii="Arial" w:hAnsi="Arial" w:cs="Arial"/>
          <w:sz w:val="23"/>
          <w:szCs w:val="23"/>
        </w:rPr>
        <w:t>powinna zosta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oznaczona w sposób trwały i widoczny, przez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zainstalowanie ła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cucha reperów roboczych. Poszczególne punkty osi trasy powinny zosta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zaznaczone przy pomocy drewnianych kołków tzn. kołków osiowych z gwo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dziami. Kołki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osiowe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wbite przy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dej zmianie kierunku trasy, a na prostych odcinkach co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30-50 m. Na ka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dym prostym odcinku powinny zosta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umieszczone co najmniej trzy punkty.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Kołki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wiadki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wbijane na obu stronach wykop, tak aby było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liwe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odtworzenie osi wykopu podczas wykonywania robót ziemnych. Ła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cuch znaków powinien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z pa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sieci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reperów.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5.1.2. Wykopy.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Wykopy dla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wykonywane 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 lub mechanicznie, do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0,1-0,2 m mniejszej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projektowana i pogł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biane do 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ciwej warto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bezpo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rednio przed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eniem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 lub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 Minimalna 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 mierzona wewn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trz obudowy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dostosowana do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rednicy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 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 nie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zmniejszana podczas 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na powierzchni i układania całych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rur w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wykopie. Wszystkie napotkane na trasie wykonywanego wykopu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podziemne,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krzy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lub równoległe do wykopu powinny zosta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zabezpieczone przed uszkodzeniem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oraz je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 jest to konieczne, podwieszone w sposób gwarantuj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 ich działanie. Odchylenie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kraw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 wykopu na dnie w odniesieniu do osi wykopu nie przekroczy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+/- 5 cm. Po lub w czasie wykonywania wykopu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sprawdzi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(z udziałem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yniera), czy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rodzaj gleby odpowiada konstrukcji fundamentu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lonej w projekcie dostarczonym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Wykonawcy. Obudowa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instalowana stopniowo, w miar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biania wykopu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stopniowo demontowania podczas zasypywania i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5.1.3. Układanie przewodów.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układane w gruncie powinny mie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naturalne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nienaruszonym sypkim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gruntem o naturalnej wilgotno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 wytrzymało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kszej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 xml:space="preserve">0,05 </w:t>
      </w:r>
      <w:proofErr w:type="spellStart"/>
      <w:r w:rsidRPr="009E0C15">
        <w:rPr>
          <w:rFonts w:ascii="Arial" w:hAnsi="Arial" w:cs="Arial"/>
          <w:sz w:val="23"/>
          <w:szCs w:val="23"/>
        </w:rPr>
        <w:t>MPa</w:t>
      </w:r>
      <w:proofErr w:type="spellEnd"/>
      <w:r w:rsidRPr="009E0C15">
        <w:rPr>
          <w:rFonts w:ascii="Arial" w:hAnsi="Arial" w:cs="Arial"/>
          <w:sz w:val="23"/>
          <w:szCs w:val="23"/>
        </w:rPr>
        <w:t>, zgodnie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PN-86/B-02480, uformowanym zgodnie z kształtem dna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(w celu oparcia dna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na całej jego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i na ¼ obwodu), bez powodowania nara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na korozj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Grubo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warstwy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cej naturalne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przed naruszeniem struktury gruntu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powinna wynosi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0,2 m. Odchylenie grubo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warstwy nie powinno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+/-3 </w:t>
      </w:r>
      <w:proofErr w:type="spellStart"/>
      <w:r w:rsidRPr="009E0C15">
        <w:rPr>
          <w:rFonts w:ascii="Arial" w:hAnsi="Arial" w:cs="Arial"/>
          <w:sz w:val="23"/>
          <w:szCs w:val="23"/>
        </w:rPr>
        <w:t>cm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Warstwa ta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usuwana bezpo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rednio przed układaniem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gu.Po 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ciu warstwy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cej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podsypk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zgodnie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5.1.4. Zasypywanie i zagęszczanie gruntu.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Dno wykopu przed zasypaniem powinno zosta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osuszone i oczyszczone z pozostało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instalowaniu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 Stosowany materiał i sposób zasypywania nie powinny powodowa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uszkodzenia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 Grubo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warstwy zabezpieczaj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cej w strefie niebezpiecznej ponad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gór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powinna wynosi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co najmniej 0,3 m. Jako materiał do zasypywania dla strefy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niebezpiecznej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zastosowa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grunt mineralny, sypki, drobno lub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rednioziarnisty, nie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skalisty, bez brył i kamieni, zgodnie z PN-86/B-02480. Materiał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yty do zasypywania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powinien zosta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ubity z obu stron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pr</w:t>
      </w:r>
      <w:r w:rsidR="0031007F">
        <w:rPr>
          <w:rFonts w:ascii="Arial" w:hAnsi="Arial" w:cs="Arial"/>
          <w:sz w:val="23"/>
          <w:szCs w:val="23"/>
        </w:rPr>
        <w:t>zy pomocy zagęszczarek</w:t>
      </w:r>
      <w:r w:rsidRPr="009E0C15">
        <w:rPr>
          <w:rFonts w:ascii="Arial" w:hAnsi="Arial" w:cs="Arial"/>
          <w:sz w:val="23"/>
          <w:szCs w:val="23"/>
        </w:rPr>
        <w:t>, ze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szczególnym zwracaniem uwagi na wykopy pod miejscami poł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Najwa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niejsze jest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szczanie i ubijanie gruntu w tak zwanych pachwinach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Ubijanie powinno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wykonywane przy pomocy kompaktora, z obu stron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gu, zgodnie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 PN-86/B-06050. Zasypywanie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powinno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wykonywane z wykorzystaniem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gruntu rodzimego lub wskazanego w Dokumentacji Projektowej, warstwami, z jednoczesnym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szczaniem.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5.1.5. Roboty montażowe.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Przewiduje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czenie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</w:t>
      </w:r>
      <w:r w:rsidR="0031007F">
        <w:rPr>
          <w:rFonts w:ascii="Arial" w:hAnsi="Arial" w:cs="Arial"/>
          <w:sz w:val="23"/>
          <w:szCs w:val="23"/>
        </w:rPr>
        <w:t xml:space="preserve"> przez zgrzewanie </w:t>
      </w:r>
      <w:r w:rsidRPr="009E0C15">
        <w:rPr>
          <w:rFonts w:ascii="Arial" w:hAnsi="Arial" w:cs="Arial"/>
          <w:sz w:val="23"/>
          <w:szCs w:val="23"/>
        </w:rPr>
        <w:t xml:space="preserve"> elektrooporowe.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czenie rur polietylenowych winno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wykonane zgodnie z wcze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niej opracowan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 r</w:t>
      </w:r>
      <w:r w:rsidR="00481E88">
        <w:rPr>
          <w:rFonts w:ascii="Arial" w:hAnsi="Arial" w:cs="Arial"/>
          <w:sz w:val="23"/>
          <w:szCs w:val="23"/>
        </w:rPr>
        <w:t>odzaj zgrzewania dla t</w:t>
      </w:r>
      <w:r w:rsidRPr="009E0C15">
        <w:rPr>
          <w:rFonts w:ascii="Arial" w:hAnsi="Arial" w:cs="Arial"/>
          <w:sz w:val="23"/>
          <w:szCs w:val="23"/>
        </w:rPr>
        <w:t>ego obiektu kart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technologiczn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rur z PE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zatwierdzon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przez producenta rur.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Monta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powinien odbywa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temperaturach od 5</w:t>
      </w:r>
      <w:r w:rsidRPr="009E0C15">
        <w:rPr>
          <w:rFonts w:ascii="Arial" w:hAnsi="Arial" w:cs="Arial"/>
          <w:sz w:val="16"/>
          <w:szCs w:val="16"/>
        </w:rPr>
        <w:t xml:space="preserve">o </w:t>
      </w:r>
      <w:r w:rsidRPr="009E0C15">
        <w:rPr>
          <w:rFonts w:ascii="Arial" w:hAnsi="Arial" w:cs="Arial"/>
          <w:sz w:val="23"/>
          <w:szCs w:val="23"/>
        </w:rPr>
        <w:t>do 30</w:t>
      </w:r>
      <w:r w:rsidRPr="009E0C15">
        <w:rPr>
          <w:rFonts w:ascii="Arial" w:hAnsi="Arial" w:cs="Arial"/>
          <w:sz w:val="16"/>
          <w:szCs w:val="16"/>
        </w:rPr>
        <w:t>o</w:t>
      </w:r>
      <w:r w:rsidRPr="009E0C15">
        <w:rPr>
          <w:rFonts w:ascii="Arial" w:hAnsi="Arial" w:cs="Arial"/>
          <w:sz w:val="23"/>
          <w:szCs w:val="23"/>
        </w:rPr>
        <w:t>C.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Nad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giem tam gdzie wykonany on jest w wykopie otwartym w odległo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min.40 cm</w:t>
      </w:r>
      <w:r w:rsidR="009E0C15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ta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m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ostrzegawcz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niebiesk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31007F">
        <w:rPr>
          <w:rFonts w:ascii="Arial" w:eastAsia="TimesNewRoman" w:hAnsi="Arial" w:cs="Arial"/>
          <w:sz w:val="23"/>
          <w:szCs w:val="23"/>
        </w:rPr>
        <w:t xml:space="preserve"> z wkładką magnetyczną </w:t>
      </w:r>
      <w:r w:rsidRPr="009E0C15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 szeroko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 xml:space="preserve">ci min 200 </w:t>
      </w:r>
      <w:proofErr w:type="spellStart"/>
      <w:r w:rsidRPr="009E0C15">
        <w:rPr>
          <w:rFonts w:ascii="Arial" w:hAnsi="Arial" w:cs="Arial"/>
          <w:sz w:val="23"/>
          <w:szCs w:val="23"/>
        </w:rPr>
        <w:t>mm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Oznakowanie trasy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przy pomocy tabliczek informacyjnych.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 wykonania odgał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zienia słu</w:t>
      </w:r>
      <w:r w:rsidRPr="009E0C15">
        <w:rPr>
          <w:rFonts w:ascii="Arial" w:eastAsia="TimesNewRoman" w:hAnsi="Arial" w:cs="Arial"/>
          <w:sz w:val="23"/>
          <w:szCs w:val="23"/>
        </w:rPr>
        <w:t xml:space="preserve">żą </w:t>
      </w:r>
      <w:r w:rsidRPr="009E0C15">
        <w:rPr>
          <w:rFonts w:ascii="Arial" w:hAnsi="Arial" w:cs="Arial"/>
          <w:sz w:val="23"/>
          <w:szCs w:val="23"/>
        </w:rPr>
        <w:t>odpowiednie kształtki, które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posiada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taki sam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współczynnik MFI jak rury PE.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Kształtki polietylenowe 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czone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 rurami PE poprzez zgrzewania doczołowe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oraz elektrooporowe. Wszystkie poł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czenia kołnierzowe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 pomoc</w:t>
      </w:r>
      <w:r w:rsidRPr="009E0C15">
        <w:rPr>
          <w:rFonts w:ascii="Arial" w:eastAsia="TimesNewRoman" w:hAnsi="Arial" w:cs="Arial"/>
          <w:sz w:val="23"/>
          <w:szCs w:val="23"/>
        </w:rPr>
        <w:t>ą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rub ze stali nierdzewnej.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 w wykopie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układa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lu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no ze spadkiem zgodnie z profilem podłu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nym.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Opuszczenie i układanie przewodu na dnie wykopu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odbywa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dopiero po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wyrównaniu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a. W miar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montowa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przewód na powierzchni terenu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pnie opuszcza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go do wykopu.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Przy opuszczaniu przewodu na dno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zwróci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uwag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na to aby nie przekroczy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31007F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dopuszczalnego ugi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cia przewodu.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Armatur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oraz kształtki odgał</w:t>
      </w:r>
      <w:r w:rsidRPr="009E0C15">
        <w:rPr>
          <w:rFonts w:ascii="Arial" w:eastAsia="TimesNewRoman" w:hAnsi="Arial" w:cs="Arial"/>
          <w:sz w:val="23"/>
          <w:szCs w:val="23"/>
        </w:rPr>
        <w:t>ęź</w:t>
      </w:r>
      <w:r w:rsidRPr="009E0C15">
        <w:rPr>
          <w:rFonts w:ascii="Arial" w:hAnsi="Arial" w:cs="Arial"/>
          <w:sz w:val="23"/>
          <w:szCs w:val="23"/>
        </w:rPr>
        <w:t>ne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montowa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zgodnie z technologi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poszczególnych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złów. Wokół skrzynki ulicznej dla zasuwy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opask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betonow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 wymiarach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="00042512">
        <w:rPr>
          <w:rFonts w:ascii="Arial" w:hAnsi="Arial" w:cs="Arial"/>
          <w:sz w:val="23"/>
          <w:szCs w:val="23"/>
        </w:rPr>
        <w:t>300x3</w:t>
      </w:r>
      <w:r w:rsidRPr="009E0C15">
        <w:rPr>
          <w:rFonts w:ascii="Arial" w:hAnsi="Arial" w:cs="Arial"/>
          <w:sz w:val="23"/>
          <w:szCs w:val="23"/>
        </w:rPr>
        <w:t xml:space="preserve">00x150 </w:t>
      </w:r>
      <w:proofErr w:type="spellStart"/>
      <w:r w:rsidRPr="009E0C15">
        <w:rPr>
          <w:rFonts w:ascii="Arial" w:hAnsi="Arial" w:cs="Arial"/>
          <w:sz w:val="23"/>
          <w:szCs w:val="23"/>
        </w:rPr>
        <w:t>mm</w:t>
      </w:r>
      <w:proofErr w:type="spellEnd"/>
      <w:r w:rsidRPr="009E0C15">
        <w:rPr>
          <w:rFonts w:ascii="Arial" w:hAnsi="Arial" w:cs="Arial"/>
          <w:sz w:val="23"/>
          <w:szCs w:val="23"/>
        </w:rPr>
        <w:t>. Zasuw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umiejscowi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na płycie betonowej z betonu C12/15 o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takich samych wymiarach.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Cało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prac 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owych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wykona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zgodnie z „Warunkami technicznymi wykonania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i odbioru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 xml:space="preserve">gowych” zeszyt 3 COBRIT </w:t>
      </w:r>
      <w:proofErr w:type="spellStart"/>
      <w:r w:rsidRPr="009E0C15">
        <w:rPr>
          <w:rFonts w:ascii="Arial" w:hAnsi="Arial" w:cs="Arial"/>
          <w:sz w:val="23"/>
          <w:szCs w:val="23"/>
        </w:rPr>
        <w:t>Instal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5.1.6. Montaż rurociągów.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PE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montowane przy temperaturze otoczenia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w zakresie od 0 </w:t>
      </w:r>
      <w:proofErr w:type="spellStart"/>
      <w:r w:rsidRPr="009E0C15">
        <w:rPr>
          <w:rFonts w:ascii="Arial" w:hAnsi="Arial" w:cs="Arial"/>
          <w:sz w:val="16"/>
          <w:szCs w:val="16"/>
        </w:rPr>
        <w:t>o</w:t>
      </w:r>
      <w:r w:rsidRPr="009E0C15">
        <w:rPr>
          <w:rFonts w:ascii="Arial" w:hAnsi="Arial" w:cs="Arial"/>
          <w:sz w:val="23"/>
          <w:szCs w:val="23"/>
        </w:rPr>
        <w:t>C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do +30 </w:t>
      </w:r>
      <w:proofErr w:type="spellStart"/>
      <w:r w:rsidRPr="009E0C15">
        <w:rPr>
          <w:rFonts w:ascii="Arial" w:hAnsi="Arial" w:cs="Arial"/>
          <w:sz w:val="16"/>
          <w:szCs w:val="16"/>
        </w:rPr>
        <w:t>o</w:t>
      </w:r>
      <w:r w:rsidRPr="009E0C15">
        <w:rPr>
          <w:rFonts w:ascii="Arial" w:hAnsi="Arial" w:cs="Arial"/>
          <w:sz w:val="23"/>
          <w:szCs w:val="23"/>
        </w:rPr>
        <w:t>C</w:t>
      </w:r>
      <w:proofErr w:type="spellEnd"/>
      <w:r w:rsidRPr="009E0C15">
        <w:rPr>
          <w:rFonts w:ascii="Arial" w:hAnsi="Arial" w:cs="Arial"/>
          <w:sz w:val="23"/>
          <w:szCs w:val="23"/>
        </w:rPr>
        <w:t>, jednak uwzgl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dniaj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 elastyczno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tego materiału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niskich temperaturach, zaleca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dokonywanie poł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przy temperaturze nie ni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szej ni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="00CF0BF6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+5 </w:t>
      </w:r>
      <w:proofErr w:type="spellStart"/>
      <w:r w:rsidRPr="009E0C15">
        <w:rPr>
          <w:rFonts w:ascii="Arial" w:hAnsi="Arial" w:cs="Arial"/>
          <w:sz w:val="16"/>
          <w:szCs w:val="16"/>
        </w:rPr>
        <w:t>o</w:t>
      </w:r>
      <w:r w:rsidRPr="009E0C15">
        <w:rPr>
          <w:rFonts w:ascii="Arial" w:hAnsi="Arial" w:cs="Arial"/>
          <w:sz w:val="23"/>
          <w:szCs w:val="23"/>
        </w:rPr>
        <w:t>C</w:t>
      </w:r>
      <w:proofErr w:type="spellEnd"/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Rury polietylenowe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</w:t>
      </w:r>
      <w:r w:rsidR="00481E88">
        <w:rPr>
          <w:rFonts w:ascii="Arial" w:hAnsi="Arial" w:cs="Arial"/>
          <w:sz w:val="23"/>
          <w:szCs w:val="23"/>
        </w:rPr>
        <w:t>one przez zgrzewanie</w:t>
      </w:r>
      <w:r w:rsidRPr="009E0C15">
        <w:rPr>
          <w:rFonts w:ascii="Arial" w:hAnsi="Arial" w:cs="Arial"/>
          <w:sz w:val="23"/>
          <w:szCs w:val="23"/>
        </w:rPr>
        <w:t xml:space="preserve"> elektrooporowe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5.1.7. Badanie szczelności sieci wodociągowej.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 po wykonaniu musz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poddane próbie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nienia próbnego przyj</w:t>
      </w:r>
      <w:r w:rsidRPr="009E0C15">
        <w:rPr>
          <w:rFonts w:ascii="Arial" w:eastAsia="TimesNewRoman" w:hAnsi="Arial" w:cs="Arial"/>
          <w:sz w:val="23"/>
          <w:szCs w:val="23"/>
        </w:rPr>
        <w:t xml:space="preserve">ąć </w:t>
      </w:r>
      <w:r w:rsidRPr="009E0C15">
        <w:rPr>
          <w:rFonts w:ascii="Arial" w:hAnsi="Arial" w:cs="Arial"/>
          <w:sz w:val="23"/>
          <w:szCs w:val="23"/>
        </w:rPr>
        <w:t xml:space="preserve">p= 1,0 </w:t>
      </w:r>
      <w:proofErr w:type="spellStart"/>
      <w:r w:rsidRPr="009E0C15">
        <w:rPr>
          <w:rFonts w:ascii="Arial" w:hAnsi="Arial" w:cs="Arial"/>
          <w:sz w:val="23"/>
          <w:szCs w:val="23"/>
        </w:rPr>
        <w:t>MPa</w:t>
      </w:r>
      <w:proofErr w:type="spellEnd"/>
      <w:r w:rsidRPr="009E0C15">
        <w:rPr>
          <w:rFonts w:ascii="Arial" w:hAnsi="Arial" w:cs="Arial"/>
          <w:sz w:val="23"/>
          <w:szCs w:val="23"/>
        </w:rPr>
        <w:t xml:space="preserve"> w 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 24 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5.2. Warunki szczegółowe.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5.2.1. Sieć wodociągowa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Projektuje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 z rur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nieniowych polietylenowych typu PE 100 PN10 szereg SDR 17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 xml:space="preserve">wg PN-EN 12201 o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="00481E88">
        <w:rPr>
          <w:rFonts w:ascii="Arial" w:hAnsi="Arial" w:cs="Arial"/>
          <w:sz w:val="23"/>
          <w:szCs w:val="23"/>
        </w:rPr>
        <w:t>rednicy DE 110 x 6,6</w:t>
      </w:r>
      <w:r w:rsidRPr="009E0C15">
        <w:rPr>
          <w:rFonts w:ascii="Arial" w:hAnsi="Arial" w:cs="Arial"/>
          <w:sz w:val="23"/>
          <w:szCs w:val="23"/>
        </w:rPr>
        <w:t xml:space="preserve"> mm oraz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="00481E88">
        <w:rPr>
          <w:rFonts w:ascii="Arial" w:hAnsi="Arial" w:cs="Arial"/>
          <w:sz w:val="23"/>
          <w:szCs w:val="23"/>
        </w:rPr>
        <w:t>ci l=2</w:t>
      </w:r>
      <w:r w:rsidRPr="009E0C15">
        <w:rPr>
          <w:rFonts w:ascii="Arial" w:hAnsi="Arial" w:cs="Arial"/>
          <w:sz w:val="23"/>
          <w:szCs w:val="23"/>
        </w:rPr>
        <w:t>3</w:t>
      </w:r>
      <w:r w:rsidR="00481E88">
        <w:rPr>
          <w:rFonts w:ascii="Arial" w:hAnsi="Arial" w:cs="Arial"/>
          <w:sz w:val="23"/>
          <w:szCs w:val="23"/>
        </w:rPr>
        <w:t>9</w:t>
      </w:r>
      <w:r w:rsidRPr="009E0C15">
        <w:rPr>
          <w:rFonts w:ascii="Arial" w:hAnsi="Arial" w:cs="Arial"/>
          <w:sz w:val="23"/>
          <w:szCs w:val="23"/>
        </w:rPr>
        <w:t>,</w:t>
      </w:r>
      <w:r w:rsidR="00481E88">
        <w:rPr>
          <w:rFonts w:ascii="Arial" w:hAnsi="Arial" w:cs="Arial"/>
          <w:sz w:val="23"/>
          <w:szCs w:val="23"/>
        </w:rPr>
        <w:t>4</w:t>
      </w:r>
      <w:r w:rsidRPr="009E0C15">
        <w:rPr>
          <w:rFonts w:ascii="Arial" w:hAnsi="Arial" w:cs="Arial"/>
          <w:sz w:val="23"/>
          <w:szCs w:val="23"/>
        </w:rPr>
        <w:t>0m.</w:t>
      </w:r>
    </w:p>
    <w:p w:rsidR="00572176" w:rsidRPr="009E0C15" w:rsidRDefault="00481E88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miejscu</w:t>
      </w:r>
      <w:r w:rsidR="00572176" w:rsidRPr="009E0C15">
        <w:rPr>
          <w:rFonts w:ascii="Arial" w:hAnsi="Arial" w:cs="Arial"/>
          <w:sz w:val="23"/>
          <w:szCs w:val="23"/>
        </w:rPr>
        <w:t xml:space="preserve"> wł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czenia projektowanego 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gu do istniej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cej sieci 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gowej</w:t>
      </w:r>
      <w:r>
        <w:rPr>
          <w:rFonts w:ascii="Arial" w:hAnsi="Arial" w:cs="Arial"/>
          <w:sz w:val="23"/>
          <w:szCs w:val="23"/>
        </w:rPr>
        <w:t xml:space="preserve"> DE 280 PVC w ul. Wschodniej</w:t>
      </w:r>
      <w:r w:rsidR="00572176" w:rsidRPr="009E0C15">
        <w:rPr>
          <w:rFonts w:ascii="Arial" w:hAnsi="Arial" w:cs="Arial"/>
          <w:sz w:val="23"/>
          <w:szCs w:val="23"/>
        </w:rPr>
        <w:t xml:space="preserve"> 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zamontowa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zasuw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równoprzelotow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kołnierzow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 xml:space="preserve">ø 100 </w:t>
      </w:r>
      <w:proofErr w:type="spellStart"/>
      <w:r w:rsidR="00572176" w:rsidRPr="009E0C15">
        <w:rPr>
          <w:rFonts w:ascii="Arial" w:hAnsi="Arial" w:cs="Arial"/>
          <w:sz w:val="23"/>
          <w:szCs w:val="23"/>
        </w:rPr>
        <w:t>mm</w:t>
      </w:r>
      <w:proofErr w:type="spellEnd"/>
      <w:r w:rsidR="00572176" w:rsidRPr="009E0C1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Zasuw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zaopatrzy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w obudow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teleskopow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do zasuw oraz skrzynk</w:t>
      </w:r>
      <w:r w:rsidR="00572176" w:rsidRPr="009E0C15">
        <w:rPr>
          <w:rFonts w:ascii="Arial" w:eastAsia="TimesNewRoman" w:hAnsi="Arial" w:cs="Arial"/>
          <w:sz w:val="23"/>
          <w:szCs w:val="23"/>
        </w:rPr>
        <w:t>ę ż</w:t>
      </w:r>
      <w:r w:rsidR="00572176" w:rsidRPr="009E0C15">
        <w:rPr>
          <w:rFonts w:ascii="Arial" w:hAnsi="Arial" w:cs="Arial"/>
          <w:sz w:val="23"/>
          <w:szCs w:val="23"/>
        </w:rPr>
        <w:t>eliwn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do zasuw.</w:t>
      </w:r>
      <w:r w:rsidR="00DA5EDE">
        <w:rPr>
          <w:rFonts w:ascii="Arial" w:hAnsi="Arial" w:cs="Arial"/>
          <w:sz w:val="23"/>
          <w:szCs w:val="23"/>
        </w:rPr>
        <w:t xml:space="preserve"> Włączenie do czynnej sieci wodociągowej wykonuje Zakład Wodociągów </w:t>
      </w:r>
      <w:r w:rsidR="00DA5EDE" w:rsidRPr="00DA5EDE">
        <w:rPr>
          <w:rFonts w:ascii="Arial" w:hAnsi="Arial" w:cs="Arial"/>
          <w:b/>
          <w:sz w:val="23"/>
          <w:szCs w:val="23"/>
        </w:rPr>
        <w:t>Wodociągi Zachodniopomorskie Spółka z o.o. w Goleniowie</w:t>
      </w:r>
      <w:r w:rsidR="00DA5ED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Na 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 w:rsidR="00572176" w:rsidRPr="009E0C15">
        <w:rPr>
          <w:rFonts w:ascii="Arial" w:hAnsi="Arial" w:cs="Arial"/>
          <w:sz w:val="23"/>
          <w:szCs w:val="23"/>
        </w:rPr>
        <w:t>gu na odej</w:t>
      </w:r>
      <w:r w:rsidR="00572176" w:rsidRPr="009E0C15">
        <w:rPr>
          <w:rFonts w:ascii="Arial" w:eastAsia="TimesNewRoman" w:hAnsi="Arial" w:cs="Arial"/>
          <w:sz w:val="23"/>
          <w:szCs w:val="23"/>
        </w:rPr>
        <w:t>ś</w:t>
      </w:r>
      <w:r w:rsidR="00572176" w:rsidRPr="009E0C15">
        <w:rPr>
          <w:rFonts w:ascii="Arial" w:hAnsi="Arial" w:cs="Arial"/>
          <w:sz w:val="23"/>
          <w:szCs w:val="23"/>
        </w:rPr>
        <w:t>ciu od w</w:t>
      </w:r>
      <w:r w:rsidR="00572176" w:rsidRPr="009E0C15">
        <w:rPr>
          <w:rFonts w:ascii="Arial" w:eastAsia="TimesNewRoman" w:hAnsi="Arial" w:cs="Arial"/>
          <w:sz w:val="23"/>
          <w:szCs w:val="23"/>
        </w:rPr>
        <w:t>ę</w:t>
      </w:r>
      <w:r>
        <w:rPr>
          <w:rFonts w:ascii="Arial" w:hAnsi="Arial" w:cs="Arial"/>
          <w:sz w:val="23"/>
          <w:szCs w:val="23"/>
        </w:rPr>
        <w:t>zła nr W2</w:t>
      </w:r>
      <w:r w:rsidR="00572176" w:rsidRPr="009E0C15">
        <w:rPr>
          <w:rFonts w:ascii="Arial" w:hAnsi="Arial" w:cs="Arial"/>
          <w:sz w:val="23"/>
          <w:szCs w:val="23"/>
        </w:rPr>
        <w:t xml:space="preserve"> 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zamontowa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hydrant przeciwpo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arowy</w:t>
      </w:r>
      <w:r w:rsidR="00CF0B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nadziemny </w:t>
      </w:r>
      <w:r w:rsidR="00572176" w:rsidRPr="009E0C15"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eastAsia="TimesNewRoman" w:hAnsi="Arial" w:cs="Arial"/>
          <w:sz w:val="23"/>
          <w:szCs w:val="23"/>
        </w:rPr>
        <w:t>Φ</w:t>
      </w:r>
      <w:r w:rsidR="00572176" w:rsidRPr="009E0C15">
        <w:rPr>
          <w:rFonts w:ascii="Arial" w:hAnsi="Arial" w:cs="Arial"/>
          <w:sz w:val="23"/>
          <w:szCs w:val="23"/>
        </w:rPr>
        <w:t>80mm. Hydrant 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wykona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na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odgał</w:t>
      </w:r>
      <w:r w:rsidR="00572176" w:rsidRPr="009E0C15">
        <w:rPr>
          <w:rFonts w:ascii="Arial" w:eastAsia="TimesNewRoman" w:hAnsi="Arial" w:cs="Arial"/>
          <w:sz w:val="23"/>
          <w:szCs w:val="23"/>
        </w:rPr>
        <w:t>ę</w:t>
      </w:r>
      <w:r w:rsidR="00572176" w:rsidRPr="009E0C15">
        <w:rPr>
          <w:rFonts w:ascii="Arial" w:hAnsi="Arial" w:cs="Arial"/>
          <w:sz w:val="23"/>
          <w:szCs w:val="23"/>
        </w:rPr>
        <w:t xml:space="preserve">zieniu o </w:t>
      </w:r>
      <w:r w:rsidR="00572176" w:rsidRPr="009E0C15">
        <w:rPr>
          <w:rFonts w:ascii="Arial" w:eastAsia="TimesNewRoman" w:hAnsi="Arial" w:cs="Arial"/>
          <w:sz w:val="23"/>
          <w:szCs w:val="23"/>
        </w:rPr>
        <w:t>ś</w:t>
      </w:r>
      <w:r w:rsidR="00572176" w:rsidRPr="009E0C15">
        <w:rPr>
          <w:rFonts w:ascii="Arial" w:hAnsi="Arial" w:cs="Arial"/>
          <w:sz w:val="23"/>
          <w:szCs w:val="23"/>
        </w:rPr>
        <w:t xml:space="preserve">rednicy ø 80 </w:t>
      </w:r>
      <w:proofErr w:type="spellStart"/>
      <w:r w:rsidR="00572176" w:rsidRPr="009E0C15">
        <w:rPr>
          <w:rFonts w:ascii="Arial" w:hAnsi="Arial" w:cs="Arial"/>
          <w:sz w:val="23"/>
          <w:szCs w:val="23"/>
        </w:rPr>
        <w:t>mm</w:t>
      </w:r>
      <w:proofErr w:type="spellEnd"/>
      <w:r w:rsidR="00572176" w:rsidRPr="009E0C1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Na odgał</w:t>
      </w:r>
      <w:r w:rsidR="00572176" w:rsidRPr="009E0C15">
        <w:rPr>
          <w:rFonts w:ascii="Arial" w:eastAsia="TimesNewRoman" w:hAnsi="Arial" w:cs="Arial"/>
          <w:sz w:val="23"/>
          <w:szCs w:val="23"/>
        </w:rPr>
        <w:t>ę</w:t>
      </w:r>
      <w:r w:rsidR="00572176" w:rsidRPr="009E0C15">
        <w:rPr>
          <w:rFonts w:ascii="Arial" w:hAnsi="Arial" w:cs="Arial"/>
          <w:sz w:val="23"/>
          <w:szCs w:val="23"/>
        </w:rPr>
        <w:t>zieniu zamontowa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zasuw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kołnierzow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równoprzelotow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ø 80 mm. Zasuwy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zaopatrzy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w obudow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="00572176" w:rsidRPr="009E0C15">
        <w:rPr>
          <w:rFonts w:ascii="Arial" w:hAnsi="Arial" w:cs="Arial"/>
          <w:sz w:val="23"/>
          <w:szCs w:val="23"/>
        </w:rPr>
        <w:t>do zasuw oraz skrzynk</w:t>
      </w:r>
      <w:r w:rsidR="00572176" w:rsidRPr="009E0C15">
        <w:rPr>
          <w:rFonts w:ascii="Arial" w:eastAsia="TimesNewRoman" w:hAnsi="Arial" w:cs="Arial"/>
          <w:sz w:val="23"/>
          <w:szCs w:val="23"/>
        </w:rPr>
        <w:t>ę ż</w:t>
      </w:r>
      <w:r w:rsidR="00572176" w:rsidRPr="009E0C15">
        <w:rPr>
          <w:rFonts w:ascii="Arial" w:hAnsi="Arial" w:cs="Arial"/>
          <w:sz w:val="23"/>
          <w:szCs w:val="23"/>
        </w:rPr>
        <w:t>eliwn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="00572176" w:rsidRPr="009E0C15">
        <w:rPr>
          <w:rFonts w:ascii="Arial" w:hAnsi="Arial" w:cs="Arial"/>
          <w:sz w:val="23"/>
          <w:szCs w:val="23"/>
        </w:rPr>
        <w:t>do zasuw.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Nale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y stosowa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zasuwy równoprzelotowe kołnierzowe z mi</w:t>
      </w:r>
      <w:r w:rsidR="00572176" w:rsidRPr="009E0C15">
        <w:rPr>
          <w:rFonts w:ascii="Arial" w:eastAsia="TimesNewRoman" w:hAnsi="Arial" w:cs="Arial"/>
          <w:sz w:val="23"/>
          <w:szCs w:val="23"/>
        </w:rPr>
        <w:t>ę</w:t>
      </w:r>
      <w:r w:rsidR="00572176" w:rsidRPr="009E0C15">
        <w:rPr>
          <w:rFonts w:ascii="Arial" w:hAnsi="Arial" w:cs="Arial"/>
          <w:sz w:val="23"/>
          <w:szCs w:val="23"/>
        </w:rPr>
        <w:t>kkim uszczelnieniem klina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 xml:space="preserve">wykonane z </w:t>
      </w:r>
      <w:r w:rsidR="00572176" w:rsidRPr="009E0C15">
        <w:rPr>
          <w:rFonts w:ascii="Arial" w:eastAsia="TimesNewRoman" w:hAnsi="Arial" w:cs="Arial"/>
          <w:sz w:val="23"/>
          <w:szCs w:val="23"/>
        </w:rPr>
        <w:t>ż</w:t>
      </w:r>
      <w:r w:rsidR="00572176" w:rsidRPr="009E0C15">
        <w:rPr>
          <w:rFonts w:ascii="Arial" w:hAnsi="Arial" w:cs="Arial"/>
          <w:sz w:val="23"/>
          <w:szCs w:val="23"/>
        </w:rPr>
        <w:t>eliwa sferoidalnego min. GGG 40 na ci</w:t>
      </w:r>
      <w:r w:rsidR="00572176" w:rsidRPr="009E0C15">
        <w:rPr>
          <w:rFonts w:ascii="Arial" w:eastAsia="TimesNewRoman" w:hAnsi="Arial" w:cs="Arial"/>
          <w:sz w:val="23"/>
          <w:szCs w:val="23"/>
        </w:rPr>
        <w:t>ś</w:t>
      </w:r>
      <w:r w:rsidR="00572176" w:rsidRPr="009E0C15">
        <w:rPr>
          <w:rFonts w:ascii="Arial" w:hAnsi="Arial" w:cs="Arial"/>
          <w:sz w:val="23"/>
          <w:szCs w:val="23"/>
        </w:rPr>
        <w:t xml:space="preserve">nienie min. PN 10 ( 1,0 </w:t>
      </w:r>
      <w:proofErr w:type="spellStart"/>
      <w:r w:rsidR="00572176" w:rsidRPr="009E0C15">
        <w:rPr>
          <w:rFonts w:ascii="Arial" w:hAnsi="Arial" w:cs="Arial"/>
          <w:sz w:val="23"/>
          <w:szCs w:val="23"/>
        </w:rPr>
        <w:t>MPa</w:t>
      </w:r>
      <w:proofErr w:type="spellEnd"/>
      <w:r w:rsidR="00572176" w:rsidRPr="009E0C15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z zastosowaniem sztywnej obudowy. Wrzeciono zasuw powinno by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wykonane ze stali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nierdzewnej, klin z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eliwa sferoidalnego ( z tego samego co korpus ) całkowicie pokryty powłok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="00CF0BF6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 gumy EPDM.</w:t>
      </w:r>
    </w:p>
    <w:p w:rsidR="00572176" w:rsidRDefault="00481E88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 wykonaniu </w:t>
      </w:r>
      <w:r w:rsidR="00572176" w:rsidRPr="009E0C15">
        <w:rPr>
          <w:rFonts w:ascii="Arial" w:hAnsi="Arial" w:cs="Arial"/>
          <w:sz w:val="23"/>
          <w:szCs w:val="23"/>
        </w:rPr>
        <w:t>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>
        <w:rPr>
          <w:rFonts w:ascii="Arial" w:hAnsi="Arial" w:cs="Arial"/>
          <w:sz w:val="23"/>
          <w:szCs w:val="23"/>
        </w:rPr>
        <w:t>gu wykonać badanie wydajności hydrantu i sporządzić protokół.</w:t>
      </w:r>
    </w:p>
    <w:p w:rsidR="00481E88" w:rsidRPr="009E0C15" w:rsidRDefault="00481E88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6.0. BEZPIECZEŃSTWO I HIGIENA PRACY.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Przy budowie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przestrzega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przepisów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higieny pracy zawartych w 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nych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dzeniach i przepisach.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Kierownik budowy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 jest do opracowania planu „bioz” i przedstawienia go do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zaakceptowania In</w:t>
      </w:r>
      <w:r w:rsidR="00481E88">
        <w:rPr>
          <w:rFonts w:ascii="Arial" w:eastAsia="TimesNewRoman" w:hAnsi="Arial" w:cs="Arial"/>
          <w:sz w:val="23"/>
          <w:szCs w:val="23"/>
        </w:rPr>
        <w:t>spekto</w:t>
      </w:r>
      <w:r w:rsidRPr="009E0C15">
        <w:rPr>
          <w:rFonts w:ascii="Arial" w:hAnsi="Arial" w:cs="Arial"/>
          <w:sz w:val="23"/>
          <w:szCs w:val="23"/>
        </w:rPr>
        <w:t>rowi.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7.0. KONTROLA JAKOŚCI.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7.1. Zasady ogólne.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kontroli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podano w STI-01.00 „Wymagania Ogólne” pkt. 6.0.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Kontrola 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wykonywanych robót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dzie dokonywana przez porównanie wykonanych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robót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Specyfikacjami Technicznymi oraz ich zgodno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warunkami technicznymi.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7.2. Kontrola wykonania.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Kontrola wykonania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polega na sprawdzeniu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budowy z projektem.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sprawdzi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wytyczenie osi przewodu,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odwadnianie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szalowanie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f) zabezpieczenie od obci</w:t>
      </w:r>
      <w:r w:rsidRPr="009E0C15">
        <w:rPr>
          <w:rFonts w:ascii="Arial" w:eastAsia="TimesNewRoman" w:hAnsi="Arial" w:cs="Arial"/>
          <w:sz w:val="23"/>
          <w:szCs w:val="23"/>
        </w:rPr>
        <w:t>ąż</w:t>
      </w:r>
      <w:r w:rsidRPr="009E0C15">
        <w:rPr>
          <w:rFonts w:ascii="Arial" w:hAnsi="Arial" w:cs="Arial"/>
          <w:sz w:val="23"/>
          <w:szCs w:val="23"/>
        </w:rPr>
        <w:t>e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ruchu kołowego,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g) odległo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od budowy s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siaduj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cej,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h) zabezpieczenie innych przewodów w wykopie,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i) rodzaj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j) rodzaj rur i kształtek,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k) składowanie rur i kształtek,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l) 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przewodu,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m)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obsypki przewodu,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n) zamontowan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armatur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o) wykonanie bloków oporowych,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</w:t>
      </w:r>
      <w:r w:rsidRPr="009E0C15">
        <w:rPr>
          <w:rFonts w:ascii="Arial" w:eastAsia="TimesNewRoman" w:hAnsi="Arial" w:cs="Arial"/>
          <w:sz w:val="23"/>
          <w:szCs w:val="23"/>
        </w:rPr>
        <w:t xml:space="preserve">ś </w:t>
      </w:r>
      <w:r w:rsidRPr="009E0C15">
        <w:rPr>
          <w:rFonts w:ascii="Arial" w:hAnsi="Arial" w:cs="Arial"/>
          <w:sz w:val="23"/>
          <w:szCs w:val="23"/>
        </w:rPr>
        <w:t>przewodu,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zgodna z wytyczeniem wykonanym przez geodet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dowi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zaniu do punktów stałych, potwierdzonych na szkicu geodezyjnym, przy spełnieniu</w:t>
      </w:r>
      <w:r w:rsidR="00CF0BF6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wła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ciwego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zgodna z 5.1.2. natomiast maksymalna szeroko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wykopu nie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powinna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szeroko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lonej w projekcie.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Wykop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zabezpieczony przed napływem wód gruntowych i opadowych.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Sposób obni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poziomu wód gruntowych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wykonany zgodnie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 Natomiast przed napływem wód opadowych powinien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zabezpiecza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odpowiednio wyprofilowany teren.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Szalowanie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 wykopu powinno zabezpieczy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jego stateczno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i szalowanie to powinno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80299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usuwane w miar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 zasypki wykopu.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obr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bie klina odłamu niezabezpieczonych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 wykopu niedopuszczalna jest komunikacja.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Je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li komunikacja odbywa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w obr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 xml:space="preserve">bie odłamu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 wykopu, konieczne jest zastosowanie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odpowiedniej obudowy wykopu.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Zabezpieczenie skrzy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owa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innych przewodów podziemnych z wykopem powinno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wykonane zgodnie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 Specyfikacjami Technicznymi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odpowiednimi przepisami.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Zabezpieczenie tych przewodów polega na ich podwieszeniu, ochronie przed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uszkodzeniami mechanicznymi w postaci obudowy oraz ochronie przed ich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ciem przez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pozostawienie szpar w oszalowaniu wykopu.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Rury, kształtki i armatura,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zabezpieczone i składowane na płaskim, równym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u. Rury i kształtki z tworzyw sztucznych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zabezpieczone przed działaniem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promieni słonecznych.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Wybrany rodzaj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 pod układane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la Dokumentacja Projektowa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.Przewód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 zgodnie z wytyczon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osi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 wyrównanym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wykopu i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zainwentaryzowany przez geodet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naturalnym przewód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zagł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biony na całej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co najmniej na ¼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swojego obwodu.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Na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naturalnym z podsypk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oraz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wzmocnionym, przewód powinien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 zgodnie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Obsypka przewodu powinna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przeprowadzona szczególnie starannie,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szczona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 lub mechanicznie, w zale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od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ustalonych w Dokumentacji Projektowej i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Specyfikacjach Technicznych.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Wykonanie 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armatury zgodnie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Projektow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Wysoko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zasypki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pnej, tj. warstwy gruntu, nad wierzchem rury, nie powinna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mniejsza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30cm.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szczanie zasypki wst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pnej powinno w zasadzie odbywa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r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cznie.</w:t>
      </w:r>
      <w:r w:rsidR="00DA5EDE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 zasypki głównej przewodu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odbywa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mechanicznie. Ustalony stopie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="00802998">
        <w:rPr>
          <w:rFonts w:ascii="Arial" w:eastAsia="TimesNewRoman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gruntu 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potwierdzony przez geologa.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8.0. OBMIARY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obmiarów robót podano w STI-01.00 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7.0.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Jednostki obmiarowe s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nast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puj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m: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razem z wykopem, umocnieniem,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em i warstw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zasypki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próbami, na podstawie pomiaru w terenie,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szt</w:t>
      </w:r>
      <w:proofErr w:type="spellEnd"/>
      <w:r w:rsidRPr="009E0C15">
        <w:rPr>
          <w:rFonts w:ascii="Arial" w:hAnsi="Arial" w:cs="Arial"/>
          <w:sz w:val="23"/>
          <w:szCs w:val="23"/>
        </w:rPr>
        <w:t>: armatura, rury ochronne, na podstawie pomiarów w terenie,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m</w:t>
      </w:r>
      <w:r w:rsidRPr="009E0C15">
        <w:rPr>
          <w:rFonts w:ascii="Arial" w:hAnsi="Arial" w:cs="Arial"/>
          <w:sz w:val="16"/>
          <w:szCs w:val="16"/>
        </w:rPr>
        <w:t>3</w:t>
      </w:r>
      <w:r w:rsidRPr="009E0C15">
        <w:rPr>
          <w:rFonts w:ascii="Arial" w:hAnsi="Arial" w:cs="Arial"/>
          <w:sz w:val="23"/>
          <w:szCs w:val="23"/>
        </w:rPr>
        <w:t>: bloki oporowe betonowe na podstawie pomiaru w terenie.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9.0. ODBIÓR ROBÓT.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odbioru robót podano w STI-01.00 „Wymagania Ogólne” pkt. 8.0.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 Rodzaje badań przy odbiorze.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9.1.1. Odbiór techniczny częściowy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Badania przy odbiorze technicznym polegaj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na: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zbadaniu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usytuowania i długo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przewodu z 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geodezyjn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 Dopuszczalne odchylenie w planie osi przewodu od osi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wytyczonej nie powinno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19"/>
          <w:szCs w:val="19"/>
        </w:rPr>
        <w:t></w:t>
      </w:r>
      <w:r w:rsidRPr="009E0C15">
        <w:rPr>
          <w:rFonts w:ascii="Arial" w:hAnsi="Arial" w:cs="Arial"/>
          <w:sz w:val="23"/>
          <w:szCs w:val="23"/>
        </w:rPr>
        <w:t>2cm. Dopuszczalne odchylenie rz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onego przewodu od przewidzianych w projekcie nie powinno przekracza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19"/>
          <w:szCs w:val="19"/>
        </w:rPr>
        <w:t></w:t>
      </w:r>
      <w:r w:rsidRPr="009E0C15">
        <w:rPr>
          <w:rFonts w:ascii="Arial" w:hAnsi="Arial" w:cs="Arial"/>
          <w:sz w:val="23"/>
          <w:szCs w:val="23"/>
        </w:rPr>
        <w:t>1cm,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zbadaniu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 naturalnego przez sprawdzenie nienaruszania gruntu.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 przypadku naruszenia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 naturalnego, sposób jego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powinien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uzgodniony z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ynierem lub projektantem,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zbadaniu materiału ziemnego u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ytego do podsypki i osypki przewodu, który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powinien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 xml:space="preserve">drobny 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rednioziarnisty, bez grud i kamieni. Materiał ten powinien by</w:t>
      </w:r>
      <w:r w:rsidRPr="009E0C15">
        <w:rPr>
          <w:rFonts w:ascii="Arial" w:eastAsia="TimesNewRoman" w:hAnsi="Arial" w:cs="Arial"/>
          <w:sz w:val="23"/>
          <w:szCs w:val="23"/>
        </w:rPr>
        <w:t>ć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szczony,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zbadaniu 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przewodu. Badanie 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przeprowadzi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zgodnie z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PN-B-10725.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Szczelno</w:t>
      </w:r>
      <w:r w:rsidRPr="009E0C15">
        <w:rPr>
          <w:rFonts w:ascii="Arial" w:eastAsia="TimesNewRoman" w:hAnsi="Arial" w:cs="Arial"/>
          <w:sz w:val="23"/>
          <w:szCs w:val="23"/>
        </w:rPr>
        <w:t xml:space="preserve">ść </w:t>
      </w:r>
      <w:r w:rsidRPr="009E0C15">
        <w:rPr>
          <w:rFonts w:ascii="Arial" w:hAnsi="Arial" w:cs="Arial"/>
          <w:sz w:val="23"/>
          <w:szCs w:val="23"/>
        </w:rPr>
        <w:t>przewodów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gowych, powinna zapewni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utrzymanie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nienia próbnego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przez okres 30 minut podczas przeprowadzania próby hydraulicznej.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nienie próbne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powinno wynosi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1,5 ci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nienia roboczego, nie mniej ni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="008A3E4C">
        <w:rPr>
          <w:rFonts w:ascii="Arial" w:hAnsi="Arial" w:cs="Arial"/>
          <w:sz w:val="23"/>
          <w:szCs w:val="23"/>
        </w:rPr>
        <w:t>1,</w:t>
      </w:r>
      <w:r w:rsidRPr="009E0C15">
        <w:rPr>
          <w:rFonts w:ascii="Arial" w:hAnsi="Arial" w:cs="Arial"/>
          <w:sz w:val="23"/>
          <w:szCs w:val="23"/>
        </w:rPr>
        <w:t>0MPa</w:t>
      </w:r>
    </w:p>
    <w:p w:rsidR="008A3E4C" w:rsidRPr="009E0C15" w:rsidRDefault="008A3E4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(10</w:t>
      </w:r>
      <w:r w:rsidR="00572176" w:rsidRPr="009E0C15">
        <w:rPr>
          <w:rFonts w:ascii="Arial" w:hAnsi="Arial" w:cs="Arial"/>
          <w:sz w:val="23"/>
          <w:szCs w:val="23"/>
        </w:rPr>
        <w:t xml:space="preserve"> barów).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Wyniki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, powinny by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wpisane do dziennika budowy, który z protokołem próby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przewodu, 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geodezyjn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(dopuszcza si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szkicow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)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oraz certyfikatami i deklaracjami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 Polskimi Normami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 aprobatami technicznymi,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cymi rur, kształtek i armatury jest przedło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ony podczas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spisywania protokołu odbioru technicznego –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ciowego, który stanowi podstaw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do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decyzji o mo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liwo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zasypywania odebranego odcinka przewodu sieci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Wymagane jest te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dokonanie wpisu do dziennika budowy o wykonaniu odbioru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technicznego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Kierownik budowy jest zobowi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zany, zgodnie z art. 22 ustawy Prawo budowlane, przy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odbiorze technicznym –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ciowym przewodu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gowego, zgłosi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Inwestorowi do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odbioru roboty ulegaj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zakryciu, zapewni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dokonanie prób i sprawdzenie przewodu,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zapewni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geodezyjn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przewodu, przygotowa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dokumentacj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powykonawcz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9.1.2. Odbiór techniczny końcowy.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Badania przy odbiorze technicznym końcowym, polegają na: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zbadaniu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dokumentacji technicznej ze stanem faktycznym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 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geodezyjn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zbadaniu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protokołu odbioru wyników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gruntu zasypki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zbadaniu monta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u armatury,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zbadaniu protokołów prób 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przewodu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zbadaniu protokołów płukania i dezynfekcji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f) zbadaniu protokółu wydanego przez Sanepid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Wyniki badań powinny być wpisane do dziennika budowy, który z: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a) protokołami odbiorów technicznych cz</w:t>
      </w:r>
      <w:r w:rsidRPr="009E0C15">
        <w:rPr>
          <w:rFonts w:ascii="Arial" w:eastAsia="TimesNewRoman" w:hAnsi="Arial" w:cs="Arial"/>
          <w:sz w:val="23"/>
          <w:szCs w:val="23"/>
        </w:rPr>
        <w:t>ęś</w:t>
      </w:r>
      <w:r w:rsidRPr="009E0C15">
        <w:rPr>
          <w:rFonts w:ascii="Arial" w:hAnsi="Arial" w:cs="Arial"/>
          <w:sz w:val="23"/>
          <w:szCs w:val="23"/>
        </w:rPr>
        <w:t>ciowych przewodu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b) projektem ze zmianami wprowadzonymi podczas budowy,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c) wynikami stopnia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szczenia gruntu zasypki wykopu,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d) inwentaryzacj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geodezyjn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e) protokołem 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przewodu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f) protokółem z płukania i dezynfekcji przewodu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gowego,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g) protokółem badania wody wydanym przez Sanepid,</w:t>
      </w:r>
    </w:p>
    <w:p w:rsidR="00572176" w:rsidRPr="009E0C15" w:rsidRDefault="008A3E4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h) protokołem badania wydajności hydrantów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 przekaza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Inwestorowi wraz z wykonaniem sieci i przył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czy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Konieczne jest dokonanie wpisu do dziennika budowy o wykonaniu odbioru ko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cowego.</w:t>
      </w:r>
    </w:p>
    <w:p w:rsidR="00572176" w:rsidRPr="009E0C15" w:rsidRDefault="008A3E4C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Teren po budowie sieci</w:t>
      </w:r>
      <w:r w:rsidR="00572176" w:rsidRPr="009E0C15">
        <w:rPr>
          <w:rFonts w:ascii="Arial" w:hAnsi="Arial" w:cs="Arial"/>
          <w:sz w:val="23"/>
          <w:szCs w:val="23"/>
        </w:rPr>
        <w:t xml:space="preserve"> wodoci</w:t>
      </w:r>
      <w:r w:rsidR="00572176" w:rsidRPr="009E0C15">
        <w:rPr>
          <w:rFonts w:ascii="Arial" w:eastAsia="TimesNewRoman" w:hAnsi="Arial" w:cs="Arial"/>
          <w:sz w:val="23"/>
          <w:szCs w:val="23"/>
        </w:rPr>
        <w:t>ą</w:t>
      </w:r>
      <w:r>
        <w:rPr>
          <w:rFonts w:ascii="Arial" w:hAnsi="Arial" w:cs="Arial"/>
          <w:sz w:val="23"/>
          <w:szCs w:val="23"/>
        </w:rPr>
        <w:t>gowej</w:t>
      </w:r>
      <w:r w:rsidR="00572176" w:rsidRPr="009E0C15">
        <w:rPr>
          <w:rFonts w:ascii="Arial" w:hAnsi="Arial" w:cs="Arial"/>
          <w:sz w:val="23"/>
          <w:szCs w:val="23"/>
        </w:rPr>
        <w:t>, powinien by</w:t>
      </w:r>
      <w:r w:rsidR="00572176"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="00572176" w:rsidRPr="009E0C15">
        <w:rPr>
          <w:rFonts w:ascii="Arial" w:hAnsi="Arial" w:cs="Arial"/>
          <w:sz w:val="23"/>
          <w:szCs w:val="23"/>
        </w:rPr>
        <w:t>doprowadzony do pierwotnego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="00572176" w:rsidRPr="009E0C15">
        <w:rPr>
          <w:rFonts w:ascii="Arial" w:hAnsi="Arial" w:cs="Arial"/>
          <w:sz w:val="23"/>
          <w:szCs w:val="23"/>
        </w:rPr>
        <w:t>stanu.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Kierownik jest zobowiązany, zgodnie z art. 57 ust. 1 p. 2 ustawy Prawo budowlane, przy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odbiorze końcowym złożyć oświadczenia</w:t>
      </w:r>
      <w:r w:rsidRPr="009E0C15">
        <w:rPr>
          <w:rFonts w:ascii="Arial" w:hAnsi="Arial" w:cs="Arial"/>
          <w:sz w:val="23"/>
          <w:szCs w:val="23"/>
        </w:rPr>
        <w:t>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o wykonaniu sieci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gowej zgodnie z projektem i warunkami pozwolenia 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budow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o doprowadzeniu do nale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ytego stanu i 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dku terenu budowy,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– w razie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korzystania z ulic i s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siaduj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nieruchomo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10.0. PODSTAWA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10.1. Wymagania ogólne.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Ogólne zasady dotycz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podstawy 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podano w STI-01.00 „Wymagania Ogólne”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pkt. 9.0.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10.2. Płatności.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Płatno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b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d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przyjmowane zgodnie z pomiarami i ocen</w:t>
      </w:r>
      <w:r w:rsidRPr="009E0C15">
        <w:rPr>
          <w:rFonts w:ascii="Arial" w:eastAsia="TimesNewRoman" w:hAnsi="Arial" w:cs="Arial"/>
          <w:sz w:val="23"/>
          <w:szCs w:val="23"/>
        </w:rPr>
        <w:t xml:space="preserve">ą </w:t>
      </w:r>
      <w:r w:rsidRPr="009E0C15">
        <w:rPr>
          <w:rFonts w:ascii="Arial" w:hAnsi="Arial" w:cs="Arial"/>
          <w:sz w:val="23"/>
          <w:szCs w:val="23"/>
        </w:rPr>
        <w:t>jako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robót w oparciu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o pomiary i wyniki bada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laboratoryjnych.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Cena za wykonane roboty obejmuje: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roboty geodezyjne, przygotowawcze, wyznaczanie trasy,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 xml:space="preserve">wykonanie wykopów razem z umocnieniem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cian,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zakup materiałów,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transport materiałów na miejsce wbudowania,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przygotowanie podło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a, podsypki z piasku, z zag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szczeniem,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usuni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cie ewentualnych kolizji,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układanie i monta</w:t>
      </w:r>
      <w:r w:rsidRPr="009E0C15">
        <w:rPr>
          <w:rFonts w:ascii="Arial" w:eastAsia="TimesNewRoman" w:hAnsi="Arial" w:cs="Arial"/>
          <w:sz w:val="23"/>
          <w:szCs w:val="23"/>
        </w:rPr>
        <w:t xml:space="preserve">ż </w:t>
      </w:r>
      <w:r w:rsidRPr="009E0C15">
        <w:rPr>
          <w:rFonts w:ascii="Arial" w:hAnsi="Arial" w:cs="Arial"/>
          <w:sz w:val="23"/>
          <w:szCs w:val="23"/>
        </w:rPr>
        <w:t>rur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 i armatury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wykonanie bloków oporowych,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sprawdzanie szczelno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i wykonanie płukania, dezynfekcji i prób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bakteriologicznych,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oznaczenie trasy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gu,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</w:t>
      </w:r>
      <w:r w:rsidRPr="009E0C15">
        <w:rPr>
          <w:rFonts w:ascii="Arial" w:hAnsi="Arial" w:cs="Arial"/>
          <w:sz w:val="23"/>
          <w:szCs w:val="23"/>
        </w:rPr>
        <w:t>doprowadzenie placu budowy do stanu pierwotnego.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 w:rsidRPr="009E0C15">
        <w:rPr>
          <w:rFonts w:ascii="Arial" w:hAnsi="Arial" w:cs="Arial"/>
          <w:b/>
          <w:bCs/>
          <w:i/>
          <w:iCs/>
          <w:sz w:val="27"/>
          <w:szCs w:val="27"/>
        </w:rPr>
        <w:t>11.0. PRZEPISY ZWIĄZANE.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11.1. Normy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PN-EN 545:2000 Rury kształtki i 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enie z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eliwa sferoidalnego oraz ich zł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cza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do ruroci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gów wodnych – Wymagania i metody bada</w:t>
      </w:r>
      <w:r w:rsidRPr="009E0C15">
        <w:rPr>
          <w:rFonts w:ascii="Arial" w:eastAsia="TimesNewRoman" w:hAnsi="Arial" w:cs="Arial"/>
          <w:sz w:val="23"/>
          <w:szCs w:val="23"/>
        </w:rPr>
        <w:t>ń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 – EN 12201 Systemy przewodów z tworzyw sztucznych do przesyłania wody.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Polietylen (PE)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PN-87/B-01060 Sie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gowa zewn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trzna – Obiekty i elementy wyposa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enia –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Terminologia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PN-92/B-01706/Azl:1999 Instalacje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gowe – Wymagania w projektowaniu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PN-B-10725:1997 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gi – Przewody zewn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trzne – Wymagania i badania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PN-B-10736:1999 Roboty ziemne – Wykopy otwarte dla przewodów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 i kanalizacyjnych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PN –86/B-09700 Tablice orientacyjne do oznaczania uzbrojenia na przewodach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wodoci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gowych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Warunki techniczne wykonania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 w:rsidRPr="009E0C15">
        <w:rPr>
          <w:rFonts w:ascii="Arial" w:hAnsi="Arial" w:cs="Arial"/>
          <w:b/>
          <w:bCs/>
          <w:i/>
          <w:iCs/>
          <w:sz w:val="23"/>
          <w:szCs w:val="23"/>
        </w:rPr>
        <w:t>11.2. Inne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1. Ustawa z dnia 7 czerwca 2001r. o zbiorowym zaopatrzeniu w wod</w:t>
      </w:r>
      <w:r w:rsidRPr="009E0C15">
        <w:rPr>
          <w:rFonts w:ascii="Arial" w:eastAsia="TimesNewRoman" w:hAnsi="Arial" w:cs="Arial"/>
          <w:sz w:val="23"/>
          <w:szCs w:val="23"/>
        </w:rPr>
        <w:t xml:space="preserve">ę </w:t>
      </w:r>
      <w:r w:rsidRPr="009E0C15">
        <w:rPr>
          <w:rFonts w:ascii="Arial" w:hAnsi="Arial" w:cs="Arial"/>
          <w:sz w:val="23"/>
          <w:szCs w:val="23"/>
        </w:rPr>
        <w:t>i zbiorowym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 xml:space="preserve">odprowadzeniu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cieków (Dz.U. Nr 72/01 poz. 747)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2. Ustawa z dnia 7 lipca 1994 r. - Prawo budowlane (Dz.U.Nr 207 z 2003r.,, poz. 2016)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z pó</w:t>
      </w:r>
      <w:r w:rsidRPr="009E0C15">
        <w:rPr>
          <w:rFonts w:ascii="Arial" w:eastAsia="TimesNewRoman" w:hAnsi="Arial" w:cs="Arial"/>
          <w:sz w:val="23"/>
          <w:szCs w:val="23"/>
        </w:rPr>
        <w:t>ź</w:t>
      </w:r>
      <w:r w:rsidRPr="009E0C15">
        <w:rPr>
          <w:rFonts w:ascii="Arial" w:hAnsi="Arial" w:cs="Arial"/>
          <w:sz w:val="23"/>
          <w:szCs w:val="23"/>
        </w:rPr>
        <w:t>niejszymi zmianami.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3.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Transportu i Gospodarki Morskiej z dnia 2 marca 1999r.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sprawie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warunków technicznych jakim powinny 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drogi publiczne 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ich usytuowanie (Dz.U. Nr 43/99 poz. 430)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4.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Transportu i Gospodarki Morskiej z dnia 30 maja 200r.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sprawie warunków technicznych jakim powinny odpowiada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drogowe obiekty in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ynierskie</w:t>
      </w:r>
      <w:r w:rsidR="00802998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Pr="009E0C15">
        <w:rPr>
          <w:rFonts w:ascii="Arial" w:hAnsi="Arial" w:cs="Arial"/>
          <w:sz w:val="23"/>
          <w:szCs w:val="23"/>
        </w:rPr>
        <w:t>i ich usytuowanie (Dz.U. Nr 63/00 poz. 735)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5.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Rady Ministrów z dnia 24 stycznia 1986r. w sprawie wykonania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niektórych przepisów ustawy o drogach publicznych (Dz.U. Nr 6/86 poz. 33, Nr 48/86 poz.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239, Nr 136/95 poz. 670)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6.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Gospodarki Pracy i Polityki Socjalnej z dnia 26 wrze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nia 1997r.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sprawie ogólnych przepisów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 higieny pracy (Dz.U. Nr 129/97 poz. 844,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Nr 91/02 poz. 811)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7.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Infrastruktury z dnia 6 lutego 2003r. w sprawie 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higieny pracy podczas wykonywania robót budowlanych (Dz.U. Nr 47/03 poz. 401)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8.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Rozwoju Regionalnego i Budownictwa z dnia 2 kwietnia 2001r.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 sprawie geodezyjnej ewidencji sieci uzbrojenia terenu oraz zespołów uzgadniania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dokumentacji projektowej Dz.U. Nr 38/01 poz. 455)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9.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Infrastruktury z dnia 2 wrze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nia 2004r. w sprawie szczegółowego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zakresu i formy dokumentacji projektowej (Dz.U. Nr 202/04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poz. 2072)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10.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Spraw Wewn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trznych i Administracji z dnia 5 sierpnie 1998r. w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sprawie aprobat i kryteriów technicznych oraz jednostkowego stosowania wyrobów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budowlanych (Dz.U. Nr 107/98 poz. 649, Nr 8/02 poz. 71)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11.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Spraw Wewn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trznych i Administracji z dnia 31 lipca 1998r. w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sprawie systemów oceny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ci, wzoru deklaracji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oraz sposobu znakowania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wyrobów budowlanych dopuszczonych do obrotu i powszechnego stosowania w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budownictwie (Dz.U. Nr 113/98 poz. 728)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12.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Spraw Wewn</w:t>
      </w:r>
      <w:r w:rsidRPr="009E0C15">
        <w:rPr>
          <w:rFonts w:ascii="Arial" w:eastAsia="TimesNewRoman" w:hAnsi="Arial" w:cs="Arial"/>
          <w:sz w:val="23"/>
          <w:szCs w:val="23"/>
        </w:rPr>
        <w:t>ę</w:t>
      </w:r>
      <w:r w:rsidRPr="009E0C15">
        <w:rPr>
          <w:rFonts w:ascii="Arial" w:hAnsi="Arial" w:cs="Arial"/>
          <w:sz w:val="23"/>
          <w:szCs w:val="23"/>
        </w:rPr>
        <w:t>trznych i Administracji z dnia 24 lipca 1998r. w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sprawie okre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lenia wykazu wyrobów budowlanych nie maj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istotnego wpływu na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spełnianie wymaga</w:t>
      </w:r>
      <w:r w:rsidRPr="009E0C15">
        <w:rPr>
          <w:rFonts w:ascii="Arial" w:eastAsia="TimesNewRoman" w:hAnsi="Arial" w:cs="Arial"/>
          <w:sz w:val="23"/>
          <w:szCs w:val="23"/>
        </w:rPr>
        <w:t xml:space="preserve">ń </w:t>
      </w:r>
      <w:r w:rsidRPr="009E0C15">
        <w:rPr>
          <w:rFonts w:ascii="Arial" w:hAnsi="Arial" w:cs="Arial"/>
          <w:sz w:val="23"/>
          <w:szCs w:val="23"/>
        </w:rPr>
        <w:t>podstawowych oraz wyrobów wytwarzanych i stosowanych według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uznanych zasad sztuki budowlanej (Dz.U. Nr 99-98 poz. 673)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13.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Rady Ministrów z dnia 9 listopada 1999r. w sprawie wykazu wyrobów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wyprodukowanych w Polsce, a tak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 wyrobów importowanych do Polski po raz pierwszy,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mog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stwarza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zagro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albo słu</w:t>
      </w:r>
      <w:r w:rsidRPr="009E0C15">
        <w:rPr>
          <w:rFonts w:ascii="Arial" w:eastAsia="TimesNewRoman" w:hAnsi="Arial" w:cs="Arial"/>
          <w:sz w:val="23"/>
          <w:szCs w:val="23"/>
        </w:rPr>
        <w:t>żą</w:t>
      </w:r>
      <w:r w:rsidRPr="009E0C15">
        <w:rPr>
          <w:rFonts w:ascii="Arial" w:hAnsi="Arial" w:cs="Arial"/>
          <w:sz w:val="23"/>
          <w:szCs w:val="23"/>
        </w:rPr>
        <w:t>cych ochronie lub ratowaniu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ycia, zdrowia lub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rodowiska,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zkowi certyfikacji na znak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bezpiecze</w:t>
      </w:r>
      <w:r w:rsidRPr="009E0C15">
        <w:rPr>
          <w:rFonts w:ascii="Arial" w:eastAsia="TimesNewRoman" w:hAnsi="Arial" w:cs="Arial"/>
          <w:sz w:val="23"/>
          <w:szCs w:val="23"/>
        </w:rPr>
        <w:t>ń</w:t>
      </w:r>
      <w:r w:rsidRPr="009E0C15">
        <w:rPr>
          <w:rFonts w:ascii="Arial" w:hAnsi="Arial" w:cs="Arial"/>
          <w:sz w:val="23"/>
          <w:szCs w:val="23"/>
        </w:rPr>
        <w:t>stwa i oznaczenia tym znakiem oraz wyrobów podlegaj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obowi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zkowi</w:t>
      </w:r>
    </w:p>
    <w:p w:rsidR="00572176" w:rsidRPr="009E0C15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wystawienia przez producenta deklaracji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(Dz.U. 5/00 poz. 53)</w:t>
      </w:r>
    </w:p>
    <w:p w:rsidR="00572176" w:rsidRDefault="00572176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E0C15">
        <w:rPr>
          <w:rFonts w:ascii="Arial" w:hAnsi="Arial" w:cs="Arial"/>
          <w:sz w:val="23"/>
          <w:szCs w:val="23"/>
        </w:rPr>
        <w:t>14. Rozporz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dzenie Ministra Gospodarki z dnia 13 stycznia 2000r. w sprawie trybu wydawania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dokumentów dopuszczaj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cych do obrotu wyroby mog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stwarza</w:t>
      </w:r>
      <w:r w:rsidRPr="009E0C15">
        <w:rPr>
          <w:rFonts w:ascii="Arial" w:eastAsia="TimesNewRoman" w:hAnsi="Arial" w:cs="Arial"/>
          <w:sz w:val="23"/>
          <w:szCs w:val="23"/>
        </w:rPr>
        <w:t xml:space="preserve">ć </w:t>
      </w:r>
      <w:r w:rsidRPr="009E0C15">
        <w:rPr>
          <w:rFonts w:ascii="Arial" w:hAnsi="Arial" w:cs="Arial"/>
          <w:sz w:val="23"/>
          <w:szCs w:val="23"/>
        </w:rPr>
        <w:t>zagro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>enie albo które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słu</w:t>
      </w:r>
      <w:r w:rsidRPr="009E0C15">
        <w:rPr>
          <w:rFonts w:ascii="Arial" w:eastAsia="TimesNewRoman" w:hAnsi="Arial" w:cs="Arial"/>
          <w:sz w:val="23"/>
          <w:szCs w:val="23"/>
        </w:rPr>
        <w:t xml:space="preserve">żą </w:t>
      </w:r>
      <w:r w:rsidRPr="009E0C15">
        <w:rPr>
          <w:rFonts w:ascii="Arial" w:hAnsi="Arial" w:cs="Arial"/>
          <w:sz w:val="23"/>
          <w:szCs w:val="23"/>
        </w:rPr>
        <w:t xml:space="preserve">ochronie lub ratowaniu </w:t>
      </w:r>
      <w:r w:rsidRPr="009E0C15">
        <w:rPr>
          <w:rFonts w:ascii="Arial" w:eastAsia="TimesNewRoman" w:hAnsi="Arial" w:cs="Arial"/>
          <w:sz w:val="23"/>
          <w:szCs w:val="23"/>
        </w:rPr>
        <w:t>ż</w:t>
      </w:r>
      <w:r w:rsidRPr="009E0C15">
        <w:rPr>
          <w:rFonts w:ascii="Arial" w:hAnsi="Arial" w:cs="Arial"/>
          <w:sz w:val="23"/>
          <w:szCs w:val="23"/>
        </w:rPr>
        <w:t xml:space="preserve">ycia, zdrowia i 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rodowiska, wyprodukowane w Polsce lub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pochodz</w:t>
      </w:r>
      <w:r w:rsidRPr="009E0C15">
        <w:rPr>
          <w:rFonts w:ascii="Arial" w:eastAsia="TimesNewRoman" w:hAnsi="Arial" w:cs="Arial"/>
          <w:sz w:val="23"/>
          <w:szCs w:val="23"/>
        </w:rPr>
        <w:t>ą</w:t>
      </w:r>
      <w:r w:rsidRPr="009E0C15">
        <w:rPr>
          <w:rFonts w:ascii="Arial" w:hAnsi="Arial" w:cs="Arial"/>
          <w:sz w:val="23"/>
          <w:szCs w:val="23"/>
        </w:rPr>
        <w:t>ce z kraju, z którym Polska zawarła porozumienie w sprawie uznawania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certyfikatu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lub deklaracji zgodno</w:t>
      </w:r>
      <w:r w:rsidRPr="009E0C15">
        <w:rPr>
          <w:rFonts w:ascii="Arial" w:eastAsia="TimesNewRoman" w:hAnsi="Arial" w:cs="Arial"/>
          <w:sz w:val="23"/>
          <w:szCs w:val="23"/>
        </w:rPr>
        <w:t>ś</w:t>
      </w:r>
      <w:r w:rsidRPr="009E0C15">
        <w:rPr>
          <w:rFonts w:ascii="Arial" w:hAnsi="Arial" w:cs="Arial"/>
          <w:sz w:val="23"/>
          <w:szCs w:val="23"/>
        </w:rPr>
        <w:t>ci wystawianej przez producenta, oraz</w:t>
      </w:r>
      <w:r w:rsidR="00802998">
        <w:rPr>
          <w:rFonts w:ascii="Arial" w:hAnsi="Arial" w:cs="Arial"/>
          <w:sz w:val="23"/>
          <w:szCs w:val="23"/>
        </w:rPr>
        <w:t xml:space="preserve"> </w:t>
      </w:r>
      <w:r w:rsidRPr="009E0C15">
        <w:rPr>
          <w:rFonts w:ascii="Arial" w:hAnsi="Arial" w:cs="Arial"/>
          <w:sz w:val="23"/>
          <w:szCs w:val="23"/>
        </w:rPr>
        <w:t>rodzajów tych dokumentów (Dz.U. Nr 5/00 poz. 58)</w:t>
      </w: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42512" w:rsidRPr="009E0C15" w:rsidRDefault="00042512" w:rsidP="00572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0B4A5F">
        <w:rPr>
          <w:rFonts w:ascii="Arial" w:hAnsi="Arial" w:cs="Arial"/>
          <w:sz w:val="23"/>
          <w:szCs w:val="23"/>
        </w:rPr>
        <w:t xml:space="preserve">          Sporządził ; Michał  Kom</w:t>
      </w:r>
      <w:r>
        <w:rPr>
          <w:rFonts w:ascii="Arial" w:hAnsi="Arial" w:cs="Arial"/>
          <w:sz w:val="23"/>
          <w:szCs w:val="23"/>
        </w:rPr>
        <w:t>a</w:t>
      </w:r>
      <w:r w:rsidR="000B4A5F">
        <w:rPr>
          <w:rFonts w:ascii="Arial" w:hAnsi="Arial" w:cs="Arial"/>
          <w:sz w:val="23"/>
          <w:szCs w:val="23"/>
        </w:rPr>
        <w:t>n</w:t>
      </w:r>
    </w:p>
    <w:sectPr w:rsidR="00042512" w:rsidRPr="009E0C15" w:rsidSect="00960B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8D" w:rsidRDefault="00A0348D" w:rsidP="00042512">
      <w:pPr>
        <w:spacing w:after="0" w:line="240" w:lineRule="auto"/>
      </w:pPr>
      <w:r>
        <w:separator/>
      </w:r>
    </w:p>
  </w:endnote>
  <w:endnote w:type="continuationSeparator" w:id="0">
    <w:p w:rsidR="00A0348D" w:rsidRDefault="00A0348D" w:rsidP="0004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0160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330B6" w:rsidRDefault="007330B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137E2" w:rsidRPr="006137E2">
            <w:rPr>
              <w:rFonts w:asciiTheme="majorHAnsi" w:hAnsiTheme="majorHAnsi"/>
              <w:noProof/>
              <w:sz w:val="28"/>
              <w:szCs w:val="28"/>
            </w:rPr>
            <w:t>33</w:t>
          </w:r>
        </w:fldSimple>
      </w:p>
    </w:sdtContent>
  </w:sdt>
  <w:p w:rsidR="007330B6" w:rsidRDefault="00733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8D" w:rsidRDefault="00A0348D" w:rsidP="00042512">
      <w:pPr>
        <w:spacing w:after="0" w:line="240" w:lineRule="auto"/>
      </w:pPr>
      <w:r>
        <w:separator/>
      </w:r>
    </w:p>
  </w:footnote>
  <w:footnote w:type="continuationSeparator" w:id="0">
    <w:p w:rsidR="00A0348D" w:rsidRDefault="00A0348D" w:rsidP="0004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76"/>
    <w:rsid w:val="00016536"/>
    <w:rsid w:val="00042512"/>
    <w:rsid w:val="000B4A5F"/>
    <w:rsid w:val="0015408B"/>
    <w:rsid w:val="002E6DF7"/>
    <w:rsid w:val="0031007F"/>
    <w:rsid w:val="00481E88"/>
    <w:rsid w:val="00514D5C"/>
    <w:rsid w:val="00564ECC"/>
    <w:rsid w:val="00572176"/>
    <w:rsid w:val="006137E2"/>
    <w:rsid w:val="00657B58"/>
    <w:rsid w:val="00686920"/>
    <w:rsid w:val="006A6969"/>
    <w:rsid w:val="007330B6"/>
    <w:rsid w:val="00802998"/>
    <w:rsid w:val="008A3E4C"/>
    <w:rsid w:val="008E4F1E"/>
    <w:rsid w:val="008F7246"/>
    <w:rsid w:val="009002B4"/>
    <w:rsid w:val="00960B5E"/>
    <w:rsid w:val="009E0C15"/>
    <w:rsid w:val="00A0348D"/>
    <w:rsid w:val="00B27F6E"/>
    <w:rsid w:val="00C04038"/>
    <w:rsid w:val="00C96710"/>
    <w:rsid w:val="00CF0BF6"/>
    <w:rsid w:val="00D41C36"/>
    <w:rsid w:val="00D427A7"/>
    <w:rsid w:val="00DA5EDE"/>
    <w:rsid w:val="00E326C8"/>
    <w:rsid w:val="00F8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512"/>
  </w:style>
  <w:style w:type="paragraph" w:styleId="Stopka">
    <w:name w:val="footer"/>
    <w:basedOn w:val="Normalny"/>
    <w:link w:val="StopkaZnak"/>
    <w:uiPriority w:val="99"/>
    <w:unhideWhenUsed/>
    <w:rsid w:val="0004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13904</Words>
  <Characters>83427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Krzysztof</cp:lastModifiedBy>
  <cp:revision>2</cp:revision>
  <cp:lastPrinted>2022-03-04T08:00:00Z</cp:lastPrinted>
  <dcterms:created xsi:type="dcterms:W3CDTF">2022-03-04T08:40:00Z</dcterms:created>
  <dcterms:modified xsi:type="dcterms:W3CDTF">2022-03-04T08:40:00Z</dcterms:modified>
</cp:coreProperties>
</file>