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DA" w:rsidRDefault="0080473F" w:rsidP="00FB04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  <w:r w:rsidR="00FB04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IWZ </w:t>
      </w: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</w:t>
      </w:r>
    </w:p>
    <w:p w:rsidR="00FB04DA" w:rsidRDefault="00FB04DA" w:rsidP="00FB04DA">
      <w:pPr>
        <w:tabs>
          <w:tab w:val="center" w:pos="545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B04DA" w:rsidRDefault="00FB04DA" w:rsidP="00FB04DA">
      <w:pPr>
        <w:tabs>
          <w:tab w:val="center" w:pos="545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OSÓB KTÓRE BĘDĄ UCZESTNICZYĆ W WYKONYWANIU ZAMÓWIENIA </w:t>
      </w:r>
      <w:bookmarkStart w:id="0" w:name="_GoBack"/>
      <w:r w:rsidR="0080473F">
        <w:rPr>
          <w:rFonts w:ascii="Times New Roman" w:eastAsia="Times New Roman" w:hAnsi="Times New Roman"/>
          <w:b/>
          <w:sz w:val="24"/>
          <w:szCs w:val="24"/>
          <w:lang w:eastAsia="pl-PL"/>
        </w:rPr>
        <w:t>( dotyczy zadania 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</w:t>
      </w:r>
      <w:bookmarkEnd w:id="0"/>
    </w:p>
    <w:p w:rsidR="00FB04DA" w:rsidRDefault="00FB04DA" w:rsidP="00FB04D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B04DA" w:rsidRDefault="00FB04DA" w:rsidP="00FB04D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Ja(My), niżej podpisany(-ni) ....................................................................................................................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 :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(pełna nazwa Wykonawcy)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(adres siedziby Wykonawcy)</w:t>
      </w:r>
    </w:p>
    <w:p w:rsidR="00FB04DA" w:rsidRDefault="00FB04DA" w:rsidP="00FB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ogłosz</w:t>
      </w:r>
      <w:r w:rsidR="0082582B">
        <w:rPr>
          <w:rFonts w:ascii="Times New Roman" w:eastAsia="Times New Roman" w:hAnsi="Times New Roman"/>
          <w:sz w:val="24"/>
          <w:szCs w:val="24"/>
          <w:lang w:eastAsia="pl-PL"/>
        </w:rPr>
        <w:t xml:space="preserve">enie o postępowaniu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usługę pn.:</w:t>
      </w:r>
    </w:p>
    <w:p w:rsidR="002B7051" w:rsidRDefault="002B7051" w:rsidP="00FB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„ŚWIADCZENIE BIEŻĄCEJ OBSŁUGI PRAWNEJ GMINY DOBRA ORAZ OBSŁUGI PRAWNEJ W ZAKRESIE ZWROTU PODATKU VAT”</w:t>
      </w: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</w:t>
      </w:r>
      <w:r w:rsidR="00761F7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                                   </w:t>
      </w: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04DA" w:rsidRDefault="00FB04DA" w:rsidP="00FB04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oświadczam(-my), że Wykonawca, którego reprezentuję(-jemy)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dysponuje lub będzie dysponował  nw. osobami przewidzianymi do realizacji zamówienia</w:t>
      </w:r>
      <w:r>
        <w:rPr>
          <w:rFonts w:ascii="Times New Roman" w:eastAsia="Times New Roman" w:hAnsi="Times New Roman"/>
          <w:b/>
          <w:sz w:val="24"/>
          <w:lang w:eastAsia="pl-PL"/>
        </w:rPr>
        <w:t>:</w:t>
      </w:r>
    </w:p>
    <w:p w:rsidR="00FB04DA" w:rsidRDefault="00FB04DA" w:rsidP="00FB04D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2"/>
        <w:gridCol w:w="4823"/>
        <w:gridCol w:w="2057"/>
      </w:tblGrid>
      <w:tr w:rsidR="0080473F" w:rsidTr="00242C25">
        <w:trPr>
          <w:trHeight w:val="10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73F" w:rsidRDefault="008047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L.p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73F" w:rsidRDefault="008047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</w:t>
            </w:r>
          </w:p>
          <w:p w:rsidR="0080473F" w:rsidRDefault="008047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73F" w:rsidRDefault="0080473F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80473F" w:rsidRDefault="0080473F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(należy wyszczególnić które osoby są czynnymi doradcami podatkowymi oraz osobę, która jest doradca podatkowym mającym doświadczenie w reprezentowaniu podatnika przed TSUE</w:t>
            </w:r>
            <w:r w:rsidR="0082582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 zakresie podatku od towarów i usług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473F" w:rsidRDefault="0080473F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Informacja o podstawie dysponowania wskazaną osobą</w:t>
            </w:r>
          </w:p>
        </w:tc>
      </w:tr>
      <w:tr w:rsidR="0080473F" w:rsidTr="00242C25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F" w:rsidRDefault="008047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Default="008047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Default="008047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Default="008047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473F" w:rsidTr="00242C25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F" w:rsidRDefault="008047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Default="008047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73F" w:rsidRDefault="008047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Default="008047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473F" w:rsidTr="00242C25">
        <w:trPr>
          <w:trHeight w:val="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3F" w:rsidRDefault="008047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Default="008047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3F" w:rsidRDefault="0080473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Default="0080473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B04DA" w:rsidRDefault="00FB04DA" w:rsidP="00FB04DA">
      <w:pPr>
        <w:keepNext/>
        <w:spacing w:after="0" w:line="240" w:lineRule="auto"/>
        <w:ind w:left="180" w:hanging="564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04DA" w:rsidRDefault="00FB04DA" w:rsidP="00FB04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1F74" w:rsidRDefault="00761F74" w:rsidP="00FB04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04DA" w:rsidRDefault="00FB04DA" w:rsidP="00FB04DA">
      <w:pPr>
        <w:keepNext/>
        <w:spacing w:after="0" w:line="240" w:lineRule="auto"/>
        <w:ind w:left="180" w:hanging="564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FB04DA" w:rsidRDefault="00FB04DA" w:rsidP="00FB04DA">
      <w:pPr>
        <w:keepNext/>
        <w:spacing w:after="0" w:line="240" w:lineRule="auto"/>
        <w:ind w:left="180" w:hanging="564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FB04DA" w:rsidRDefault="00FB04DA" w:rsidP="00FB04DA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..............................., dn. …</w:t>
      </w:r>
      <w:r w:rsidR="0080473F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="0080473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21A8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80473F">
        <w:rPr>
          <w:rFonts w:ascii="Times New Roman" w:eastAsia="Times New Roman" w:hAnsi="Times New Roman"/>
          <w:sz w:val="24"/>
          <w:szCs w:val="24"/>
          <w:lang w:eastAsia="pl-PL"/>
        </w:rPr>
        <w:t>…….…</w:t>
      </w:r>
      <w:r w:rsidR="00121A8B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="0080473F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121A8B">
        <w:rPr>
          <w:rFonts w:ascii="Times New Roman" w:eastAsia="Times New Roman" w:hAnsi="Times New Roman"/>
          <w:sz w:val="24"/>
          <w:szCs w:val="24"/>
          <w:lang w:eastAsia="pl-PL"/>
        </w:rPr>
        <w:t>…………….……..</w:t>
      </w:r>
      <w:r w:rsidR="0080473F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:rsidR="00FB04DA" w:rsidRDefault="00FB04DA" w:rsidP="004070B7">
      <w:pPr>
        <w:spacing w:after="12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121A8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(podpis(y) osób uprawnionych do reprezentacji      </w:t>
      </w:r>
    </w:p>
    <w:sectPr w:rsidR="00FB04DA" w:rsidSect="00121A8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CB" w:rsidRDefault="00EF4BCB" w:rsidP="004070B7">
      <w:pPr>
        <w:spacing w:after="0" w:line="240" w:lineRule="auto"/>
      </w:pPr>
      <w:r>
        <w:separator/>
      </w:r>
    </w:p>
  </w:endnote>
  <w:endnote w:type="continuationSeparator" w:id="0">
    <w:p w:rsidR="00EF4BCB" w:rsidRDefault="00EF4BCB" w:rsidP="0040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CB" w:rsidRDefault="00EF4BCB" w:rsidP="004070B7">
      <w:pPr>
        <w:spacing w:after="0" w:line="240" w:lineRule="auto"/>
      </w:pPr>
      <w:r>
        <w:separator/>
      </w:r>
    </w:p>
  </w:footnote>
  <w:footnote w:type="continuationSeparator" w:id="0">
    <w:p w:rsidR="00EF4BCB" w:rsidRDefault="00EF4BCB" w:rsidP="00407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DA"/>
    <w:rsid w:val="00090081"/>
    <w:rsid w:val="00121A8B"/>
    <w:rsid w:val="00242C25"/>
    <w:rsid w:val="002B7051"/>
    <w:rsid w:val="003C7470"/>
    <w:rsid w:val="004070B7"/>
    <w:rsid w:val="00761F74"/>
    <w:rsid w:val="007C58AF"/>
    <w:rsid w:val="0080473F"/>
    <w:rsid w:val="0082582B"/>
    <w:rsid w:val="009212D3"/>
    <w:rsid w:val="00C968BC"/>
    <w:rsid w:val="00EF4BCB"/>
    <w:rsid w:val="00F91831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DFE9"/>
  <w15:docId w15:val="{F648E0B8-20BF-4869-BA5D-3A0215A3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B04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Sekretarz</cp:lastModifiedBy>
  <cp:revision>14</cp:revision>
  <cp:lastPrinted>2017-01-26T13:50:00Z</cp:lastPrinted>
  <dcterms:created xsi:type="dcterms:W3CDTF">2017-01-24T09:26:00Z</dcterms:created>
  <dcterms:modified xsi:type="dcterms:W3CDTF">2017-01-26T13:51:00Z</dcterms:modified>
</cp:coreProperties>
</file>